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17DF7" w14:textId="47DF3C0C" w:rsidR="007B432E" w:rsidRPr="007B432E" w:rsidRDefault="007B432E" w:rsidP="007B432E">
      <w:pPr>
        <w:spacing w:after="0" w:line="240" w:lineRule="auto"/>
        <w:rPr>
          <w:rFonts w:eastAsia="Times New Roman" w:cs="Times New Roman"/>
          <w:sz w:val="20"/>
          <w:szCs w:val="20"/>
        </w:rPr>
      </w:pPr>
      <w:bookmarkStart w:id="0" w:name="_GoBack"/>
      <w:bookmarkEnd w:id="0"/>
      <w:del w:id="1" w:author="Autor">
        <w:r w:rsidRPr="007B432E">
          <w:rPr>
            <w:rFonts w:eastAsia="Times New Roman" w:cs="Times New Roman"/>
            <w:b/>
            <w:noProof/>
            <w:szCs w:val="24"/>
          </w:rPr>
          <w:drawing>
            <wp:anchor distT="0" distB="0" distL="114300" distR="114300" simplePos="0" relativeHeight="251664384" behindDoc="0" locked="0" layoutInCell="1" allowOverlap="1" wp14:anchorId="5A0F671C" wp14:editId="1BF37358">
              <wp:simplePos x="0" y="0"/>
              <wp:positionH relativeFrom="column">
                <wp:posOffset>10795</wp:posOffset>
              </wp:positionH>
              <wp:positionV relativeFrom="paragraph">
                <wp:posOffset>86995</wp:posOffset>
              </wp:positionV>
              <wp:extent cx="1374775" cy="899795"/>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432E">
          <w:rPr>
            <w:rFonts w:ascii="Arial" w:eastAsia="Times New Roman" w:hAnsi="Arial" w:cs="Arial"/>
            <w:noProof/>
            <w:sz w:val="20"/>
            <w:szCs w:val="20"/>
          </w:rPr>
          <w:drawing>
            <wp:anchor distT="0" distB="0" distL="114300" distR="114300" simplePos="0" relativeHeight="251663360" behindDoc="1" locked="0" layoutInCell="1" allowOverlap="1" wp14:anchorId="659CA619" wp14:editId="459CF096">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del>
      <w:ins w:id="2" w:author="Autor">
        <w:r w:rsidRPr="007B432E">
          <w:rPr>
            <w:rFonts w:eastAsia="Times New Roman" w:cs="Times New Roman"/>
            <w:b/>
            <w:noProof/>
            <w:szCs w:val="24"/>
          </w:rPr>
          <w:drawing>
            <wp:anchor distT="0" distB="0" distL="114300" distR="114300" simplePos="0" relativeHeight="251661312" behindDoc="0" locked="0" layoutInCell="1" allowOverlap="1" wp14:anchorId="3AAAB656" wp14:editId="4221DC81">
              <wp:simplePos x="0" y="0"/>
              <wp:positionH relativeFrom="column">
                <wp:posOffset>10795</wp:posOffset>
              </wp:positionH>
              <wp:positionV relativeFrom="paragraph">
                <wp:posOffset>86995</wp:posOffset>
              </wp:positionV>
              <wp:extent cx="1374775" cy="899795"/>
              <wp:effectExtent l="0" t="0" r="0" b="0"/>
              <wp:wrapNone/>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4775" cy="8997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432E">
          <w:rPr>
            <w:rFonts w:ascii="Arial" w:eastAsia="Times New Roman" w:hAnsi="Arial" w:cs="Arial"/>
            <w:noProof/>
            <w:sz w:val="20"/>
            <w:szCs w:val="20"/>
          </w:rPr>
          <w:drawing>
            <wp:anchor distT="0" distB="0" distL="114300" distR="114300" simplePos="0" relativeHeight="251660288" behindDoc="1" locked="0" layoutInCell="1" allowOverlap="1" wp14:anchorId="4E0CED49" wp14:editId="60F7DEDC">
              <wp:simplePos x="0" y="0"/>
              <wp:positionH relativeFrom="column">
                <wp:posOffset>4489450</wp:posOffset>
              </wp:positionH>
              <wp:positionV relativeFrom="paragraph">
                <wp:posOffset>88900</wp:posOffset>
              </wp:positionV>
              <wp:extent cx="1234440" cy="899795"/>
              <wp:effectExtent l="0" t="0" r="3810" b="0"/>
              <wp:wrapTight wrapText="bothSides">
                <wp:wrapPolygon edited="0">
                  <wp:start x="0" y="0"/>
                  <wp:lineTo x="0" y="21036"/>
                  <wp:lineTo x="21333" y="21036"/>
                  <wp:lineTo x="21333" y="0"/>
                  <wp:lineTo x="0" y="0"/>
                </wp:wrapPolygon>
              </wp:wrapTight>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4440" cy="899795"/>
                      </a:xfrm>
                      <a:prstGeom prst="rect">
                        <a:avLst/>
                      </a:prstGeom>
                      <a:noFill/>
                      <a:ln>
                        <a:noFill/>
                      </a:ln>
                    </pic:spPr>
                  </pic:pic>
                </a:graphicData>
              </a:graphic>
              <wp14:sizeRelH relativeFrom="page">
                <wp14:pctWidth>0</wp14:pctWidth>
              </wp14:sizeRelH>
              <wp14:sizeRelV relativeFrom="page">
                <wp14:pctHeight>0</wp14:pctHeight>
              </wp14:sizeRelV>
            </wp:anchor>
          </w:drawing>
        </w:r>
      </w:ins>
      <w:r w:rsidRPr="007B432E" w:rsidDel="00E701EB">
        <w:rPr>
          <w:rFonts w:eastAsia="Times New Roman" w:cs="Times New Roman"/>
          <w:sz w:val="20"/>
          <w:szCs w:val="20"/>
        </w:rPr>
        <w:t xml:space="preserve"> </w:t>
      </w:r>
      <w:r w:rsidRPr="007B432E">
        <w:rPr>
          <w:rFonts w:eastAsia="Times New Roman" w:cs="Times New Roman"/>
          <w:sz w:val="20"/>
          <w:szCs w:val="20"/>
        </w:rPr>
        <w:tab/>
      </w:r>
      <w:r w:rsidRPr="007B432E">
        <w:rPr>
          <w:rFonts w:eastAsia="Times New Roman" w:cs="Times New Roman"/>
          <w:sz w:val="20"/>
          <w:szCs w:val="20"/>
        </w:rPr>
        <w:tab/>
      </w:r>
    </w:p>
    <w:p w14:paraId="0A0A43E0" w14:textId="77777777" w:rsidR="007B432E" w:rsidRPr="007B432E" w:rsidRDefault="007B432E" w:rsidP="007B432E">
      <w:pPr>
        <w:spacing w:after="0" w:line="240" w:lineRule="auto"/>
        <w:rPr>
          <w:rFonts w:eastAsia="Times New Roman" w:cs="Times New Roman"/>
          <w:sz w:val="20"/>
          <w:szCs w:val="20"/>
        </w:rPr>
      </w:pPr>
    </w:p>
    <w:p w14:paraId="46DAA55E" w14:textId="77777777" w:rsidR="007B432E" w:rsidRPr="007B432E" w:rsidRDefault="007B432E" w:rsidP="007B432E">
      <w:pPr>
        <w:spacing w:after="0" w:line="240" w:lineRule="auto"/>
        <w:rPr>
          <w:rFonts w:eastAsia="Times New Roman" w:cs="Times New Roman"/>
          <w:b/>
          <w:sz w:val="20"/>
          <w:szCs w:val="20"/>
        </w:rPr>
      </w:pPr>
      <w:r w:rsidRPr="007B432E">
        <w:rPr>
          <w:rFonts w:eastAsia="Times New Roman" w:cs="Times New Roman"/>
          <w:sz w:val="20"/>
          <w:szCs w:val="20"/>
        </w:rPr>
        <w:tab/>
      </w:r>
      <w:r w:rsidRPr="007B432E">
        <w:rPr>
          <w:rFonts w:eastAsia="Times New Roman" w:cs="Times New Roman"/>
          <w:sz w:val="20"/>
          <w:szCs w:val="20"/>
        </w:rPr>
        <w:tab/>
      </w:r>
      <w:r w:rsidRPr="007B432E">
        <w:rPr>
          <w:rFonts w:eastAsia="Times New Roman" w:cs="Times New Roman"/>
          <w:sz w:val="20"/>
          <w:szCs w:val="20"/>
        </w:rPr>
        <w:tab/>
        <w:t xml:space="preserve">    </w:t>
      </w:r>
      <w:r w:rsidRPr="007B432E">
        <w:rPr>
          <w:rFonts w:eastAsia="Times New Roman" w:cs="Times New Roman"/>
          <w:sz w:val="20"/>
          <w:szCs w:val="20"/>
        </w:rPr>
        <w:tab/>
      </w:r>
      <w:r w:rsidRPr="007B432E">
        <w:rPr>
          <w:rFonts w:eastAsia="Times New Roman" w:cs="Times New Roman"/>
          <w:sz w:val="20"/>
          <w:szCs w:val="20"/>
        </w:rPr>
        <w:tab/>
      </w:r>
      <w:r w:rsidRPr="007B432E">
        <w:rPr>
          <w:rFonts w:eastAsia="Times New Roman" w:cs="Times New Roman"/>
          <w:sz w:val="20"/>
          <w:szCs w:val="20"/>
        </w:rPr>
        <w:tab/>
      </w:r>
    </w:p>
    <w:p w14:paraId="4D06DB71" w14:textId="77777777" w:rsidR="007B432E" w:rsidRPr="007B432E" w:rsidRDefault="007B432E" w:rsidP="007B432E">
      <w:pPr>
        <w:spacing w:after="0" w:line="240" w:lineRule="auto"/>
        <w:rPr>
          <w:rFonts w:eastAsia="Times New Roman" w:cs="Times New Roman"/>
          <w:b/>
          <w:sz w:val="20"/>
          <w:szCs w:val="20"/>
        </w:rPr>
      </w:pPr>
    </w:p>
    <w:p w14:paraId="1B1D6528" w14:textId="77777777" w:rsidR="007B432E" w:rsidRPr="007B432E" w:rsidRDefault="007B432E" w:rsidP="007B432E">
      <w:pPr>
        <w:spacing w:after="0" w:line="240" w:lineRule="auto"/>
        <w:rPr>
          <w:rFonts w:eastAsia="Times New Roman" w:cs="Times New Roman"/>
          <w:b/>
          <w:sz w:val="20"/>
          <w:szCs w:val="20"/>
        </w:rPr>
      </w:pPr>
    </w:p>
    <w:p w14:paraId="51BE609C" w14:textId="77777777" w:rsidR="007B432E" w:rsidRPr="007B432E" w:rsidRDefault="007B432E" w:rsidP="007B432E">
      <w:pPr>
        <w:spacing w:after="0" w:line="240" w:lineRule="auto"/>
        <w:rPr>
          <w:rFonts w:eastAsia="Times New Roman" w:cs="Times New Roman"/>
          <w:b/>
          <w:sz w:val="20"/>
          <w:szCs w:val="20"/>
        </w:rPr>
      </w:pPr>
    </w:p>
    <w:p w14:paraId="0F8D198A" w14:textId="77777777" w:rsidR="007B432E" w:rsidRPr="007B432E" w:rsidRDefault="007B432E" w:rsidP="007B432E">
      <w:pPr>
        <w:spacing w:after="0" w:line="240" w:lineRule="auto"/>
        <w:rPr>
          <w:rFonts w:eastAsia="Times New Roman" w:cs="Times New Roman"/>
          <w:b/>
          <w:sz w:val="20"/>
          <w:szCs w:val="20"/>
        </w:rPr>
      </w:pPr>
    </w:p>
    <w:p w14:paraId="331986F2" w14:textId="77777777" w:rsidR="007B432E" w:rsidRPr="007B432E" w:rsidRDefault="007B432E" w:rsidP="007B432E">
      <w:pPr>
        <w:spacing w:after="0" w:line="240" w:lineRule="auto"/>
        <w:ind w:right="6802"/>
        <w:jc w:val="center"/>
        <w:rPr>
          <w:rFonts w:ascii="Arial" w:eastAsia="Times New Roman" w:hAnsi="Arial" w:cs="Arial"/>
          <w:sz w:val="20"/>
          <w:szCs w:val="20"/>
        </w:rPr>
      </w:pPr>
      <w:r w:rsidRPr="007B432E">
        <w:rPr>
          <w:rFonts w:ascii="Arial" w:eastAsia="Times New Roman" w:hAnsi="Arial" w:cs="Arial"/>
          <w:sz w:val="20"/>
          <w:szCs w:val="20"/>
        </w:rPr>
        <w:t>Európska únia</w:t>
      </w:r>
    </w:p>
    <w:p w14:paraId="755AB426" w14:textId="77777777" w:rsidR="007B432E" w:rsidRPr="007B432E" w:rsidRDefault="007B432E" w:rsidP="007B432E">
      <w:pPr>
        <w:spacing w:after="0" w:line="240" w:lineRule="auto"/>
        <w:ind w:right="6802"/>
        <w:jc w:val="center"/>
        <w:rPr>
          <w:rFonts w:ascii="Arial" w:eastAsia="Times New Roman" w:hAnsi="Arial" w:cs="Arial"/>
          <w:sz w:val="20"/>
          <w:szCs w:val="20"/>
        </w:rPr>
      </w:pPr>
      <w:r w:rsidRPr="007B432E">
        <w:rPr>
          <w:rFonts w:ascii="Arial" w:eastAsia="Times New Roman" w:hAnsi="Arial" w:cs="Arial"/>
          <w:sz w:val="20"/>
          <w:szCs w:val="20"/>
        </w:rPr>
        <w:t>Európsky fond regionálneho</w:t>
      </w:r>
    </w:p>
    <w:p w14:paraId="33BE0586" w14:textId="77777777" w:rsidR="007B432E" w:rsidRPr="007B432E" w:rsidRDefault="007B432E" w:rsidP="007B432E">
      <w:pPr>
        <w:spacing w:after="0" w:line="240" w:lineRule="auto"/>
        <w:ind w:right="6802"/>
        <w:jc w:val="center"/>
        <w:rPr>
          <w:rFonts w:eastAsia="Times New Roman" w:cs="Times New Roman"/>
          <w:b/>
          <w:sz w:val="20"/>
          <w:szCs w:val="20"/>
        </w:rPr>
      </w:pPr>
      <w:r w:rsidRPr="007B432E">
        <w:rPr>
          <w:rFonts w:ascii="Arial" w:eastAsia="Times New Roman" w:hAnsi="Arial" w:cs="Arial"/>
          <w:sz w:val="20"/>
          <w:szCs w:val="20"/>
        </w:rPr>
        <w:t>rozvoja</w:t>
      </w:r>
    </w:p>
    <w:p w14:paraId="1BE6B8ED" w14:textId="77777777" w:rsidR="00FD028A" w:rsidRPr="00FD028A" w:rsidRDefault="00FD028A" w:rsidP="00FD028A">
      <w:pPr>
        <w:spacing w:after="0" w:line="240" w:lineRule="auto"/>
        <w:jc w:val="center"/>
        <w:rPr>
          <w:rFonts w:eastAsia="Times New Roman" w:cs="Times New Roman"/>
          <w:b/>
          <w:sz w:val="20"/>
          <w:szCs w:val="20"/>
        </w:rPr>
      </w:pPr>
    </w:p>
    <w:p w14:paraId="7D512E5E" w14:textId="77777777" w:rsidR="00FD028A" w:rsidRPr="00FD028A" w:rsidRDefault="00FD028A" w:rsidP="00FD028A">
      <w:pPr>
        <w:spacing w:after="0" w:line="240" w:lineRule="auto"/>
        <w:jc w:val="center"/>
        <w:rPr>
          <w:rFonts w:eastAsia="Times New Roman" w:cs="Times New Roman"/>
          <w:b/>
          <w:sz w:val="40"/>
          <w:szCs w:val="20"/>
        </w:rPr>
      </w:pPr>
      <w:r w:rsidRPr="00FD028A">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B735ECECB15E4057BAB7D57B6634A51F"/>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0D2E38">
            <w:rPr>
              <w:rFonts w:eastAsia="Times New Roman" w:cs="Times New Roman"/>
              <w:b/>
              <w:sz w:val="40"/>
              <w:szCs w:val="20"/>
            </w:rPr>
            <w:t>12</w:t>
          </w:r>
        </w:sdtContent>
      </w:sdt>
    </w:p>
    <w:p w14:paraId="2E6CB6EC" w14:textId="549E885E" w:rsidR="00FD028A" w:rsidRPr="00FD028A" w:rsidRDefault="00FD028A" w:rsidP="00FD028A">
      <w:pPr>
        <w:spacing w:after="0" w:line="240" w:lineRule="auto"/>
        <w:jc w:val="center"/>
        <w:rPr>
          <w:rFonts w:eastAsia="Times New Roman" w:cs="Times New Roman"/>
          <w:b/>
          <w:sz w:val="32"/>
          <w:szCs w:val="32"/>
        </w:rPr>
      </w:pPr>
      <w:r w:rsidRPr="00FD028A">
        <w:rPr>
          <w:rFonts w:eastAsia="Times New Roman" w:cs="Times New Roman"/>
          <w:b/>
          <w:sz w:val="32"/>
          <w:szCs w:val="32"/>
        </w:rPr>
        <w:t xml:space="preserve">verzia </w:t>
      </w:r>
      <w:customXmlDelRangeStart w:id="3" w:author="Autor"/>
      <w:sdt>
        <w:sdtPr>
          <w:rPr>
            <w:rFonts w:eastAsia="Times New Roman" w:cs="Times New Roman"/>
            <w:b/>
            <w:sz w:val="32"/>
            <w:szCs w:val="32"/>
          </w:rPr>
          <w:alias w:val="Poradové číslo vzoru"/>
          <w:tag w:val="Poradové číslo vzoru"/>
          <w:id w:val="-1925332336"/>
          <w:placeholder>
            <w:docPart w:val="3B2170B322D9417B9591FDD0580F3CAF"/>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DelRangeEnd w:id="3"/>
          <w:del w:id="4" w:author="Autor">
            <w:r w:rsidR="00430B36">
              <w:rPr>
                <w:rFonts w:eastAsia="Times New Roman" w:cs="Times New Roman"/>
                <w:b/>
                <w:sz w:val="32"/>
                <w:szCs w:val="32"/>
              </w:rPr>
              <w:delText>3</w:delText>
            </w:r>
          </w:del>
          <w:customXmlDelRangeStart w:id="5" w:author="Autor"/>
        </w:sdtContent>
      </w:sdt>
      <w:customXmlDelRangeEnd w:id="5"/>
      <w:customXmlInsRangeStart w:id="6" w:author="Autor"/>
      <w:sdt>
        <w:sdtPr>
          <w:rPr>
            <w:rFonts w:eastAsia="Times New Roman" w:cs="Times New Roman"/>
            <w:b/>
            <w:sz w:val="32"/>
            <w:szCs w:val="32"/>
          </w:rPr>
          <w:alias w:val="Poradové číslo vzoru"/>
          <w:tag w:val="Poradové číslo vzoru"/>
          <w:id w:val="-1645188027"/>
          <w:placeholder>
            <w:docPart w:val="103F38E32C084A3FB53A30712D73212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customXmlInsRangeEnd w:id="6"/>
          <w:ins w:id="7" w:author="Autor">
            <w:r w:rsidR="000D2E38">
              <w:rPr>
                <w:rFonts w:eastAsia="Times New Roman" w:cs="Times New Roman"/>
                <w:b/>
                <w:sz w:val="32"/>
                <w:szCs w:val="32"/>
              </w:rPr>
              <w:t>4</w:t>
            </w:r>
          </w:ins>
          <w:customXmlInsRangeStart w:id="8" w:author="Autor"/>
        </w:sdtContent>
      </w:sdt>
      <w:customXmlInsRangeEnd w:id="8"/>
    </w:p>
    <w:p w14:paraId="1BB24F6F" w14:textId="77777777" w:rsidR="00FD028A" w:rsidRPr="00FD028A" w:rsidRDefault="00FD028A" w:rsidP="00FD028A">
      <w:pPr>
        <w:spacing w:after="0" w:line="240" w:lineRule="auto"/>
        <w:jc w:val="center"/>
        <w:rPr>
          <w:rFonts w:eastAsia="Times New Roman" w:cs="Times New Roman"/>
          <w:b/>
          <w:sz w:val="20"/>
          <w:szCs w:val="20"/>
        </w:rPr>
      </w:pPr>
    </w:p>
    <w:p w14:paraId="229E04AE" w14:textId="77777777" w:rsidR="00FD028A" w:rsidRPr="00FD028A" w:rsidRDefault="00FD028A" w:rsidP="00FD028A">
      <w:pPr>
        <w:spacing w:after="0" w:line="240" w:lineRule="auto"/>
        <w:jc w:val="center"/>
        <w:rPr>
          <w:rFonts w:eastAsia="Times New Roman" w:cs="Times New Roman"/>
          <w:b/>
          <w:sz w:val="20"/>
          <w:szCs w:val="20"/>
        </w:rPr>
      </w:pPr>
    </w:p>
    <w:p w14:paraId="23265942" w14:textId="77777777" w:rsidR="00FD028A" w:rsidRPr="00FD028A" w:rsidRDefault="00FD028A" w:rsidP="00FD028A">
      <w:pPr>
        <w:spacing w:after="0" w:line="240" w:lineRule="auto"/>
        <w:jc w:val="center"/>
        <w:rPr>
          <w:rFonts w:eastAsia="Times New Roman" w:cs="Times New Roman"/>
          <w:b/>
          <w:sz w:val="28"/>
          <w:szCs w:val="20"/>
        </w:rPr>
      </w:pPr>
      <w:r w:rsidRPr="00FD028A">
        <w:rPr>
          <w:rFonts w:eastAsia="Times New Roman" w:cs="Times New Roman"/>
          <w:b/>
          <w:sz w:val="28"/>
          <w:szCs w:val="20"/>
        </w:rPr>
        <w:t>Programové obdobie 2014 – 2020</w:t>
      </w: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Change w:id="9" w:author="Autor">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PrChange>
      </w:tblPr>
      <w:tblGrid>
        <w:gridCol w:w="2268"/>
        <w:gridCol w:w="6696"/>
        <w:tblGridChange w:id="10">
          <w:tblGrid>
            <w:gridCol w:w="2268"/>
            <w:gridCol w:w="6696"/>
          </w:tblGrid>
        </w:tblGridChange>
      </w:tblGrid>
      <w:tr w:rsidR="00FD028A" w:rsidRPr="00FD028A" w14:paraId="3130A649" w14:textId="77777777" w:rsidTr="000D2E38">
        <w:tc>
          <w:tcPr>
            <w:tcW w:w="2268" w:type="dxa"/>
            <w:shd w:val="clear" w:color="auto" w:fill="B2A1C7" w:themeFill="accent4" w:themeFillTint="99"/>
            <w:tcPrChange w:id="11" w:author="Autor">
              <w:tcPr>
                <w:tcW w:w="2268" w:type="dxa"/>
                <w:shd w:val="clear" w:color="auto" w:fill="B2A1C7" w:themeFill="accent4" w:themeFillTint="99"/>
              </w:tcPr>
            </w:tcPrChange>
          </w:tcPr>
          <w:p w14:paraId="113B0ED9"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Vec:</w:t>
            </w:r>
          </w:p>
          <w:p w14:paraId="21B55474" w14:textId="77777777" w:rsidR="00FD028A" w:rsidRPr="00FD028A" w:rsidRDefault="00FD028A" w:rsidP="00FD028A">
            <w:pPr>
              <w:rPr>
                <w:rFonts w:eastAsia="Times New Roman" w:cs="Times New Roman"/>
                <w:b/>
                <w:sz w:val="26"/>
                <w:szCs w:val="26"/>
              </w:rPr>
            </w:pPr>
          </w:p>
          <w:p w14:paraId="4475B3C4" w14:textId="77777777" w:rsidR="00FD028A" w:rsidRPr="00FD028A" w:rsidRDefault="00FD028A" w:rsidP="00FD028A">
            <w:pPr>
              <w:rPr>
                <w:rFonts w:eastAsia="Times New Roman" w:cs="Times New Roman"/>
                <w:b/>
                <w:sz w:val="26"/>
                <w:szCs w:val="26"/>
              </w:rPr>
            </w:pPr>
          </w:p>
          <w:p w14:paraId="727E46EF"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12" w:author="Autor">
              <w:tcPr>
                <w:tcW w:w="6696" w:type="dxa"/>
                <w:shd w:val="clear" w:color="auto" w:fill="B2A1C7" w:themeFill="accent4" w:themeFillTint="99"/>
              </w:tcPr>
            </w:tcPrChange>
          </w:tcPr>
          <w:p w14:paraId="71742BC4" w14:textId="77777777" w:rsidR="00977107" w:rsidRDefault="00E14F36" w:rsidP="00977107">
            <w:pPr>
              <w:pStyle w:val="Hlavika"/>
            </w:pPr>
            <w:r>
              <w:t>Č</w:t>
            </w:r>
            <w:r w:rsidR="005214DA">
              <w:t>iastkov</w:t>
            </w:r>
            <w:r>
              <w:t>á správa z</w:t>
            </w:r>
            <w:r w:rsidR="005214DA">
              <w:t xml:space="preserve"> kontroly/</w:t>
            </w:r>
            <w:r w:rsidR="008851D6">
              <w:t>Správa</w:t>
            </w:r>
            <w:r w:rsidR="008A21A6">
              <w:t xml:space="preserve"> z kontroly</w:t>
            </w:r>
          </w:p>
          <w:p w14:paraId="10C0029B" w14:textId="77777777" w:rsidR="00FD028A" w:rsidRPr="00FD028A" w:rsidRDefault="00FD028A" w:rsidP="00FD028A">
            <w:pPr>
              <w:jc w:val="both"/>
              <w:rPr>
                <w:rFonts w:eastAsia="Times New Roman" w:cs="Times New Roman"/>
                <w:szCs w:val="20"/>
              </w:rPr>
            </w:pPr>
          </w:p>
        </w:tc>
      </w:tr>
      <w:tr w:rsidR="00FD028A" w:rsidRPr="00FD028A" w14:paraId="0E3FABF6" w14:textId="77777777" w:rsidTr="000D2E38">
        <w:tc>
          <w:tcPr>
            <w:tcW w:w="2268" w:type="dxa"/>
            <w:shd w:val="clear" w:color="auto" w:fill="B2A1C7" w:themeFill="accent4" w:themeFillTint="99"/>
            <w:tcPrChange w:id="13" w:author="Autor">
              <w:tcPr>
                <w:tcW w:w="2268" w:type="dxa"/>
                <w:shd w:val="clear" w:color="auto" w:fill="B2A1C7" w:themeFill="accent4" w:themeFillTint="99"/>
              </w:tcPr>
            </w:tcPrChange>
          </w:tcPr>
          <w:p w14:paraId="32681E47"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Určené pre:</w:t>
            </w:r>
          </w:p>
          <w:p w14:paraId="5F5E68E0" w14:textId="77777777" w:rsidR="00FD028A" w:rsidRPr="00FD028A" w:rsidRDefault="00FD028A" w:rsidP="00FD028A">
            <w:pPr>
              <w:rPr>
                <w:rFonts w:eastAsia="Times New Roman" w:cs="Times New Roman"/>
                <w:b/>
                <w:sz w:val="26"/>
                <w:szCs w:val="26"/>
              </w:rPr>
            </w:pPr>
          </w:p>
          <w:p w14:paraId="43EA4678"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14" w:author="Autor">
              <w:tcPr>
                <w:tcW w:w="6696" w:type="dxa"/>
                <w:shd w:val="clear" w:color="auto" w:fill="B2A1C7" w:themeFill="accent4" w:themeFillTint="99"/>
              </w:tcPr>
            </w:tcPrChange>
          </w:tcPr>
          <w:p w14:paraId="11238990" w14:textId="77777777" w:rsidR="00FD028A" w:rsidRDefault="00F147E9" w:rsidP="00FD028A">
            <w:pPr>
              <w:jc w:val="both"/>
              <w:rPr>
                <w:ins w:id="15" w:author="Autor"/>
                <w:rFonts w:eastAsia="Times New Roman" w:cs="Times New Roman"/>
                <w:szCs w:val="20"/>
              </w:rPr>
            </w:pPr>
            <w:r>
              <w:rPr>
                <w:rFonts w:eastAsia="Times New Roman" w:cs="Times New Roman"/>
                <w:szCs w:val="20"/>
              </w:rPr>
              <w:t>Riadiace orgány</w:t>
            </w:r>
          </w:p>
          <w:p w14:paraId="0D9E556B" w14:textId="0A415989" w:rsidR="00FD16F8" w:rsidRPr="00FD028A" w:rsidRDefault="00FD16F8" w:rsidP="00FD028A">
            <w:pPr>
              <w:jc w:val="both"/>
              <w:rPr>
                <w:rFonts w:eastAsia="Times New Roman" w:cs="Times New Roman"/>
                <w:szCs w:val="20"/>
              </w:rPr>
            </w:pPr>
            <w:ins w:id="16" w:author="Autor">
              <w:r>
                <w:rPr>
                  <w:rFonts w:eastAsia="Times New Roman" w:cs="Times New Roman"/>
                  <w:szCs w:val="20"/>
                </w:rPr>
                <w:t>Sprostredkovateľské orgány</w:t>
              </w:r>
            </w:ins>
          </w:p>
        </w:tc>
      </w:tr>
      <w:tr w:rsidR="00FD028A" w:rsidRPr="00FD028A" w14:paraId="7F0B1B89" w14:textId="77777777" w:rsidTr="000D2E38">
        <w:tc>
          <w:tcPr>
            <w:tcW w:w="2268" w:type="dxa"/>
            <w:shd w:val="clear" w:color="auto" w:fill="B2A1C7" w:themeFill="accent4" w:themeFillTint="99"/>
            <w:tcPrChange w:id="17" w:author="Autor">
              <w:tcPr>
                <w:tcW w:w="2268" w:type="dxa"/>
                <w:shd w:val="clear" w:color="auto" w:fill="B2A1C7" w:themeFill="accent4" w:themeFillTint="99"/>
              </w:tcPr>
            </w:tcPrChange>
          </w:tcPr>
          <w:p w14:paraId="3BB4B7C9"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Na vedomie:</w:t>
            </w:r>
          </w:p>
          <w:p w14:paraId="1EFB756F" w14:textId="77777777" w:rsidR="00FD028A" w:rsidRPr="00FD028A" w:rsidRDefault="00FD028A" w:rsidP="00FD028A">
            <w:pPr>
              <w:rPr>
                <w:rFonts w:eastAsia="Times New Roman" w:cs="Times New Roman"/>
                <w:b/>
                <w:sz w:val="26"/>
                <w:szCs w:val="26"/>
              </w:rPr>
            </w:pPr>
          </w:p>
          <w:p w14:paraId="2FD4EDE1" w14:textId="77777777" w:rsidR="00FD028A" w:rsidRPr="00FD028A" w:rsidRDefault="00FD028A" w:rsidP="00FD028A">
            <w:pPr>
              <w:rPr>
                <w:rFonts w:eastAsia="Times New Roman" w:cs="Times New Roman"/>
                <w:b/>
                <w:sz w:val="26"/>
                <w:szCs w:val="26"/>
              </w:rPr>
            </w:pPr>
          </w:p>
          <w:p w14:paraId="16B6A051" w14:textId="77777777" w:rsidR="00FD028A" w:rsidRPr="00FD028A" w:rsidRDefault="00FD028A" w:rsidP="00FD028A">
            <w:pPr>
              <w:rPr>
                <w:rFonts w:eastAsia="Times New Roman" w:cs="Times New Roman"/>
                <w:b/>
                <w:sz w:val="26"/>
                <w:szCs w:val="26"/>
              </w:rPr>
            </w:pPr>
          </w:p>
          <w:p w14:paraId="7730F327" w14:textId="77777777" w:rsidR="00FD028A" w:rsidRPr="00FD028A" w:rsidRDefault="00FD028A" w:rsidP="00FD028A">
            <w:pPr>
              <w:rPr>
                <w:rFonts w:eastAsia="Times New Roman" w:cs="Times New Roman"/>
                <w:b/>
                <w:sz w:val="26"/>
                <w:szCs w:val="26"/>
              </w:rPr>
            </w:pPr>
          </w:p>
          <w:p w14:paraId="2BED140F"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18" w:author="Autor">
              <w:tcPr>
                <w:tcW w:w="6696" w:type="dxa"/>
                <w:shd w:val="clear" w:color="auto" w:fill="B2A1C7" w:themeFill="accent4" w:themeFillTint="99"/>
              </w:tcPr>
            </w:tcPrChange>
          </w:tcPr>
          <w:p w14:paraId="412744B6"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Certifikačný orgán</w:t>
            </w:r>
          </w:p>
          <w:p w14:paraId="1A83DBFA"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Orgán auditu</w:t>
            </w:r>
          </w:p>
          <w:p w14:paraId="4F9AC1D6"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Gestori horizontálnych princípov</w:t>
            </w:r>
          </w:p>
        </w:tc>
      </w:tr>
      <w:tr w:rsidR="00FD028A" w:rsidRPr="00FD028A" w14:paraId="3D9B39B5" w14:textId="77777777" w:rsidTr="000D2E38">
        <w:tc>
          <w:tcPr>
            <w:tcW w:w="2268" w:type="dxa"/>
            <w:shd w:val="clear" w:color="auto" w:fill="B2A1C7" w:themeFill="accent4" w:themeFillTint="99"/>
            <w:tcPrChange w:id="19" w:author="Autor">
              <w:tcPr>
                <w:tcW w:w="2268" w:type="dxa"/>
                <w:shd w:val="clear" w:color="auto" w:fill="B2A1C7" w:themeFill="accent4" w:themeFillTint="99"/>
              </w:tcPr>
            </w:tcPrChange>
          </w:tcPr>
          <w:p w14:paraId="682C4D14"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Vydáva:</w:t>
            </w:r>
          </w:p>
          <w:p w14:paraId="0695F147" w14:textId="77777777" w:rsidR="00FD028A" w:rsidRPr="00FD028A" w:rsidRDefault="00FD028A" w:rsidP="00FD028A">
            <w:pPr>
              <w:rPr>
                <w:rFonts w:eastAsia="Times New Roman" w:cs="Times New Roman"/>
                <w:b/>
                <w:sz w:val="16"/>
                <w:szCs w:val="20"/>
              </w:rPr>
            </w:pPr>
          </w:p>
          <w:p w14:paraId="4155F1AE" w14:textId="77777777" w:rsidR="00FD028A" w:rsidRPr="00FD028A" w:rsidRDefault="00FD028A" w:rsidP="00FD028A">
            <w:pPr>
              <w:rPr>
                <w:rFonts w:eastAsia="Times New Roman" w:cs="Times New Roman"/>
                <w:b/>
                <w:sz w:val="16"/>
                <w:szCs w:val="20"/>
              </w:rPr>
            </w:pPr>
          </w:p>
          <w:p w14:paraId="19258597" w14:textId="77777777" w:rsidR="00FD028A" w:rsidRPr="00FD028A" w:rsidRDefault="00FD028A" w:rsidP="00FD028A">
            <w:pPr>
              <w:rPr>
                <w:rFonts w:eastAsia="Times New Roman" w:cs="Times New Roman"/>
                <w:b/>
                <w:sz w:val="16"/>
                <w:szCs w:val="20"/>
              </w:rPr>
            </w:pPr>
          </w:p>
          <w:p w14:paraId="4F82C27A" w14:textId="77777777" w:rsidR="00FD028A" w:rsidRPr="00FD028A" w:rsidRDefault="00FD028A" w:rsidP="00FD028A">
            <w:pPr>
              <w:rPr>
                <w:rFonts w:eastAsia="Times New Roman" w:cs="Times New Roman"/>
                <w:b/>
                <w:sz w:val="16"/>
                <w:szCs w:val="20"/>
              </w:rPr>
            </w:pPr>
          </w:p>
          <w:p w14:paraId="666BAD3E" w14:textId="77777777" w:rsidR="00FD028A" w:rsidRPr="00FD028A" w:rsidRDefault="00FD028A" w:rsidP="00FD028A">
            <w:pPr>
              <w:rPr>
                <w:rFonts w:eastAsia="Times New Roman" w:cs="Times New Roman"/>
                <w:b/>
                <w:sz w:val="16"/>
                <w:szCs w:val="20"/>
              </w:rPr>
            </w:pPr>
          </w:p>
          <w:p w14:paraId="4BE20514"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20" w:author="Autor">
              <w:tcPr>
                <w:tcW w:w="6696" w:type="dxa"/>
                <w:shd w:val="clear" w:color="auto" w:fill="B2A1C7" w:themeFill="accent4" w:themeFillTint="99"/>
              </w:tcPr>
            </w:tcPrChange>
          </w:tcPr>
          <w:p w14:paraId="38E9BD23" w14:textId="77777777" w:rsidR="00FD028A" w:rsidRPr="00FD028A" w:rsidRDefault="00FD028A" w:rsidP="00FD028A">
            <w:pPr>
              <w:jc w:val="both"/>
              <w:rPr>
                <w:rFonts w:eastAsia="Times New Roman" w:cs="Times New Roman"/>
                <w:szCs w:val="20"/>
              </w:rPr>
            </w:pPr>
            <w:r w:rsidRPr="00FD028A">
              <w:rPr>
                <w:rFonts w:eastAsia="Times New Roman" w:cs="Times New Roman"/>
                <w:szCs w:val="20"/>
              </w:rPr>
              <w:t>Centrálny koordinačný orgán</w:t>
            </w:r>
          </w:p>
          <w:p w14:paraId="7A09BEA1" w14:textId="7AA96C83" w:rsidR="00FD028A" w:rsidRPr="00FD028A" w:rsidRDefault="00FD028A" w:rsidP="00FD028A">
            <w:pPr>
              <w:jc w:val="both"/>
              <w:rPr>
                <w:rFonts w:eastAsia="Times New Roman" w:cs="Times New Roman"/>
                <w:szCs w:val="20"/>
              </w:rPr>
            </w:pPr>
            <w:r w:rsidRPr="00FD028A">
              <w:rPr>
                <w:rFonts w:eastAsia="Times New Roman" w:cs="Times New Roman"/>
                <w:szCs w:val="20"/>
              </w:rPr>
              <w:t xml:space="preserve">Úrad </w:t>
            </w:r>
            <w:r w:rsidR="00151F3E">
              <w:rPr>
                <w:rFonts w:eastAsia="Times New Roman" w:cs="Times New Roman"/>
                <w:szCs w:val="20"/>
              </w:rPr>
              <w:t xml:space="preserve">podpredsedu </w:t>
            </w:r>
            <w:r w:rsidRPr="00FD028A">
              <w:rPr>
                <w:rFonts w:eastAsia="Times New Roman" w:cs="Times New Roman"/>
                <w:szCs w:val="20"/>
              </w:rPr>
              <w:t>vlády S</w:t>
            </w:r>
            <w:r w:rsidR="00151F3E">
              <w:rPr>
                <w:rFonts w:eastAsia="Times New Roman" w:cs="Times New Roman"/>
                <w:szCs w:val="20"/>
              </w:rPr>
              <w:t>lovenskej republiky pre investície a informatizáciu</w:t>
            </w:r>
          </w:p>
          <w:p w14:paraId="62E31B4D" w14:textId="77777777" w:rsidR="00FD028A" w:rsidRPr="00FD028A" w:rsidRDefault="00FD028A" w:rsidP="00F14F1A">
            <w:pPr>
              <w:jc w:val="both"/>
              <w:rPr>
                <w:rFonts w:eastAsia="Times New Roman" w:cs="Times New Roman"/>
                <w:szCs w:val="20"/>
              </w:rPr>
            </w:pPr>
            <w:r w:rsidRPr="00FD028A">
              <w:rPr>
                <w:rFonts w:eastAsia="Times New Roman" w:cs="Times New Roman"/>
                <w:szCs w:val="20"/>
              </w:rPr>
              <w:t xml:space="preserve">v súlade s kapitolou </w:t>
            </w:r>
            <w:r w:rsidR="006D14F4">
              <w:rPr>
                <w:rFonts w:eastAsia="Times New Roman" w:cs="Times New Roman"/>
                <w:szCs w:val="20"/>
              </w:rPr>
              <w:t>1.2, ods. 3, písm. a)</w:t>
            </w:r>
            <w:r w:rsidRPr="00FD028A">
              <w:rPr>
                <w:rFonts w:eastAsia="Times New Roman" w:cs="Times New Roman"/>
                <w:szCs w:val="20"/>
              </w:rPr>
              <w:t xml:space="preserve"> Systému riadenia európskych štrukturálnych a investičných fondov</w:t>
            </w:r>
          </w:p>
        </w:tc>
      </w:tr>
      <w:tr w:rsidR="00FD028A" w:rsidRPr="00FD028A" w14:paraId="4F14693F" w14:textId="77777777" w:rsidTr="000D2E38">
        <w:tc>
          <w:tcPr>
            <w:tcW w:w="2268" w:type="dxa"/>
            <w:shd w:val="clear" w:color="auto" w:fill="B2A1C7" w:themeFill="accent4" w:themeFillTint="99"/>
            <w:tcPrChange w:id="21" w:author="Autor">
              <w:tcPr>
                <w:tcW w:w="2268" w:type="dxa"/>
                <w:shd w:val="clear" w:color="auto" w:fill="B2A1C7" w:themeFill="accent4" w:themeFillTint="99"/>
              </w:tcPr>
            </w:tcPrChange>
          </w:tcPr>
          <w:p w14:paraId="07019B57"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Záväznosť:</w:t>
            </w:r>
          </w:p>
          <w:p w14:paraId="63B11020" w14:textId="77777777" w:rsidR="00FD028A" w:rsidRPr="00FD028A" w:rsidRDefault="00FD028A" w:rsidP="00FD028A">
            <w:pPr>
              <w:rPr>
                <w:rFonts w:eastAsia="Times New Roman" w:cs="Times New Roman"/>
                <w:b/>
                <w:sz w:val="16"/>
                <w:szCs w:val="16"/>
              </w:rPr>
            </w:pPr>
          </w:p>
          <w:p w14:paraId="1AC48C52" w14:textId="77777777" w:rsidR="00FD028A" w:rsidRPr="00FD028A" w:rsidRDefault="00FD028A" w:rsidP="00FD028A">
            <w:pPr>
              <w:rPr>
                <w:rFonts w:eastAsia="Times New Roman" w:cs="Times New Roman"/>
                <w:b/>
                <w:sz w:val="16"/>
                <w:szCs w:val="16"/>
              </w:rPr>
            </w:pPr>
          </w:p>
          <w:p w14:paraId="0147E076" w14:textId="77777777" w:rsidR="00FD028A" w:rsidRPr="00FD028A" w:rsidRDefault="00FD028A" w:rsidP="00FD028A">
            <w:pPr>
              <w:rPr>
                <w:rFonts w:eastAsia="Times New Roman" w:cs="Times New Roman"/>
                <w:b/>
                <w:sz w:val="16"/>
                <w:szCs w:val="16"/>
              </w:rPr>
            </w:pPr>
          </w:p>
          <w:p w14:paraId="3D7ACAF6" w14:textId="77777777" w:rsidR="00FD028A" w:rsidRPr="00FD028A" w:rsidRDefault="00FD028A" w:rsidP="00FD028A">
            <w:pPr>
              <w:rPr>
                <w:rFonts w:eastAsia="Times New Roman" w:cs="Times New Roman"/>
                <w:b/>
                <w:sz w:val="16"/>
                <w:szCs w:val="16"/>
              </w:rPr>
            </w:pPr>
          </w:p>
          <w:p w14:paraId="2AC90CC5" w14:textId="77777777" w:rsidR="00FD028A" w:rsidRPr="00FD028A" w:rsidRDefault="00FD028A" w:rsidP="00FD028A">
            <w:pPr>
              <w:rPr>
                <w:rFonts w:eastAsia="Times New Roman" w:cs="Times New Roman"/>
                <w:b/>
                <w:sz w:val="16"/>
                <w:szCs w:val="16"/>
              </w:rPr>
            </w:pPr>
          </w:p>
          <w:p w14:paraId="7DFBB8DB" w14:textId="77777777" w:rsidR="00FD028A" w:rsidRPr="00FD028A" w:rsidRDefault="00FD028A" w:rsidP="00FD028A">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DB38C9FFAA374AE4A482C60FCAA6520A"/>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Change w:id="22" w:author="Autor">
                  <w:tcPr>
                    <w:tcW w:w="6696" w:type="dxa"/>
                    <w:shd w:val="clear" w:color="auto" w:fill="B2A1C7" w:themeFill="accent4" w:themeFillTint="99"/>
                  </w:tcPr>
                </w:tcPrChange>
              </w:tcPr>
              <w:p w14:paraId="3CEF9ADA" w14:textId="77777777" w:rsidR="00FD028A" w:rsidRPr="00FD028A" w:rsidRDefault="000D2E38" w:rsidP="00FD028A">
                <w:pPr>
                  <w:jc w:val="both"/>
                  <w:rPr>
                    <w:rFonts w:eastAsia="Times New Roman" w:cs="Times New Roman"/>
                    <w:szCs w:val="20"/>
                  </w:rPr>
                </w:pPr>
                <w:r>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FD028A" w:rsidRPr="00FD028A" w14:paraId="4256AD8D" w14:textId="77777777" w:rsidTr="000D2E38">
        <w:tc>
          <w:tcPr>
            <w:tcW w:w="2268" w:type="dxa"/>
            <w:shd w:val="clear" w:color="auto" w:fill="B2A1C7" w:themeFill="accent4" w:themeFillTint="99"/>
            <w:tcPrChange w:id="23" w:author="Autor">
              <w:tcPr>
                <w:tcW w:w="2268" w:type="dxa"/>
                <w:shd w:val="clear" w:color="auto" w:fill="B2A1C7" w:themeFill="accent4" w:themeFillTint="99"/>
              </w:tcPr>
            </w:tcPrChange>
          </w:tcPr>
          <w:p w14:paraId="5D167DBC"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vydania:</w:t>
            </w:r>
          </w:p>
          <w:p w14:paraId="42E28C0F" w14:textId="77777777" w:rsidR="00FD028A" w:rsidRPr="00FD028A" w:rsidRDefault="00FD028A" w:rsidP="00FD028A">
            <w:pPr>
              <w:rPr>
                <w:rFonts w:eastAsia="Times New Roman" w:cs="Times New Roman"/>
                <w:b/>
                <w:sz w:val="26"/>
                <w:szCs w:val="26"/>
              </w:rPr>
            </w:pPr>
          </w:p>
          <w:p w14:paraId="0823F178"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24" w:author="Autor">
              <w:tcPr>
                <w:tcW w:w="6696" w:type="dxa"/>
                <w:shd w:val="clear" w:color="auto" w:fill="B2A1C7" w:themeFill="accent4" w:themeFillTint="99"/>
              </w:tcPr>
            </w:tcPrChange>
          </w:tcPr>
          <w:customXmlDelRangeStart w:id="25" w:author="Autor"/>
          <w:sdt>
            <w:sdtPr>
              <w:rPr>
                <w:szCs w:val="20"/>
              </w:rPr>
              <w:id w:val="-1044133308"/>
              <w:placeholder>
                <w:docPart w:val="0C349CB029654F5A89DF20A510EB1C21"/>
              </w:placeholder>
              <w:date w:fullDate="2017-10-26T00:00:00Z">
                <w:dateFormat w:val="dd.MM.yyyy"/>
                <w:lid w:val="sk-SK"/>
                <w:storeMappedDataAs w:val="dateTime"/>
                <w:calendar w:val="gregorian"/>
              </w:date>
            </w:sdtPr>
            <w:sdtEndPr/>
            <w:sdtContent>
              <w:customXmlDelRangeEnd w:id="25"/>
              <w:p w14:paraId="080C2DD3" w14:textId="77777777" w:rsidR="00000000" w:rsidRDefault="002B0C94" w:rsidP="00BC1CE7">
                <w:pPr>
                  <w:tabs>
                    <w:tab w:val="center" w:pos="4536"/>
                    <w:tab w:val="right" w:pos="9072"/>
                  </w:tabs>
                  <w:spacing w:after="200" w:line="276" w:lineRule="auto"/>
                  <w:rPr>
                    <w:del w:id="26" w:author="Autor"/>
                    <w:szCs w:val="20"/>
                  </w:rPr>
                </w:pPr>
                <w:del w:id="27" w:author="Autor">
                  <w:r>
                    <w:rPr>
                      <w:szCs w:val="20"/>
                    </w:rPr>
                    <w:delText>26.10.2017</w:delText>
                  </w:r>
                </w:del>
              </w:p>
              <w:customXmlDelRangeStart w:id="28" w:author="Autor"/>
            </w:sdtContent>
          </w:sdt>
          <w:customXmlDelRangeEnd w:id="28"/>
          <w:customXmlInsRangeStart w:id="29" w:author="Autor"/>
          <w:sdt>
            <w:sdtPr>
              <w:rPr>
                <w:szCs w:val="20"/>
              </w:rPr>
              <w:id w:val="-2046055668"/>
              <w:placeholder>
                <w:docPart w:val="263C3A29A6324446BCABC39919E2F71B"/>
              </w:placeholder>
              <w:date w:fullDate="2019-04-29T00:00:00Z">
                <w:dateFormat w:val="dd.MM.yyyy"/>
                <w:lid w:val="sk-SK"/>
                <w:storeMappedDataAs w:val="dateTime"/>
                <w:calendar w:val="gregorian"/>
              </w:date>
            </w:sdtPr>
            <w:sdtEndPr/>
            <w:sdtContent>
              <w:customXmlInsRangeEnd w:id="29"/>
              <w:p w14:paraId="65F35026" w14:textId="6DA257B8" w:rsidR="00FD028A" w:rsidRPr="00A33051" w:rsidRDefault="000D2E38" w:rsidP="00BC1CE7">
                <w:pPr>
                  <w:tabs>
                    <w:tab w:val="center" w:pos="4536"/>
                    <w:tab w:val="right" w:pos="9072"/>
                  </w:tabs>
                  <w:spacing w:after="200" w:line="276" w:lineRule="auto"/>
                  <w:rPr>
                    <w:szCs w:val="20"/>
                  </w:rPr>
                </w:pPr>
                <w:ins w:id="30" w:author="Autor">
                  <w:r>
                    <w:rPr>
                      <w:szCs w:val="20"/>
                    </w:rPr>
                    <w:t>29.04.2019</w:t>
                  </w:r>
                </w:ins>
              </w:p>
              <w:customXmlInsRangeStart w:id="31" w:author="Autor"/>
            </w:sdtContent>
          </w:sdt>
          <w:customXmlInsRangeEnd w:id="31"/>
        </w:tc>
      </w:tr>
      <w:tr w:rsidR="00FD028A" w:rsidRPr="00FD028A" w14:paraId="2875AF66" w14:textId="77777777" w:rsidTr="000D2E38">
        <w:tc>
          <w:tcPr>
            <w:tcW w:w="2268" w:type="dxa"/>
            <w:shd w:val="clear" w:color="auto" w:fill="B2A1C7" w:themeFill="accent4" w:themeFillTint="99"/>
            <w:tcPrChange w:id="32" w:author="Autor">
              <w:tcPr>
                <w:tcW w:w="2268" w:type="dxa"/>
                <w:shd w:val="clear" w:color="auto" w:fill="B2A1C7" w:themeFill="accent4" w:themeFillTint="99"/>
              </w:tcPr>
            </w:tcPrChange>
          </w:tcPr>
          <w:p w14:paraId="124CDBB5"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účinnosti:</w:t>
            </w:r>
          </w:p>
          <w:p w14:paraId="29956E4B" w14:textId="77777777" w:rsidR="00FD028A" w:rsidRPr="00FD028A" w:rsidRDefault="00FD028A" w:rsidP="00FD028A">
            <w:pPr>
              <w:rPr>
                <w:rFonts w:eastAsia="Times New Roman" w:cs="Times New Roman"/>
                <w:b/>
                <w:sz w:val="26"/>
                <w:szCs w:val="26"/>
              </w:rPr>
            </w:pPr>
          </w:p>
          <w:p w14:paraId="64B50E48" w14:textId="77777777"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Change w:id="33" w:author="Autor">
              <w:tcPr>
                <w:tcW w:w="6696" w:type="dxa"/>
                <w:shd w:val="clear" w:color="auto" w:fill="B2A1C7" w:themeFill="accent4" w:themeFillTint="99"/>
              </w:tcPr>
            </w:tcPrChange>
          </w:tcPr>
          <w:customXmlDelRangeStart w:id="34" w:author="Autor"/>
          <w:sdt>
            <w:sdtPr>
              <w:rPr>
                <w:szCs w:val="20"/>
              </w:rPr>
              <w:id w:val="-1400052985"/>
              <w:placeholder>
                <w:docPart w:val="A7F3C57E56AC4E30BE7B40A81968596C"/>
              </w:placeholder>
              <w:date w:fullDate="2017-10-26T00:00:00Z">
                <w:dateFormat w:val="dd.MM.yyyy"/>
                <w:lid w:val="sk-SK"/>
                <w:storeMappedDataAs w:val="dateTime"/>
                <w:calendar w:val="gregorian"/>
              </w:date>
            </w:sdtPr>
            <w:sdtEndPr/>
            <w:sdtContent>
              <w:customXmlDelRangeEnd w:id="34"/>
              <w:p w14:paraId="69D6BA0A" w14:textId="77777777" w:rsidR="00000000" w:rsidRDefault="002B0C94" w:rsidP="00E75D97">
                <w:pPr>
                  <w:tabs>
                    <w:tab w:val="center" w:pos="4536"/>
                    <w:tab w:val="right" w:pos="9072"/>
                  </w:tabs>
                  <w:rPr>
                    <w:del w:id="35" w:author="Autor"/>
                    <w:szCs w:val="20"/>
                  </w:rPr>
                </w:pPr>
                <w:del w:id="36" w:author="Autor">
                  <w:r>
                    <w:rPr>
                      <w:szCs w:val="20"/>
                    </w:rPr>
                    <w:delText>26.10.2017</w:delText>
                  </w:r>
                </w:del>
              </w:p>
              <w:customXmlDelRangeStart w:id="37" w:author="Autor"/>
            </w:sdtContent>
          </w:sdt>
          <w:customXmlDelRangeEnd w:id="37"/>
          <w:customXmlInsRangeStart w:id="38" w:author="Autor"/>
          <w:sdt>
            <w:sdtPr>
              <w:rPr>
                <w:szCs w:val="20"/>
              </w:rPr>
              <w:id w:val="817772964"/>
              <w:placeholder>
                <w:docPart w:val="F52D3708BE514BD0A363E937545E4A7C"/>
              </w:placeholder>
              <w:date w:fullDate="2019-04-30T00:00:00Z">
                <w:dateFormat w:val="dd.MM.yyyy"/>
                <w:lid w:val="sk-SK"/>
                <w:storeMappedDataAs w:val="dateTime"/>
                <w:calendar w:val="gregorian"/>
              </w:date>
            </w:sdtPr>
            <w:sdtEndPr/>
            <w:sdtContent>
              <w:customXmlInsRangeEnd w:id="38"/>
              <w:p w14:paraId="10F1D499" w14:textId="478C3B96" w:rsidR="00FD028A" w:rsidRPr="005D209C" w:rsidRDefault="000D2E38" w:rsidP="00E75D97">
                <w:pPr>
                  <w:tabs>
                    <w:tab w:val="center" w:pos="4536"/>
                    <w:tab w:val="right" w:pos="9072"/>
                  </w:tabs>
                  <w:rPr>
                    <w:szCs w:val="20"/>
                  </w:rPr>
                </w:pPr>
                <w:ins w:id="39" w:author="Autor">
                  <w:r>
                    <w:rPr>
                      <w:szCs w:val="20"/>
                    </w:rPr>
                    <w:t>30.04.2019</w:t>
                  </w:r>
                </w:ins>
              </w:p>
              <w:customXmlInsRangeStart w:id="40" w:author="Autor"/>
            </w:sdtContent>
          </w:sdt>
          <w:customXmlInsRangeEnd w:id="40"/>
        </w:tc>
      </w:tr>
      <w:tr w:rsidR="00FD028A" w:rsidRPr="00FD028A" w14:paraId="21DD31DE" w14:textId="77777777" w:rsidTr="000D2E38">
        <w:tc>
          <w:tcPr>
            <w:tcW w:w="2268" w:type="dxa"/>
            <w:shd w:val="clear" w:color="auto" w:fill="B2A1C7" w:themeFill="accent4" w:themeFillTint="99"/>
            <w:tcPrChange w:id="41" w:author="Autor">
              <w:tcPr>
                <w:tcW w:w="2268" w:type="dxa"/>
                <w:shd w:val="clear" w:color="auto" w:fill="B2A1C7" w:themeFill="accent4" w:themeFillTint="99"/>
              </w:tcPr>
            </w:tcPrChange>
          </w:tcPr>
          <w:p w14:paraId="45D6B046" w14:textId="77777777"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Schválil:</w:t>
            </w:r>
          </w:p>
        </w:tc>
        <w:tc>
          <w:tcPr>
            <w:tcW w:w="6696" w:type="dxa"/>
            <w:shd w:val="clear" w:color="auto" w:fill="B2A1C7" w:themeFill="accent4" w:themeFillTint="99"/>
            <w:tcPrChange w:id="42" w:author="Autor">
              <w:tcPr>
                <w:tcW w:w="6696" w:type="dxa"/>
                <w:shd w:val="clear" w:color="auto" w:fill="B2A1C7" w:themeFill="accent4" w:themeFillTint="99"/>
              </w:tcPr>
            </w:tcPrChange>
          </w:tcPr>
          <w:p w14:paraId="58354D90" w14:textId="6F173CAB" w:rsidR="007B432E" w:rsidRPr="007B432E" w:rsidRDefault="007B432E" w:rsidP="007B432E">
            <w:pPr>
              <w:jc w:val="both"/>
              <w:rPr>
                <w:rFonts w:eastAsia="Times New Roman" w:cs="Times New Roman"/>
                <w:szCs w:val="20"/>
              </w:rPr>
            </w:pPr>
            <w:r w:rsidRPr="007B432E">
              <w:rPr>
                <w:rFonts w:eastAsia="Times New Roman" w:cs="Times New Roman"/>
                <w:bCs/>
                <w:color w:val="000000"/>
                <w:szCs w:val="24"/>
              </w:rPr>
              <w:t xml:space="preserve">JUDr. Denisa Žiláková </w:t>
            </w:r>
          </w:p>
          <w:p w14:paraId="0FED68E1" w14:textId="77777777" w:rsidR="00FD028A" w:rsidRPr="00FD028A" w:rsidRDefault="007B432E" w:rsidP="00151F3E">
            <w:pPr>
              <w:jc w:val="both"/>
              <w:rPr>
                <w:rFonts w:eastAsia="Times New Roman" w:cs="Times New Roman"/>
                <w:szCs w:val="20"/>
              </w:rPr>
            </w:pPr>
            <w:r w:rsidRPr="007B432E">
              <w:rPr>
                <w:rFonts w:eastAsia="Times New Roman" w:cs="Times New Roman"/>
                <w:szCs w:val="20"/>
              </w:rPr>
              <w:t>generálna riaditeľka sekcie centrálny koordinačný orgán</w:t>
            </w:r>
          </w:p>
        </w:tc>
      </w:tr>
    </w:tbl>
    <w:p w14:paraId="3DCED8FB" w14:textId="77777777" w:rsidR="00FD028A" w:rsidRDefault="00FD028A" w:rsidP="00FD028A"/>
    <w:tbl>
      <w:tblPr>
        <w:tblStyle w:val="Mriekatabuky"/>
        <w:tblW w:w="0" w:type="auto"/>
        <w:tblLook w:val="04A0" w:firstRow="1" w:lastRow="0" w:firstColumn="1" w:lastColumn="0" w:noHBand="0" w:noVBand="1"/>
        <w:tblPrChange w:id="43" w:author="Autor">
          <w:tblPr>
            <w:tblStyle w:val="Mriekatabuky"/>
            <w:tblW w:w="0" w:type="auto"/>
            <w:tblLook w:val="04A0" w:firstRow="1" w:lastRow="0" w:firstColumn="1" w:lastColumn="0" w:noHBand="0" w:noVBand="1"/>
          </w:tblPr>
        </w:tblPrChange>
      </w:tblPr>
      <w:tblGrid>
        <w:gridCol w:w="9062"/>
        <w:tblGridChange w:id="44">
          <w:tblGrid>
            <w:gridCol w:w="9062"/>
          </w:tblGrid>
        </w:tblGridChange>
      </w:tblGrid>
      <w:tr w:rsidR="003E1630" w:rsidRPr="003E1630" w14:paraId="5E799006" w14:textId="77777777" w:rsidTr="000D2E38">
        <w:tc>
          <w:tcPr>
            <w:tcW w:w="9212" w:type="dxa"/>
            <w:shd w:val="clear" w:color="auto" w:fill="B2A1C7" w:themeFill="accent4" w:themeFillTint="99"/>
            <w:tcPrChange w:id="45" w:author="Autor">
              <w:tcPr>
                <w:tcW w:w="9212" w:type="dxa"/>
                <w:shd w:val="clear" w:color="auto" w:fill="B2A1C7" w:themeFill="accent4" w:themeFillTint="99"/>
              </w:tcPr>
            </w:tcPrChange>
          </w:tcPr>
          <w:p w14:paraId="4366EC07" w14:textId="77777777" w:rsidR="003E1630" w:rsidRPr="003E1630" w:rsidRDefault="00F629F5" w:rsidP="00E14F36">
            <w:pPr>
              <w:pStyle w:val="Nzov"/>
              <w:jc w:val="center"/>
            </w:pPr>
            <w:sdt>
              <w:sdtPr>
                <w:id w:val="-1182198963"/>
                <w:placeholder>
                  <w:docPart w:val="D62B8171F94B447699F0D05454208E7E"/>
                </w:placeholder>
                <w:showingPlcHdr/>
                <w:comboBox>
                  <w:listItem w:value="Vyberte položku."/>
                  <w:listItem w:displayText="Čiastková správa z kontroly" w:value="Čiastková správa z kontroly"/>
                  <w:listItem w:displayText="Správa z kontroly" w:value="Správa z kontroly"/>
                </w:comboBox>
              </w:sdtPr>
              <w:sdtEndPr/>
              <w:sdtContent>
                <w:r w:rsidR="000B085D" w:rsidRPr="002B0C94">
                  <w:rPr>
                    <w:rStyle w:val="Zstupntext"/>
                    <w:color w:val="4F81BD" w:themeColor="accent1"/>
                  </w:rPr>
                  <w:t>Vyberte položku.</w:t>
                </w:r>
              </w:sdtContent>
            </w:sdt>
            <w:r w:rsidR="003E1630" w:rsidRPr="003E1630">
              <w:t xml:space="preserve"> </w:t>
            </w:r>
          </w:p>
        </w:tc>
      </w:tr>
    </w:tbl>
    <w:p w14:paraId="78971AF5" w14:textId="70AE9CF8" w:rsidR="008A21A6" w:rsidRDefault="008A21A6" w:rsidP="008A21A6">
      <w:pPr>
        <w:pStyle w:val="Nzov"/>
        <w:jc w:val="center"/>
        <w:rPr>
          <w:sz w:val="20"/>
          <w:szCs w:val="20"/>
        </w:rPr>
      </w:pPr>
      <w:r w:rsidRPr="005B7546">
        <w:rPr>
          <w:sz w:val="20"/>
          <w:szCs w:val="20"/>
        </w:rPr>
        <w:t xml:space="preserve">(v zmysle </w:t>
      </w:r>
      <w:r>
        <w:rPr>
          <w:sz w:val="20"/>
          <w:szCs w:val="20"/>
        </w:rPr>
        <w:t xml:space="preserve">§ </w:t>
      </w:r>
      <w:r w:rsidR="00FF1AE4">
        <w:rPr>
          <w:sz w:val="20"/>
          <w:szCs w:val="20"/>
        </w:rPr>
        <w:t>22 ods. 1</w:t>
      </w:r>
      <w:r>
        <w:rPr>
          <w:sz w:val="20"/>
          <w:szCs w:val="20"/>
        </w:rPr>
        <w:t xml:space="preserve"> </w:t>
      </w:r>
      <w:r w:rsidRPr="005B7546">
        <w:rPr>
          <w:sz w:val="20"/>
          <w:szCs w:val="20"/>
        </w:rPr>
        <w:t xml:space="preserve">zákona č. </w:t>
      </w:r>
      <w:r w:rsidR="000B085D" w:rsidRPr="000B085D">
        <w:rPr>
          <w:sz w:val="20"/>
          <w:szCs w:val="20"/>
        </w:rPr>
        <w:t>357</w:t>
      </w:r>
      <w:r w:rsidR="000B085D" w:rsidRPr="006156BF">
        <w:rPr>
          <w:sz w:val="20"/>
          <w:szCs w:val="20"/>
        </w:rPr>
        <w:t>/</w:t>
      </w:r>
      <w:r w:rsidRPr="005B7546">
        <w:rPr>
          <w:sz w:val="20"/>
          <w:szCs w:val="20"/>
        </w:rPr>
        <w:t>20</w:t>
      </w:r>
      <w:r w:rsidR="00FF1AE4">
        <w:rPr>
          <w:sz w:val="20"/>
          <w:szCs w:val="20"/>
        </w:rPr>
        <w:t>15</w:t>
      </w:r>
      <w:r w:rsidRPr="005B7546">
        <w:rPr>
          <w:sz w:val="20"/>
          <w:szCs w:val="20"/>
        </w:rPr>
        <w:t xml:space="preserve"> Z. z. o finančnej kontrole a  audite a o zmene a doplnení niektorých zákonov</w:t>
      </w:r>
      <w:r>
        <w:rPr>
          <w:sz w:val="20"/>
          <w:szCs w:val="20"/>
        </w:rPr>
        <w:t xml:space="preserve"> </w:t>
      </w:r>
      <w:ins w:id="46" w:author="Autor">
        <w:r w:rsidR="008756A8">
          <w:rPr>
            <w:sz w:val="20"/>
            <w:szCs w:val="20"/>
          </w:rPr>
          <w:t>v znení neskorších predpisov</w:t>
        </w:r>
      </w:ins>
      <w:r w:rsidR="008756A8">
        <w:rPr>
          <w:sz w:val="20"/>
          <w:szCs w:val="20"/>
        </w:rPr>
        <w:t xml:space="preserve"> </w:t>
      </w:r>
      <w:r>
        <w:rPr>
          <w:sz w:val="20"/>
          <w:szCs w:val="20"/>
        </w:rPr>
        <w:t>(ďalej len „zákon o finančnej kontrole“) a § 3 ods. 1 písm. f) zákona č. 292/2014 Z. z. o  príspevku poskytovanom z európskych štrukturálnych a investičných fondov a o zmene a doplnení niektorých zákonov</w:t>
      </w:r>
      <w:ins w:id="47" w:author="Autor">
        <w:r w:rsidR="00FB6225">
          <w:rPr>
            <w:sz w:val="20"/>
            <w:szCs w:val="20"/>
          </w:rPr>
          <w:t xml:space="preserve"> v znení neskorších predpisov</w:t>
        </w:r>
      </w:ins>
      <w:r w:rsidRPr="005B7546">
        <w:rPr>
          <w:sz w:val="20"/>
          <w:szCs w:val="20"/>
        </w:rPr>
        <w:t xml:space="preserve">) </w:t>
      </w:r>
    </w:p>
    <w:p w14:paraId="57F20E9B" w14:textId="77777777" w:rsidR="00F039C2" w:rsidRPr="00F039C2" w:rsidRDefault="00F039C2" w:rsidP="00F039C2"/>
    <w:tbl>
      <w:tblPr>
        <w:tblStyle w:val="Mriekatabuky"/>
        <w:tblW w:w="0" w:type="auto"/>
        <w:shd w:val="clear" w:color="auto" w:fill="B2A1C7" w:themeFill="accent4" w:themeFillTint="99"/>
        <w:tblLook w:val="04A0" w:firstRow="1" w:lastRow="0" w:firstColumn="1" w:lastColumn="0" w:noHBand="0" w:noVBand="1"/>
        <w:tblPrChange w:id="48" w:author="Autor">
          <w:tblPr>
            <w:tblStyle w:val="Mriekatabuky"/>
            <w:tblW w:w="0" w:type="auto"/>
            <w:shd w:val="clear" w:color="auto" w:fill="B2A1C7" w:themeFill="accent4" w:themeFillTint="99"/>
            <w:tblLook w:val="04A0" w:firstRow="1" w:lastRow="0" w:firstColumn="1" w:lastColumn="0" w:noHBand="0" w:noVBand="1"/>
          </w:tblPr>
        </w:tblPrChange>
      </w:tblPr>
      <w:tblGrid>
        <w:gridCol w:w="9062"/>
        <w:tblGridChange w:id="49">
          <w:tblGrid>
            <w:gridCol w:w="9062"/>
          </w:tblGrid>
        </w:tblGridChange>
      </w:tblGrid>
      <w:tr w:rsidR="008A21A6" w14:paraId="0749314E" w14:textId="77777777" w:rsidTr="000D2E38">
        <w:tc>
          <w:tcPr>
            <w:tcW w:w="9212" w:type="dxa"/>
            <w:shd w:val="clear" w:color="auto" w:fill="B2A1C7" w:themeFill="accent4" w:themeFillTint="99"/>
            <w:tcPrChange w:id="50" w:author="Autor">
              <w:tcPr>
                <w:tcW w:w="9212" w:type="dxa"/>
                <w:shd w:val="clear" w:color="auto" w:fill="B2A1C7" w:themeFill="accent4" w:themeFillTint="99"/>
              </w:tcPr>
            </w:tcPrChange>
          </w:tcPr>
          <w:p w14:paraId="7C2735D5" w14:textId="77777777" w:rsidR="008A21A6" w:rsidRDefault="008A21A6" w:rsidP="003B1B5B">
            <w:pPr>
              <w:rPr>
                <w:b/>
              </w:rPr>
            </w:pPr>
            <w:r>
              <w:rPr>
                <w:b/>
              </w:rPr>
              <w:t>Identifikačné údaje projektu</w:t>
            </w:r>
          </w:p>
        </w:tc>
      </w:tr>
    </w:tbl>
    <w:p w14:paraId="6DABF596" w14:textId="77777777" w:rsidR="008A21A6" w:rsidRDefault="008A21A6" w:rsidP="008A21A6">
      <w:pPr>
        <w:rPr>
          <w:del w:id="51" w:author="Autor"/>
          <w:b/>
        </w:rPr>
      </w:pPr>
    </w:p>
    <w:tbl>
      <w:tblPr>
        <w:tblStyle w:val="Mriekatabuky"/>
        <w:tblW w:w="0" w:type="auto"/>
        <w:tblLook w:val="04A0" w:firstRow="1" w:lastRow="0" w:firstColumn="1" w:lastColumn="0" w:noHBand="0" w:noVBand="1"/>
        <w:tblPrChange w:id="52" w:author="Autor">
          <w:tblPr>
            <w:tblStyle w:val="Mriekatabuky"/>
            <w:tblW w:w="0" w:type="auto"/>
            <w:tblLook w:val="04A0" w:firstRow="1" w:lastRow="0" w:firstColumn="1" w:lastColumn="0" w:noHBand="0" w:noVBand="1"/>
          </w:tblPr>
        </w:tblPrChange>
      </w:tblPr>
      <w:tblGrid>
        <w:gridCol w:w="9062"/>
        <w:tblGridChange w:id="53">
          <w:tblGrid>
            <w:gridCol w:w="9062"/>
          </w:tblGrid>
        </w:tblGridChange>
      </w:tblGrid>
      <w:tr w:rsidR="003E1630" w:rsidRPr="003E1630" w14:paraId="014F4800" w14:textId="77777777" w:rsidTr="000D2E38">
        <w:tc>
          <w:tcPr>
            <w:tcW w:w="9212" w:type="dxa"/>
            <w:tcPrChange w:id="54" w:author="Autor">
              <w:tcPr>
                <w:tcW w:w="9212" w:type="dxa"/>
              </w:tcPr>
            </w:tcPrChange>
          </w:tcPr>
          <w:p w14:paraId="63B75DB7" w14:textId="77777777" w:rsidR="003E1630" w:rsidRDefault="003E1630" w:rsidP="00DD76E0">
            <w:pPr>
              <w:rPr>
                <w:b/>
              </w:rPr>
            </w:pPr>
            <w:r w:rsidRPr="003E1630">
              <w:rPr>
                <w:b/>
              </w:rPr>
              <w:t>Fond:</w:t>
            </w:r>
          </w:p>
          <w:p w14:paraId="0C931312" w14:textId="77777777" w:rsidR="003E1630" w:rsidRPr="0080301B" w:rsidRDefault="003E1630" w:rsidP="00DD76E0"/>
        </w:tc>
      </w:tr>
      <w:tr w:rsidR="003E1630" w:rsidRPr="003E1630" w14:paraId="1E37EA8F" w14:textId="77777777" w:rsidTr="000D2E38">
        <w:tc>
          <w:tcPr>
            <w:tcW w:w="9212" w:type="dxa"/>
            <w:tcPrChange w:id="55" w:author="Autor">
              <w:tcPr>
                <w:tcW w:w="9212" w:type="dxa"/>
              </w:tcPr>
            </w:tcPrChange>
          </w:tcPr>
          <w:p w14:paraId="5989CCCA" w14:textId="77777777" w:rsidR="003E1630" w:rsidRDefault="003E1630" w:rsidP="00DD76E0">
            <w:pPr>
              <w:rPr>
                <w:b/>
              </w:rPr>
            </w:pPr>
            <w:r w:rsidRPr="003E1630">
              <w:rPr>
                <w:b/>
              </w:rPr>
              <w:t>Operačný program:</w:t>
            </w:r>
          </w:p>
          <w:p w14:paraId="16824258" w14:textId="77777777" w:rsidR="003E1630" w:rsidRPr="0080301B" w:rsidRDefault="003E1630" w:rsidP="00DD76E0"/>
        </w:tc>
      </w:tr>
      <w:tr w:rsidR="003E1630" w:rsidRPr="003E1630" w14:paraId="30667250" w14:textId="77777777" w:rsidTr="000D2E38">
        <w:tc>
          <w:tcPr>
            <w:tcW w:w="9212" w:type="dxa"/>
            <w:tcPrChange w:id="56" w:author="Autor">
              <w:tcPr>
                <w:tcW w:w="9212" w:type="dxa"/>
              </w:tcPr>
            </w:tcPrChange>
          </w:tcPr>
          <w:p w14:paraId="622E3974" w14:textId="77777777" w:rsidR="003E1630" w:rsidRDefault="003E1630" w:rsidP="00DD76E0">
            <w:pPr>
              <w:rPr>
                <w:b/>
              </w:rPr>
            </w:pPr>
            <w:r w:rsidRPr="003E1630">
              <w:rPr>
                <w:b/>
              </w:rPr>
              <w:t>Prioritná os:</w:t>
            </w:r>
          </w:p>
          <w:p w14:paraId="225EF840" w14:textId="77777777" w:rsidR="003E1630" w:rsidRPr="0080301B" w:rsidRDefault="003E1630" w:rsidP="00DD76E0"/>
        </w:tc>
      </w:tr>
      <w:tr w:rsidR="003E1630" w:rsidRPr="003E1630" w14:paraId="0A9DA369" w14:textId="77777777" w:rsidTr="000D2E38">
        <w:tc>
          <w:tcPr>
            <w:tcW w:w="9212" w:type="dxa"/>
            <w:tcPrChange w:id="57" w:author="Autor">
              <w:tcPr>
                <w:tcW w:w="9212" w:type="dxa"/>
              </w:tcPr>
            </w:tcPrChange>
          </w:tcPr>
          <w:p w14:paraId="653C3057" w14:textId="77777777" w:rsidR="003E1630" w:rsidRDefault="003E1630" w:rsidP="00DD76E0">
            <w:pPr>
              <w:rPr>
                <w:b/>
              </w:rPr>
            </w:pPr>
            <w:r w:rsidRPr="003E1630">
              <w:rPr>
                <w:b/>
              </w:rPr>
              <w:t>Názov projektu:</w:t>
            </w:r>
          </w:p>
          <w:p w14:paraId="51176C2C" w14:textId="77777777" w:rsidR="003E1630" w:rsidRPr="0080301B" w:rsidRDefault="003E1630" w:rsidP="00DD76E0"/>
        </w:tc>
      </w:tr>
      <w:tr w:rsidR="003E1630" w:rsidRPr="003E1630" w14:paraId="1987EC8A" w14:textId="77777777" w:rsidTr="000D2E38">
        <w:tc>
          <w:tcPr>
            <w:tcW w:w="9212" w:type="dxa"/>
            <w:tcPrChange w:id="58" w:author="Autor">
              <w:tcPr>
                <w:tcW w:w="9212" w:type="dxa"/>
              </w:tcPr>
            </w:tcPrChange>
          </w:tcPr>
          <w:p w14:paraId="5C92BB4D" w14:textId="77777777" w:rsidR="003E1630" w:rsidRDefault="003E1630" w:rsidP="00DD76E0">
            <w:pPr>
              <w:rPr>
                <w:b/>
              </w:rPr>
            </w:pPr>
            <w:r w:rsidRPr="003E1630">
              <w:rPr>
                <w:b/>
              </w:rPr>
              <w:t>ITMS kód projektu:</w:t>
            </w:r>
          </w:p>
          <w:p w14:paraId="04284FBE" w14:textId="77777777" w:rsidR="003E1630" w:rsidRPr="0080301B" w:rsidRDefault="003E1630" w:rsidP="00DD76E0"/>
        </w:tc>
      </w:tr>
      <w:tr w:rsidR="003E1630" w:rsidRPr="003E1630" w14:paraId="70CF1C61" w14:textId="77777777" w:rsidTr="000D2E38">
        <w:tc>
          <w:tcPr>
            <w:tcW w:w="9212" w:type="dxa"/>
            <w:tcPrChange w:id="59" w:author="Autor">
              <w:tcPr>
                <w:tcW w:w="9212" w:type="dxa"/>
              </w:tcPr>
            </w:tcPrChange>
          </w:tcPr>
          <w:p w14:paraId="0E8A2CAC" w14:textId="77777777" w:rsidR="003E1630" w:rsidRDefault="003E1630" w:rsidP="00DD76E0">
            <w:pPr>
              <w:rPr>
                <w:b/>
              </w:rPr>
            </w:pPr>
            <w:r w:rsidRPr="003E1630">
              <w:rPr>
                <w:b/>
              </w:rPr>
              <w:t>Dátum účinnosti zmluvy o poskytnutí NFP</w:t>
            </w:r>
            <w:r w:rsidR="00D87881">
              <w:rPr>
                <w:b/>
              </w:rPr>
              <w:t>/</w:t>
            </w:r>
            <w:r w:rsidR="00D87881">
              <w:t xml:space="preserve"> </w:t>
            </w:r>
            <w:r w:rsidR="00D87881" w:rsidRPr="00D87881">
              <w:rPr>
                <w:b/>
              </w:rPr>
              <w:t>Právoplatnosť rozhodnutia o schválení žiadosti o NFP</w:t>
            </w:r>
            <w:r w:rsidRPr="003E1630">
              <w:rPr>
                <w:b/>
              </w:rPr>
              <w:t>:</w:t>
            </w:r>
          </w:p>
          <w:p w14:paraId="65E08159" w14:textId="77777777" w:rsidR="003E1630" w:rsidRPr="0080301B" w:rsidRDefault="003E1630" w:rsidP="00DD76E0"/>
        </w:tc>
      </w:tr>
    </w:tbl>
    <w:p w14:paraId="5480A867" w14:textId="77777777" w:rsidR="008A21A6" w:rsidRDefault="008A21A6" w:rsidP="008A21A6">
      <w:pPr>
        <w:rPr>
          <w:b/>
        </w:rPr>
      </w:pPr>
    </w:p>
    <w:tbl>
      <w:tblPr>
        <w:tblStyle w:val="Mriekatabuky"/>
        <w:tblW w:w="0" w:type="auto"/>
        <w:shd w:val="clear" w:color="auto" w:fill="B2A1C7" w:themeFill="accent4" w:themeFillTint="99"/>
        <w:tblLook w:val="04A0" w:firstRow="1" w:lastRow="0" w:firstColumn="1" w:lastColumn="0" w:noHBand="0" w:noVBand="1"/>
        <w:tblPrChange w:id="60" w:author="Autor">
          <w:tblPr>
            <w:tblStyle w:val="Mriekatabuky"/>
            <w:tblW w:w="0" w:type="auto"/>
            <w:shd w:val="clear" w:color="auto" w:fill="B2A1C7" w:themeFill="accent4" w:themeFillTint="99"/>
            <w:tblLook w:val="04A0" w:firstRow="1" w:lastRow="0" w:firstColumn="1" w:lastColumn="0" w:noHBand="0" w:noVBand="1"/>
          </w:tblPr>
        </w:tblPrChange>
      </w:tblPr>
      <w:tblGrid>
        <w:gridCol w:w="9062"/>
        <w:tblGridChange w:id="61">
          <w:tblGrid>
            <w:gridCol w:w="9062"/>
          </w:tblGrid>
        </w:tblGridChange>
      </w:tblGrid>
      <w:tr w:rsidR="008A21A6" w14:paraId="554D567E" w14:textId="77777777" w:rsidTr="000D2E38">
        <w:tc>
          <w:tcPr>
            <w:tcW w:w="9212" w:type="dxa"/>
            <w:shd w:val="clear" w:color="auto" w:fill="B2A1C7" w:themeFill="accent4" w:themeFillTint="99"/>
            <w:tcPrChange w:id="62" w:author="Autor">
              <w:tcPr>
                <w:tcW w:w="9212" w:type="dxa"/>
                <w:shd w:val="clear" w:color="auto" w:fill="B2A1C7" w:themeFill="accent4" w:themeFillTint="99"/>
              </w:tcPr>
            </w:tcPrChange>
          </w:tcPr>
          <w:p w14:paraId="66C9584C" w14:textId="12119B32" w:rsidR="008A21A6" w:rsidRDefault="008A21A6" w:rsidP="008A4BDA">
            <w:pPr>
              <w:rPr>
                <w:b/>
              </w:rPr>
            </w:pPr>
            <w:r w:rsidRPr="00E75D97">
              <w:rPr>
                <w:b/>
              </w:rPr>
              <w:t xml:space="preserve">Identifikácia </w:t>
            </w:r>
            <w:del w:id="63" w:author="Autor">
              <w:r>
                <w:rPr>
                  <w:b/>
                </w:rPr>
                <w:delText>riadiaceho orgánu vykonávajúceho kontrolu</w:delText>
              </w:r>
              <w:r w:rsidR="00C125B2">
                <w:rPr>
                  <w:b/>
                </w:rPr>
                <w:delText xml:space="preserve"> (</w:delText>
              </w:r>
            </w:del>
            <w:r w:rsidR="00C125B2" w:rsidRPr="00E75D97">
              <w:rPr>
                <w:b/>
              </w:rPr>
              <w:t>oprávnenej osoby</w:t>
            </w:r>
            <w:ins w:id="64" w:author="Autor">
              <w:r w:rsidR="00A77584">
                <w:rPr>
                  <w:b/>
                </w:rPr>
                <w:t>:</w:t>
              </w:r>
            </w:ins>
            <w:r w:rsidR="00C125B2" w:rsidRPr="00E75D97">
              <w:rPr>
                <w:rStyle w:val="Odkaznapoznmkupodiarou"/>
                <w:b/>
              </w:rPr>
              <w:footnoteReference w:id="2"/>
            </w:r>
            <w:del w:id="67" w:author="Autor">
              <w:r w:rsidR="00C125B2">
                <w:rPr>
                  <w:b/>
                </w:rPr>
                <w:delText>)</w:delText>
              </w:r>
            </w:del>
          </w:p>
        </w:tc>
      </w:tr>
      <w:tr w:rsidR="003E1630" w:rsidRPr="003E1630" w14:paraId="6FD1384F" w14:textId="77777777" w:rsidTr="00BC1CE7">
        <w:trPr>
          <w:ins w:id="68" w:author="Autor"/>
        </w:trPr>
        <w:tc>
          <w:tcPr>
            <w:tcW w:w="9212" w:type="dxa"/>
            <w:shd w:val="clear" w:color="auto" w:fill="FFFFFF" w:themeFill="background1"/>
          </w:tcPr>
          <w:p w14:paraId="6702D4F2" w14:textId="24DE13DF" w:rsidR="003E1630" w:rsidRDefault="003E1630" w:rsidP="00FE7D4E">
            <w:pPr>
              <w:rPr>
                <w:ins w:id="69" w:author="Autor"/>
                <w:b/>
              </w:rPr>
            </w:pPr>
            <w:ins w:id="70" w:author="Autor">
              <w:r w:rsidRPr="003E1630">
                <w:rPr>
                  <w:b/>
                </w:rPr>
                <w:t xml:space="preserve">Názov </w:t>
              </w:r>
              <w:r w:rsidR="001C0DD1">
                <w:rPr>
                  <w:b/>
                </w:rPr>
                <w:t>oprávnenej osoby</w:t>
              </w:r>
              <w:r w:rsidRPr="003E1630">
                <w:rPr>
                  <w:b/>
                </w:rPr>
                <w:t>:</w:t>
              </w:r>
            </w:ins>
          </w:p>
          <w:p w14:paraId="72B04843" w14:textId="77777777" w:rsidR="003E1630" w:rsidRPr="0080301B" w:rsidRDefault="003E1630" w:rsidP="00FE7D4E">
            <w:pPr>
              <w:rPr>
                <w:ins w:id="71" w:author="Autor"/>
              </w:rPr>
            </w:pPr>
          </w:p>
        </w:tc>
      </w:tr>
      <w:tr w:rsidR="003E1630" w:rsidRPr="003E1630" w14:paraId="1F47CFCD" w14:textId="77777777" w:rsidTr="00BC1CE7">
        <w:trPr>
          <w:ins w:id="72" w:author="Autor"/>
        </w:trPr>
        <w:tc>
          <w:tcPr>
            <w:tcW w:w="9212" w:type="dxa"/>
            <w:shd w:val="clear" w:color="auto" w:fill="FFFFFF" w:themeFill="background1"/>
          </w:tcPr>
          <w:p w14:paraId="486A2636" w14:textId="76AD0748" w:rsidR="003E1630" w:rsidRPr="00E75D97" w:rsidRDefault="003E1630" w:rsidP="00FE7D4E">
            <w:pPr>
              <w:rPr>
                <w:ins w:id="73" w:author="Autor"/>
                <w:b/>
              </w:rPr>
            </w:pPr>
            <w:ins w:id="74" w:author="Autor">
              <w:r w:rsidRPr="00E75D97">
                <w:rPr>
                  <w:b/>
                </w:rPr>
                <w:t xml:space="preserve">Sídlo </w:t>
              </w:r>
              <w:r w:rsidR="001C0DD1">
                <w:rPr>
                  <w:b/>
                </w:rPr>
                <w:t>oprávnenej osoby</w:t>
              </w:r>
              <w:r w:rsidRPr="00E75D97">
                <w:rPr>
                  <w:b/>
                </w:rPr>
                <w:t>:</w:t>
              </w:r>
            </w:ins>
          </w:p>
          <w:p w14:paraId="2B48B4AB" w14:textId="77777777" w:rsidR="003E1630" w:rsidRPr="00E75D97" w:rsidRDefault="003E1630" w:rsidP="00FE7D4E">
            <w:pPr>
              <w:rPr>
                <w:ins w:id="75" w:author="Autor"/>
              </w:rPr>
            </w:pPr>
          </w:p>
        </w:tc>
      </w:tr>
      <w:tr w:rsidR="003170D5" w:rsidRPr="003E1630" w14:paraId="22678B16" w14:textId="77777777" w:rsidTr="00BC1CE7">
        <w:trPr>
          <w:ins w:id="76" w:author="Autor"/>
        </w:trPr>
        <w:tc>
          <w:tcPr>
            <w:tcW w:w="9212" w:type="dxa"/>
            <w:shd w:val="clear" w:color="auto" w:fill="FFFFFF" w:themeFill="background1"/>
          </w:tcPr>
          <w:p w14:paraId="20FBB07C" w14:textId="66FD5AFA" w:rsidR="003170D5" w:rsidRPr="00E75D97" w:rsidRDefault="003170D5" w:rsidP="00F039C2">
            <w:pPr>
              <w:rPr>
                <w:ins w:id="77" w:author="Autor"/>
                <w:b/>
              </w:rPr>
            </w:pPr>
            <w:ins w:id="78" w:author="Autor">
              <w:r w:rsidRPr="00E75D97">
                <w:rPr>
                  <w:b/>
                </w:rPr>
                <w:t xml:space="preserve">Zamestnanci </w:t>
              </w:r>
              <w:r w:rsidR="001C0DD1">
                <w:rPr>
                  <w:b/>
                </w:rPr>
                <w:t>oprávnenej osoby</w:t>
              </w:r>
              <w:r w:rsidR="00AB67A3" w:rsidRPr="00E75D97">
                <w:rPr>
                  <w:b/>
                </w:rPr>
                <w:t>:</w:t>
              </w:r>
              <w:r w:rsidRPr="00E75D97">
                <w:rPr>
                  <w:rStyle w:val="Odkaznapoznmkupodiarou"/>
                  <w:b/>
                </w:rPr>
                <w:footnoteReference w:id="3"/>
              </w:r>
              <w:r w:rsidRPr="00E75D97">
                <w:rPr>
                  <w:b/>
                </w:rPr>
                <w:t xml:space="preserve"> </w:t>
              </w:r>
            </w:ins>
          </w:p>
          <w:p w14:paraId="72AE43AF" w14:textId="77777777" w:rsidR="00DA3BE2" w:rsidRPr="00E75D97" w:rsidRDefault="00DA3BE2" w:rsidP="00F039C2">
            <w:pPr>
              <w:rPr>
                <w:ins w:id="81" w:author="Autor"/>
              </w:rPr>
            </w:pPr>
          </w:p>
        </w:tc>
      </w:tr>
    </w:tbl>
    <w:p w14:paraId="1213B224" w14:textId="3B270042" w:rsidR="008A21A6" w:rsidRDefault="008A21A6" w:rsidP="00A77584">
      <w:pPr>
        <w:rPr>
          <w:b/>
        </w:rPr>
      </w:pPr>
    </w:p>
    <w:tbl>
      <w:tblPr>
        <w:tblStyle w:val="Mriekatabuky"/>
        <w:tblW w:w="0" w:type="auto"/>
        <w:shd w:val="clear" w:color="auto" w:fill="B2A1C7" w:themeFill="accent4" w:themeFillTint="99"/>
        <w:tblLook w:val="04A0" w:firstRow="1" w:lastRow="0" w:firstColumn="1" w:lastColumn="0" w:noHBand="0" w:noVBand="1"/>
        <w:tblPrChange w:id="82" w:author="Autor">
          <w:tblPr>
            <w:tblStyle w:val="Mriekatabuky"/>
            <w:tblW w:w="0" w:type="auto"/>
            <w:tblLook w:val="04A0" w:firstRow="1" w:lastRow="0" w:firstColumn="1" w:lastColumn="0" w:noHBand="0" w:noVBand="1"/>
          </w:tblPr>
        </w:tblPrChange>
      </w:tblPr>
      <w:tblGrid>
        <w:gridCol w:w="9062"/>
        <w:tblGridChange w:id="83">
          <w:tblGrid>
            <w:gridCol w:w="9062"/>
          </w:tblGrid>
        </w:tblGridChange>
      </w:tblGrid>
      <w:tr w:rsidR="007F0F1C" w14:paraId="44992DD9" w14:textId="77777777" w:rsidTr="000D2E38">
        <w:tc>
          <w:tcPr>
            <w:tcW w:w="9212" w:type="dxa"/>
            <w:shd w:val="clear" w:color="auto" w:fill="B2A1C7" w:themeFill="accent4" w:themeFillTint="99"/>
            <w:tcPrChange w:id="84" w:author="Autor">
              <w:tcPr>
                <w:tcW w:w="9212" w:type="dxa"/>
              </w:tcPr>
            </w:tcPrChange>
          </w:tcPr>
          <w:p w14:paraId="487B8848" w14:textId="77777777" w:rsidR="003E1630" w:rsidRDefault="003E1630" w:rsidP="00FE7D4E">
            <w:pPr>
              <w:rPr>
                <w:del w:id="85" w:author="Autor"/>
                <w:b/>
              </w:rPr>
            </w:pPr>
            <w:del w:id="86" w:author="Autor">
              <w:r w:rsidRPr="003E1630">
                <w:rPr>
                  <w:b/>
                </w:rPr>
                <w:delText>Názov riadiaceho orgánu:</w:delText>
              </w:r>
            </w:del>
          </w:p>
          <w:p w14:paraId="3D6E1E9C" w14:textId="45710971" w:rsidR="007F0F1C" w:rsidRPr="000D2E38" w:rsidRDefault="007F0F1C" w:rsidP="007F0F1C">
            <w:pPr>
              <w:rPr>
                <w:b/>
                <w:rPrChange w:id="87" w:author="Autor">
                  <w:rPr/>
                </w:rPrChange>
              </w:rPr>
            </w:pPr>
            <w:ins w:id="88" w:author="Autor">
              <w:r>
                <w:rPr>
                  <w:b/>
                </w:rPr>
                <w:t xml:space="preserve">Identifikácia </w:t>
              </w:r>
              <w:r w:rsidRPr="00E75D97">
                <w:rPr>
                  <w:b/>
                </w:rPr>
                <w:t>p</w:t>
              </w:r>
              <w:r>
                <w:rPr>
                  <w:b/>
                </w:rPr>
                <w:t>rizvanej</w:t>
              </w:r>
              <w:r w:rsidRPr="00E75D97">
                <w:rPr>
                  <w:b/>
                </w:rPr>
                <w:t xml:space="preserve"> osoby</w:t>
              </w:r>
              <w:r w:rsidR="00D223D6">
                <w:rPr>
                  <w:b/>
                </w:rPr>
                <w:t>:</w:t>
              </w:r>
            </w:ins>
          </w:p>
        </w:tc>
      </w:tr>
      <w:tr w:rsidR="003E1630" w:rsidRPr="003E1630" w14:paraId="44AAD37C" w14:textId="77777777" w:rsidTr="003E1630">
        <w:tblPrEx>
          <w:shd w:val="clear" w:color="auto" w:fill="auto"/>
        </w:tblPrEx>
        <w:trPr>
          <w:del w:id="89" w:author="Autor"/>
        </w:trPr>
        <w:tc>
          <w:tcPr>
            <w:tcW w:w="9212" w:type="dxa"/>
          </w:tcPr>
          <w:p w14:paraId="4628180F" w14:textId="77777777" w:rsidR="003E1630" w:rsidRDefault="003E1630" w:rsidP="00FE7D4E">
            <w:pPr>
              <w:rPr>
                <w:del w:id="90" w:author="Autor"/>
                <w:b/>
              </w:rPr>
            </w:pPr>
            <w:del w:id="91" w:author="Autor">
              <w:r w:rsidRPr="003E1630">
                <w:rPr>
                  <w:b/>
                </w:rPr>
                <w:lastRenderedPageBreak/>
                <w:delText>Sídlo riadiaceho orgánu:</w:delText>
              </w:r>
            </w:del>
          </w:p>
          <w:p w14:paraId="0B2FD27E" w14:textId="77777777" w:rsidR="003E1630" w:rsidRPr="0080301B" w:rsidRDefault="003E1630" w:rsidP="00FE7D4E">
            <w:pPr>
              <w:rPr>
                <w:del w:id="92" w:author="Autor"/>
              </w:rPr>
            </w:pPr>
          </w:p>
        </w:tc>
      </w:tr>
      <w:tr w:rsidR="003170D5" w:rsidRPr="003E1630" w14:paraId="27E06805" w14:textId="77777777" w:rsidTr="003E1630">
        <w:tblPrEx>
          <w:shd w:val="clear" w:color="auto" w:fill="auto"/>
        </w:tblPrEx>
        <w:trPr>
          <w:del w:id="93" w:author="Autor"/>
        </w:trPr>
        <w:tc>
          <w:tcPr>
            <w:tcW w:w="9212" w:type="dxa"/>
          </w:tcPr>
          <w:p w14:paraId="68802039" w14:textId="77777777" w:rsidR="003170D5" w:rsidRDefault="003170D5" w:rsidP="00F039C2">
            <w:pPr>
              <w:rPr>
                <w:del w:id="94" w:author="Autor"/>
                <w:b/>
              </w:rPr>
            </w:pPr>
            <w:del w:id="95" w:author="Autor">
              <w:r>
                <w:rPr>
                  <w:b/>
                </w:rPr>
                <w:delText>Zamestnanci riadiaceho orgánu</w:delText>
              </w:r>
              <w:r w:rsidR="00AB67A3">
                <w:rPr>
                  <w:b/>
                </w:rPr>
                <w:delText>:</w:delText>
              </w:r>
              <w:r>
                <w:rPr>
                  <w:rStyle w:val="Odkaznapoznmkupodiarou"/>
                  <w:b/>
                </w:rPr>
                <w:footnoteReference w:id="4"/>
              </w:r>
              <w:r>
                <w:rPr>
                  <w:b/>
                </w:rPr>
                <w:delText xml:space="preserve"> </w:delText>
              </w:r>
            </w:del>
          </w:p>
          <w:p w14:paraId="1661254B" w14:textId="77777777" w:rsidR="00DA3BE2" w:rsidRPr="00DA3BE2" w:rsidRDefault="00DA3BE2" w:rsidP="00F039C2">
            <w:pPr>
              <w:rPr>
                <w:del w:id="98" w:author="Autor"/>
              </w:rPr>
            </w:pPr>
          </w:p>
        </w:tc>
      </w:tr>
      <w:tr w:rsidR="00A77584" w14:paraId="7B188F27" w14:textId="77777777" w:rsidTr="000D2E38">
        <w:tblPrEx>
          <w:shd w:val="clear" w:color="auto" w:fill="auto"/>
        </w:tblPrEx>
        <w:tc>
          <w:tcPr>
            <w:tcW w:w="9212" w:type="dxa"/>
            <w:tcPrChange w:id="99" w:author="Autor">
              <w:tcPr>
                <w:tcW w:w="9212" w:type="dxa"/>
              </w:tcPr>
            </w:tcPrChange>
          </w:tcPr>
          <w:p w14:paraId="727A6F7C" w14:textId="77777777" w:rsidR="00A77584" w:rsidRPr="00E75D97" w:rsidRDefault="00A77584" w:rsidP="00A77584">
            <w:pPr>
              <w:rPr>
                <w:b/>
              </w:rPr>
            </w:pPr>
            <w:r w:rsidRPr="00E75D97">
              <w:rPr>
                <w:b/>
              </w:rPr>
              <w:t>Prizvaná osoba</w:t>
            </w:r>
            <w:r w:rsidRPr="00E75D97">
              <w:rPr>
                <w:rStyle w:val="Odkaznapoznmkupodiarou"/>
                <w:b/>
              </w:rPr>
              <w:footnoteReference w:id="5"/>
            </w:r>
            <w:r w:rsidRPr="00E75D97">
              <w:rPr>
                <w:b/>
                <w:vertAlign w:val="superscript"/>
              </w:rPr>
              <w:t xml:space="preserve">, </w:t>
            </w:r>
            <w:r w:rsidRPr="00E75D97">
              <w:rPr>
                <w:rStyle w:val="Odkaznapoznmkupodiarou"/>
                <w:b/>
              </w:rPr>
              <w:footnoteReference w:id="6"/>
            </w:r>
            <w:r w:rsidRPr="00E75D97">
              <w:rPr>
                <w:b/>
              </w:rPr>
              <w:t xml:space="preserve"> (ak je relevantné):</w:t>
            </w:r>
          </w:p>
          <w:p w14:paraId="2B9E831C" w14:textId="77777777" w:rsidR="00A77584" w:rsidRDefault="00A77584" w:rsidP="00A77584">
            <w:pPr>
              <w:rPr>
                <w:b/>
              </w:rPr>
            </w:pPr>
          </w:p>
        </w:tc>
      </w:tr>
    </w:tbl>
    <w:p w14:paraId="458404E8" w14:textId="77777777" w:rsidR="00A77584" w:rsidRDefault="00A77584"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Change w:id="103" w:author="Autor">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PrChange>
      </w:tblPr>
      <w:tblGrid>
        <w:gridCol w:w="9062"/>
        <w:tblGridChange w:id="104">
          <w:tblGrid>
            <w:gridCol w:w="9062"/>
          </w:tblGrid>
        </w:tblGridChange>
      </w:tblGrid>
      <w:tr w:rsidR="008A21A6" w14:paraId="2C111D25" w14:textId="77777777" w:rsidTr="000D2E38">
        <w:tc>
          <w:tcPr>
            <w:tcW w:w="9212" w:type="dxa"/>
            <w:shd w:val="clear" w:color="auto" w:fill="B2A1C7" w:themeFill="accent4" w:themeFillTint="99"/>
            <w:tcPrChange w:id="105" w:author="Autor">
              <w:tcPr>
                <w:tcW w:w="9212" w:type="dxa"/>
                <w:shd w:val="clear" w:color="auto" w:fill="B2A1C7" w:themeFill="accent4" w:themeFillTint="99"/>
              </w:tcPr>
            </w:tcPrChange>
          </w:tcPr>
          <w:p w14:paraId="18A5CF5F" w14:textId="02489AF3" w:rsidR="008A21A6" w:rsidRDefault="008A21A6" w:rsidP="00A40605">
            <w:pPr>
              <w:rPr>
                <w:b/>
              </w:rPr>
            </w:pPr>
            <w:r>
              <w:rPr>
                <w:b/>
              </w:rPr>
              <w:t xml:space="preserve">Identifikácia </w:t>
            </w:r>
            <w:del w:id="106" w:author="Autor">
              <w:r>
                <w:rPr>
                  <w:b/>
                </w:rPr>
                <w:delText>ko</w:delText>
              </w:r>
              <w:r w:rsidR="00E7319E">
                <w:rPr>
                  <w:b/>
                </w:rPr>
                <w:delText xml:space="preserve">ntrolovanej osoby </w:delText>
              </w:r>
              <w:r w:rsidR="00C125B2">
                <w:rPr>
                  <w:b/>
                </w:rPr>
                <w:delText>(</w:delText>
              </w:r>
            </w:del>
            <w:r w:rsidR="00C125B2" w:rsidRPr="00E75D97">
              <w:rPr>
                <w:b/>
              </w:rPr>
              <w:t>povinnej osoby</w:t>
            </w:r>
            <w:r w:rsidR="00C125B2">
              <w:rPr>
                <w:rStyle w:val="Odkaznapoznmkupodiarou"/>
                <w:b/>
              </w:rPr>
              <w:footnoteReference w:id="7"/>
            </w:r>
            <w:r w:rsidR="00C125B2">
              <w:rPr>
                <w:b/>
              </w:rPr>
              <w:t>)</w:t>
            </w:r>
          </w:p>
        </w:tc>
      </w:tr>
    </w:tbl>
    <w:tbl>
      <w:tblPr>
        <w:tblStyle w:val="Mriekatabuky"/>
        <w:tblW w:w="0" w:type="auto"/>
        <w:tblInd w:w="38" w:type="dxa"/>
        <w:tblLook w:val="04A0" w:firstRow="1" w:lastRow="0" w:firstColumn="1" w:lastColumn="0" w:noHBand="0" w:noVBand="1"/>
        <w:tblPrChange w:id="110" w:author="Autor">
          <w:tblPr>
            <w:tblStyle w:val="Mriekatabuky"/>
            <w:tblW w:w="0" w:type="auto"/>
            <w:tblInd w:w="38" w:type="dxa"/>
            <w:tblLook w:val="04A0" w:firstRow="1" w:lastRow="0" w:firstColumn="1" w:lastColumn="0" w:noHBand="0" w:noVBand="1"/>
          </w:tblPr>
        </w:tblPrChange>
      </w:tblPr>
      <w:tblGrid>
        <w:gridCol w:w="9024"/>
        <w:tblGridChange w:id="111">
          <w:tblGrid>
            <w:gridCol w:w="9024"/>
          </w:tblGrid>
        </w:tblGridChange>
      </w:tblGrid>
      <w:tr w:rsidR="003E1630" w:rsidRPr="003E1630" w14:paraId="471F22BA" w14:textId="77777777" w:rsidTr="000D2E38">
        <w:tc>
          <w:tcPr>
            <w:tcW w:w="9142" w:type="dxa"/>
            <w:tcPrChange w:id="112" w:author="Autor">
              <w:tcPr>
                <w:tcW w:w="9142" w:type="dxa"/>
              </w:tcPr>
            </w:tcPrChange>
          </w:tcPr>
          <w:p w14:paraId="2797DFAC" w14:textId="366CFD3F" w:rsidR="003E1630" w:rsidRDefault="003E1630" w:rsidP="0002172C">
            <w:pPr>
              <w:rPr>
                <w:b/>
              </w:rPr>
            </w:pPr>
            <w:r w:rsidRPr="003E1630">
              <w:rPr>
                <w:b/>
              </w:rPr>
              <w:t xml:space="preserve">Názov/meno a priezvisko </w:t>
            </w:r>
            <w:del w:id="113" w:author="Autor">
              <w:r w:rsidRPr="003E1630">
                <w:rPr>
                  <w:b/>
                </w:rPr>
                <w:delText>kontrolovanej</w:delText>
              </w:r>
            </w:del>
            <w:ins w:id="114" w:author="Autor">
              <w:r w:rsidR="00A40605">
                <w:rPr>
                  <w:b/>
                </w:rPr>
                <w:t>povinnej</w:t>
              </w:r>
            </w:ins>
            <w:r w:rsidR="00A40605" w:rsidRPr="003E1630">
              <w:rPr>
                <w:b/>
              </w:rPr>
              <w:t xml:space="preserve"> </w:t>
            </w:r>
            <w:r w:rsidRPr="003E1630">
              <w:rPr>
                <w:b/>
              </w:rPr>
              <w:t>osoby</w:t>
            </w:r>
            <w:r w:rsidR="00AB67A3">
              <w:rPr>
                <w:b/>
              </w:rPr>
              <w:t>:</w:t>
            </w:r>
            <w:r w:rsidR="007312BF">
              <w:rPr>
                <w:rStyle w:val="Odkaznapoznmkupodiarou"/>
                <w:b/>
              </w:rPr>
              <w:footnoteReference w:id="8"/>
            </w:r>
          </w:p>
          <w:p w14:paraId="086C8B0D" w14:textId="77777777" w:rsidR="003E1630" w:rsidRPr="0080301B" w:rsidRDefault="003E1630" w:rsidP="0002172C"/>
        </w:tc>
      </w:tr>
      <w:tr w:rsidR="003E1630" w:rsidRPr="003E1630" w14:paraId="2F0B76E8" w14:textId="77777777" w:rsidTr="000D2E38">
        <w:tc>
          <w:tcPr>
            <w:tcW w:w="9142" w:type="dxa"/>
            <w:tcPrChange w:id="121" w:author="Autor">
              <w:tcPr>
                <w:tcW w:w="9142" w:type="dxa"/>
              </w:tcPr>
            </w:tcPrChange>
          </w:tcPr>
          <w:p w14:paraId="10840B78" w14:textId="0E3C30BC" w:rsidR="003E1630" w:rsidRDefault="003E1630" w:rsidP="0002172C">
            <w:pPr>
              <w:rPr>
                <w:b/>
              </w:rPr>
            </w:pPr>
            <w:r w:rsidRPr="003E1630">
              <w:rPr>
                <w:b/>
              </w:rPr>
              <w:t xml:space="preserve">Sídlo </w:t>
            </w:r>
            <w:del w:id="122" w:author="Autor">
              <w:r w:rsidRPr="003E1630">
                <w:rPr>
                  <w:b/>
                </w:rPr>
                <w:delText>kontrolovanej</w:delText>
              </w:r>
            </w:del>
            <w:ins w:id="123" w:author="Autor">
              <w:r w:rsidR="00A40605">
                <w:rPr>
                  <w:b/>
                </w:rPr>
                <w:t>povinnej</w:t>
              </w:r>
            </w:ins>
            <w:r w:rsidRPr="003E1630">
              <w:rPr>
                <w:b/>
              </w:rPr>
              <w:t xml:space="preserve"> osoby:</w:t>
            </w:r>
          </w:p>
          <w:p w14:paraId="34B8C287" w14:textId="77777777" w:rsidR="003E1630" w:rsidRPr="0080301B" w:rsidRDefault="003E1630" w:rsidP="0002172C"/>
        </w:tc>
      </w:tr>
    </w:tbl>
    <w:p w14:paraId="3626546B" w14:textId="77777777" w:rsidR="008A21A6" w:rsidRDefault="008A21A6" w:rsidP="008A21A6">
      <w:pPr>
        <w:rPr>
          <w:del w:id="124" w:author="Auto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Change w:id="125" w:author="Autor">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PrChange>
      </w:tblPr>
      <w:tblGrid>
        <w:gridCol w:w="9062"/>
        <w:tblGridChange w:id="126">
          <w:tblGrid>
            <w:gridCol w:w="9062"/>
          </w:tblGrid>
        </w:tblGridChange>
      </w:tblGrid>
      <w:tr w:rsidR="008A21A6" w14:paraId="05E95522" w14:textId="31A8C92A" w:rsidTr="000D2E38">
        <w:tc>
          <w:tcPr>
            <w:tcW w:w="9212" w:type="dxa"/>
            <w:shd w:val="clear" w:color="auto" w:fill="B2A1C7" w:themeFill="accent4" w:themeFillTint="99"/>
            <w:tcPrChange w:id="127" w:author="Autor">
              <w:tcPr>
                <w:tcW w:w="9212" w:type="dxa"/>
                <w:shd w:val="clear" w:color="auto" w:fill="B2A1C7" w:themeFill="accent4" w:themeFillTint="99"/>
              </w:tcPr>
            </w:tcPrChange>
          </w:tcPr>
          <w:p w14:paraId="7AFE394E" w14:textId="77816895" w:rsidR="008A21A6" w:rsidRDefault="008A21A6" w:rsidP="00A40605">
            <w:pPr>
              <w:rPr>
                <w:b/>
              </w:rPr>
            </w:pPr>
            <w:r>
              <w:rPr>
                <w:b/>
              </w:rPr>
              <w:t>Identifikácia tretích osôb</w:t>
            </w:r>
            <w:r w:rsidR="00A40605">
              <w:rPr>
                <w:rStyle w:val="Odkaznapoznmkupodiarou"/>
                <w:b/>
              </w:rPr>
              <w:footnoteReference w:id="9"/>
            </w:r>
            <w:r w:rsidR="00A40605">
              <w:rPr>
                <w:b/>
                <w:vertAlign w:val="superscript"/>
              </w:rPr>
              <w:t xml:space="preserve">, </w:t>
            </w:r>
            <w:r w:rsidR="00A40605">
              <w:rPr>
                <w:rStyle w:val="Odkaznapoznmkupodiarou"/>
                <w:b/>
              </w:rPr>
              <w:footnoteReference w:id="10"/>
            </w:r>
            <w:del w:id="132" w:author="Autor">
              <w:r>
                <w:rPr>
                  <w:b/>
                </w:rPr>
                <w:delText xml:space="preserve"> </w:delText>
              </w:r>
            </w:del>
          </w:p>
        </w:tc>
      </w:tr>
    </w:tbl>
    <w:tbl>
      <w:tblPr>
        <w:tblStyle w:val="Mriekatabuky"/>
        <w:tblW w:w="0" w:type="auto"/>
        <w:tblInd w:w="38" w:type="dxa"/>
        <w:tblLook w:val="04A0" w:firstRow="1" w:lastRow="0" w:firstColumn="1" w:lastColumn="0" w:noHBand="0" w:noVBand="1"/>
        <w:tblPrChange w:id="133" w:author="Autor">
          <w:tblPr>
            <w:tblStyle w:val="Mriekatabuky"/>
            <w:tblW w:w="0" w:type="auto"/>
            <w:tblInd w:w="38" w:type="dxa"/>
            <w:tblLook w:val="04A0" w:firstRow="1" w:lastRow="0" w:firstColumn="1" w:lastColumn="0" w:noHBand="0" w:noVBand="1"/>
          </w:tblPr>
        </w:tblPrChange>
      </w:tblPr>
      <w:tblGrid>
        <w:gridCol w:w="9024"/>
        <w:tblGridChange w:id="134">
          <w:tblGrid>
            <w:gridCol w:w="9024"/>
          </w:tblGrid>
        </w:tblGridChange>
      </w:tblGrid>
      <w:tr w:rsidR="003E1630" w:rsidRPr="003E1630" w14:paraId="21856AE4" w14:textId="3D84FF6B" w:rsidTr="000D2E38">
        <w:tc>
          <w:tcPr>
            <w:tcW w:w="9142" w:type="dxa"/>
            <w:tcPrChange w:id="135" w:author="Autor">
              <w:tcPr>
                <w:tcW w:w="9142" w:type="dxa"/>
              </w:tcPr>
            </w:tcPrChange>
          </w:tcPr>
          <w:p w14:paraId="6373AD20" w14:textId="59F20CCE" w:rsidR="003E1630" w:rsidRDefault="003E1630" w:rsidP="00836B0B">
            <w:pPr>
              <w:rPr>
                <w:b/>
              </w:rPr>
            </w:pPr>
            <w:r w:rsidRPr="003E1630">
              <w:rPr>
                <w:b/>
              </w:rPr>
              <w:t>Názov/meno a priezvisko tretej osoby:</w:t>
            </w:r>
          </w:p>
          <w:p w14:paraId="67C5922B" w14:textId="35E21679" w:rsidR="003E1630" w:rsidRPr="0080301B" w:rsidRDefault="003E1630" w:rsidP="00836B0B"/>
        </w:tc>
      </w:tr>
      <w:tr w:rsidR="003E1630" w:rsidRPr="003E1630" w14:paraId="500FB0E5" w14:textId="0B046AFF" w:rsidTr="000D2E38">
        <w:tc>
          <w:tcPr>
            <w:tcW w:w="9142" w:type="dxa"/>
            <w:tcBorders>
              <w:bottom w:val="single" w:sz="4" w:space="0" w:color="auto"/>
            </w:tcBorders>
            <w:tcPrChange w:id="136" w:author="Autor">
              <w:tcPr>
                <w:tcW w:w="9142" w:type="dxa"/>
              </w:tcPr>
            </w:tcPrChange>
          </w:tcPr>
          <w:p w14:paraId="16627C8E" w14:textId="797D4FD8" w:rsidR="003E1630" w:rsidRDefault="003E1630" w:rsidP="00836B0B">
            <w:pPr>
              <w:rPr>
                <w:b/>
              </w:rPr>
            </w:pPr>
            <w:r w:rsidRPr="003E1630">
              <w:rPr>
                <w:b/>
              </w:rPr>
              <w:t>Sídlo tretej osoby:</w:t>
            </w:r>
          </w:p>
          <w:p w14:paraId="5B511140" w14:textId="576CFBCA" w:rsidR="003E1630" w:rsidRPr="00E118AD" w:rsidRDefault="003E1630" w:rsidP="00836B0B">
            <w:pPr>
              <w:rPr>
                <w:b/>
              </w:rPr>
            </w:pPr>
          </w:p>
        </w:tc>
      </w:tr>
      <w:tr w:rsidR="00A40605" w:rsidRPr="003E1630" w14:paraId="2F6EE7AA" w14:textId="77777777" w:rsidTr="00BC1CE7">
        <w:trPr>
          <w:ins w:id="137" w:author="Autor"/>
        </w:trPr>
        <w:tc>
          <w:tcPr>
            <w:tcW w:w="9142" w:type="dxa"/>
            <w:tcBorders>
              <w:top w:val="single" w:sz="4" w:space="0" w:color="auto"/>
              <w:left w:val="single" w:sz="4" w:space="0" w:color="auto"/>
              <w:bottom w:val="single" w:sz="4" w:space="0" w:color="auto"/>
              <w:right w:val="single" w:sz="4" w:space="0" w:color="auto"/>
            </w:tcBorders>
          </w:tcPr>
          <w:p w14:paraId="1E9C1202" w14:textId="77777777" w:rsidR="00A40605" w:rsidRDefault="00A40605" w:rsidP="00A40605">
            <w:pPr>
              <w:rPr>
                <w:ins w:id="138" w:author="Autor"/>
                <w:b/>
              </w:rPr>
            </w:pPr>
            <w:ins w:id="139" w:author="Autor">
              <w:r>
                <w:rPr>
                  <w:b/>
                </w:rPr>
                <w:t>Postavenie tretej osoby voči prijímateľovi:</w:t>
              </w:r>
              <w:r>
                <w:rPr>
                  <w:rStyle w:val="Odkaznapoznmkupodiarou"/>
                  <w:b/>
                </w:rPr>
                <w:footnoteReference w:id="11"/>
              </w:r>
            </w:ins>
          </w:p>
          <w:p w14:paraId="6E46DBE6" w14:textId="3FC5B420" w:rsidR="00BC1CE7" w:rsidRPr="003E1630" w:rsidRDefault="00BC1CE7" w:rsidP="00A40605">
            <w:pPr>
              <w:rPr>
                <w:ins w:id="142" w:author="Autor"/>
                <w:b/>
              </w:rPr>
            </w:pPr>
          </w:p>
        </w:tc>
      </w:tr>
    </w:tbl>
    <w:p w14:paraId="05022992" w14:textId="77777777" w:rsidR="008A21A6" w:rsidRDefault="008A21A6"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Change w:id="143" w:author="Autor">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PrChange>
      </w:tblPr>
      <w:tblGrid>
        <w:gridCol w:w="9062"/>
        <w:tblGridChange w:id="144">
          <w:tblGrid>
            <w:gridCol w:w="9062"/>
          </w:tblGrid>
        </w:tblGridChange>
      </w:tblGrid>
      <w:tr w:rsidR="004F3755" w14:paraId="36C4ECF2" w14:textId="77777777" w:rsidTr="000D2E38">
        <w:tc>
          <w:tcPr>
            <w:tcW w:w="9212" w:type="dxa"/>
            <w:shd w:val="clear" w:color="auto" w:fill="B2A1C7" w:themeFill="accent4" w:themeFillTint="99"/>
            <w:tcPrChange w:id="145" w:author="Autor">
              <w:tcPr>
                <w:tcW w:w="9212" w:type="dxa"/>
                <w:shd w:val="clear" w:color="auto" w:fill="B2A1C7" w:themeFill="accent4" w:themeFillTint="99"/>
              </w:tcPr>
            </w:tcPrChange>
          </w:tcPr>
          <w:p w14:paraId="3F017A7D" w14:textId="77777777" w:rsidR="004F3755" w:rsidRDefault="004F3755" w:rsidP="00DB42F6">
            <w:pPr>
              <w:rPr>
                <w:b/>
              </w:rPr>
            </w:pPr>
            <w:r>
              <w:rPr>
                <w:b/>
              </w:rPr>
              <w:t xml:space="preserve">Údaje o vykonanej kontrole </w:t>
            </w:r>
          </w:p>
        </w:tc>
      </w:tr>
    </w:tbl>
    <w:tbl>
      <w:tblPr>
        <w:tblStyle w:val="Mriekatabuky"/>
        <w:tblW w:w="0" w:type="auto"/>
        <w:tblLook w:val="04A0" w:firstRow="1" w:lastRow="0" w:firstColumn="1" w:lastColumn="0" w:noHBand="0" w:noVBand="1"/>
        <w:tblPrChange w:id="146" w:author="Autor">
          <w:tblPr>
            <w:tblStyle w:val="Mriekatabuky"/>
            <w:tblW w:w="0" w:type="auto"/>
            <w:tblLook w:val="04A0" w:firstRow="1" w:lastRow="0" w:firstColumn="1" w:lastColumn="0" w:noHBand="0" w:noVBand="1"/>
          </w:tblPr>
        </w:tblPrChange>
      </w:tblPr>
      <w:tblGrid>
        <w:gridCol w:w="9026"/>
        <w:gridCol w:w="36"/>
        <w:tblGridChange w:id="147">
          <w:tblGrid>
            <w:gridCol w:w="9026"/>
            <w:gridCol w:w="36"/>
          </w:tblGrid>
        </w:tblGridChange>
      </w:tblGrid>
      <w:tr w:rsidR="004F3755" w:rsidRPr="003E1630" w14:paraId="0FDFC9FF" w14:textId="77777777" w:rsidTr="000D2E38">
        <w:tc>
          <w:tcPr>
            <w:tcW w:w="9212" w:type="dxa"/>
            <w:gridSpan w:val="2"/>
            <w:tcPrChange w:id="148" w:author="Autor">
              <w:tcPr>
                <w:tcW w:w="9212" w:type="dxa"/>
                <w:gridSpan w:val="2"/>
              </w:tcPr>
            </w:tcPrChange>
          </w:tcPr>
          <w:p w14:paraId="3BC2CA18" w14:textId="77777777" w:rsidR="00CA52B4" w:rsidRDefault="00CA52B4" w:rsidP="00CA52B4">
            <w:pPr>
              <w:rPr>
                <w:b/>
              </w:rPr>
            </w:pPr>
            <w:r w:rsidRPr="003E1630">
              <w:rPr>
                <w:b/>
              </w:rPr>
              <w:t>Forma výkonu kontroly:</w:t>
            </w:r>
            <w:r w:rsidR="004A29A3">
              <w:rPr>
                <w:rStyle w:val="Odkaznapoznmkupodiarou"/>
                <w:b/>
              </w:rPr>
              <w:footnoteReference w:id="12"/>
            </w:r>
            <w:r w:rsidRPr="003E1630">
              <w:rPr>
                <w:b/>
              </w:rPr>
              <w:t xml:space="preserve"> </w:t>
            </w:r>
          </w:p>
          <w:p w14:paraId="3ACFCDD1" w14:textId="77777777" w:rsidR="004F3755" w:rsidRDefault="00F629F5" w:rsidP="00CA52B4">
            <w:pPr>
              <w:rPr>
                <w:b/>
              </w:rPr>
            </w:pPr>
            <w:sdt>
              <w:sdtPr>
                <w:id w:val="-1192602121"/>
                <w:placeholder>
                  <w:docPart w:val="DC010EFF8197469F9A2F332EB86DBA5C"/>
                </w:placeholder>
                <w:showingPlcHdr/>
                <w:comboBox>
                  <w:listItem w:value="Vyberte položku."/>
                  <w:listItem w:displayText="Administratívna finančná kontrola" w:value="Administratívna finančná kontrola"/>
                  <w:listItem w:displayText="Finančná kontrola na mieste" w:value="Finančná kontrola na mieste"/>
                  <w:listItem w:displayText="Administratívna finančná kontrola a finančná kontrola na mieste" w:value="Administratívna finančná kontrola a finančná kontrola na mieste"/>
                </w:comboBox>
              </w:sdtPr>
              <w:sdtEndPr/>
              <w:sdtContent>
                <w:r w:rsidR="00CA52B4" w:rsidRPr="002B0C94">
                  <w:rPr>
                    <w:rStyle w:val="Zstupntext"/>
                    <w:color w:val="4F81BD" w:themeColor="accent1"/>
                  </w:rPr>
                  <w:t>Vyberte položku.</w:t>
                </w:r>
              </w:sdtContent>
            </w:sdt>
          </w:p>
          <w:p w14:paraId="51178F42" w14:textId="77777777" w:rsidR="004F3755" w:rsidRPr="00E118AD" w:rsidRDefault="004F3755" w:rsidP="00DB42F6">
            <w:pPr>
              <w:rPr>
                <w:b/>
              </w:rPr>
            </w:pPr>
          </w:p>
        </w:tc>
      </w:tr>
      <w:tr w:rsidR="004F3755" w:rsidRPr="003E1630" w14:paraId="2F5AA93C" w14:textId="77777777" w:rsidTr="000D2E38">
        <w:tc>
          <w:tcPr>
            <w:tcW w:w="9212" w:type="dxa"/>
            <w:gridSpan w:val="2"/>
            <w:tcPrChange w:id="156" w:author="Autor">
              <w:tcPr>
                <w:tcW w:w="9212" w:type="dxa"/>
                <w:gridSpan w:val="2"/>
              </w:tcPr>
            </w:tcPrChange>
          </w:tcPr>
          <w:p w14:paraId="1754E826" w14:textId="79400E07" w:rsidR="004F3755" w:rsidRPr="00E118AD" w:rsidRDefault="00CA52B4" w:rsidP="00AB67A3">
            <w:pPr>
              <w:rPr>
                <w:b/>
              </w:rPr>
            </w:pPr>
            <w:r w:rsidRPr="003E1630">
              <w:rPr>
                <w:b/>
              </w:rPr>
              <w:lastRenderedPageBreak/>
              <w:t>Miesto fyzického výkonu kontroly</w:t>
            </w:r>
            <w:r w:rsidR="00AB67A3">
              <w:rPr>
                <w:b/>
              </w:rPr>
              <w:t>:</w:t>
            </w:r>
            <w:r>
              <w:rPr>
                <w:rStyle w:val="Odkaznapoznmkupodiarou"/>
                <w:b/>
              </w:rPr>
              <w:footnoteReference w:id="13"/>
            </w:r>
          </w:p>
        </w:tc>
      </w:tr>
      <w:tr w:rsidR="004F3755" w:rsidRPr="003E1630" w14:paraId="1A91F30F" w14:textId="77777777" w:rsidTr="000D2E38">
        <w:tc>
          <w:tcPr>
            <w:tcW w:w="9212" w:type="dxa"/>
            <w:gridSpan w:val="2"/>
            <w:tcPrChange w:id="159" w:author="Autor">
              <w:tcPr>
                <w:tcW w:w="9212" w:type="dxa"/>
                <w:gridSpan w:val="2"/>
              </w:tcPr>
            </w:tcPrChange>
          </w:tcPr>
          <w:p w14:paraId="441B3BD0" w14:textId="29672392" w:rsidR="00CA52B4" w:rsidRPr="00E75D97" w:rsidRDefault="00CA52B4" w:rsidP="00CA52B4">
            <w:pPr>
              <w:rPr>
                <w:b/>
              </w:rPr>
            </w:pPr>
            <w:r w:rsidRPr="00E75D97">
              <w:rPr>
                <w:b/>
              </w:rPr>
              <w:t>Dátum fyzického výkonu kontroly</w:t>
            </w:r>
            <w:r w:rsidR="00AB67A3" w:rsidRPr="00E75D97">
              <w:rPr>
                <w:b/>
              </w:rPr>
              <w:t>:</w:t>
            </w:r>
            <w:r w:rsidRPr="00E75D97">
              <w:rPr>
                <w:rStyle w:val="Odkaznapoznmkupodiarou"/>
                <w:b/>
              </w:rPr>
              <w:footnoteReference w:id="14"/>
            </w:r>
            <w:r w:rsidRPr="00E75D97">
              <w:rPr>
                <w:b/>
              </w:rPr>
              <w:t xml:space="preserve"> </w:t>
            </w:r>
          </w:p>
          <w:p w14:paraId="63D26C4F" w14:textId="77777777" w:rsidR="004F3755" w:rsidRPr="00E75D97" w:rsidRDefault="004F3755" w:rsidP="00845289">
            <w:pPr>
              <w:rPr>
                <w:b/>
              </w:rPr>
            </w:pPr>
          </w:p>
        </w:tc>
      </w:tr>
      <w:tr w:rsidR="004F3755" w:rsidRPr="003E1630" w14:paraId="46F14192" w14:textId="77777777" w:rsidTr="000D2E38">
        <w:tc>
          <w:tcPr>
            <w:tcW w:w="9212" w:type="dxa"/>
            <w:gridSpan w:val="2"/>
            <w:tcPrChange w:id="160" w:author="Autor">
              <w:tcPr>
                <w:tcW w:w="9212" w:type="dxa"/>
                <w:gridSpan w:val="2"/>
              </w:tcPr>
            </w:tcPrChange>
          </w:tcPr>
          <w:p w14:paraId="6C26508D" w14:textId="77777777" w:rsidR="00A463A1" w:rsidRPr="00E75D97" w:rsidRDefault="00CA52B4" w:rsidP="00FC43D2">
            <w:r w:rsidRPr="00E75D97">
              <w:rPr>
                <w:b/>
              </w:rPr>
              <w:t>Cieľ kontroly</w:t>
            </w:r>
            <w:r w:rsidR="00A463A1" w:rsidRPr="00E75D97">
              <w:rPr>
                <w:b/>
              </w:rPr>
              <w:t>:</w:t>
            </w:r>
            <w:r w:rsidR="00A463A1" w:rsidRPr="00E75D97">
              <w:rPr>
                <w:rStyle w:val="Odkaznapoznmkupodiarou"/>
                <w:b/>
              </w:rPr>
              <w:footnoteReference w:id="15"/>
            </w:r>
            <w:r w:rsidR="009747A0" w:rsidRPr="00E75D97">
              <w:rPr>
                <w:b/>
              </w:rPr>
              <w:t xml:space="preserve"> </w:t>
            </w:r>
          </w:p>
          <w:p w14:paraId="14ED23B7" w14:textId="77777777" w:rsidR="00A463A1" w:rsidRPr="00E75D97" w:rsidRDefault="00A463A1" w:rsidP="00FC43D2">
            <w:pPr>
              <w:pStyle w:val="Odsekzoznamu"/>
              <w:numPr>
                <w:ilvl w:val="0"/>
                <w:numId w:val="4"/>
              </w:numPr>
            </w:pPr>
            <w:r w:rsidRPr="00E75D97">
              <w:t>dodržiavanie podmienok na poskytnutie a použitie verejných financií,</w:t>
            </w:r>
          </w:p>
          <w:p w14:paraId="687FEBEF" w14:textId="77777777" w:rsidR="004F3755" w:rsidRPr="00E75D97" w:rsidRDefault="009747A0" w:rsidP="00FC43D2">
            <w:pPr>
              <w:pStyle w:val="Odsekzoznamu"/>
              <w:numPr>
                <w:ilvl w:val="0"/>
                <w:numId w:val="4"/>
              </w:numPr>
              <w:jc w:val="both"/>
            </w:pPr>
            <w:r w:rsidRPr="00E75D97">
              <w:t>dodržanie hospodárnosti, efektívnosti, účinnosti a účelnosti pri hospodárení s verejnými financiami a realizácií finančnej operácie alebo jej časti,</w:t>
            </w:r>
          </w:p>
          <w:p w14:paraId="0E8B2278" w14:textId="77777777" w:rsidR="00B41BF3" w:rsidRPr="00E75D97" w:rsidRDefault="009747A0" w:rsidP="00FC43D2">
            <w:pPr>
              <w:pStyle w:val="Odsekzoznamu"/>
              <w:numPr>
                <w:ilvl w:val="0"/>
                <w:numId w:val="4"/>
              </w:numPr>
              <w:jc w:val="both"/>
            </w:pPr>
            <w:r w:rsidRPr="00E75D97">
              <w:t>správnosť a preukázateľnosť</w:t>
            </w:r>
            <w:r w:rsidR="004B2612" w:rsidRPr="00E75D97">
              <w:rPr>
                <w:rStyle w:val="Odkaznapoznmkupodiarou"/>
              </w:rPr>
              <w:footnoteReference w:id="16"/>
            </w:r>
            <w:r w:rsidRPr="00E75D97">
              <w:t xml:space="preserve"> vykonávania fina</w:t>
            </w:r>
            <w:r w:rsidR="004B2612" w:rsidRPr="00E75D97">
              <w:t>nčnej operácie alebo jej časti,</w:t>
            </w:r>
          </w:p>
          <w:p w14:paraId="0AB605A0" w14:textId="77777777" w:rsidR="00A463A1" w:rsidRPr="00E75D97" w:rsidRDefault="00A463A1" w:rsidP="00A463A1">
            <w:pPr>
              <w:pStyle w:val="Odsekzoznamu"/>
              <w:numPr>
                <w:ilvl w:val="0"/>
                <w:numId w:val="4"/>
              </w:numPr>
              <w:jc w:val="both"/>
            </w:pPr>
            <w:r w:rsidRPr="00E75D97">
              <w:t>overenie skutočného dodania tovarov, poskytnutia služieb a vykonania prác,</w:t>
            </w:r>
          </w:p>
          <w:p w14:paraId="04028F2A" w14:textId="3A96028E" w:rsidR="0011481E" w:rsidRPr="00E75D97" w:rsidRDefault="00A955AF" w:rsidP="00FC43D2">
            <w:pPr>
              <w:pStyle w:val="Odsekzoznamu"/>
              <w:numPr>
                <w:ilvl w:val="0"/>
                <w:numId w:val="4"/>
              </w:numPr>
              <w:jc w:val="both"/>
            </w:pPr>
            <w:r w:rsidRPr="00E75D97">
              <w:t>predchádzanie podvodom</w:t>
            </w:r>
            <w:del w:id="167" w:author="Autor">
              <w:r w:rsidRPr="00FC43D2">
                <w:delText xml:space="preserve"> a </w:delText>
              </w:r>
            </w:del>
            <w:ins w:id="168" w:author="Autor">
              <w:r w:rsidR="00661A08">
                <w:t>,</w:t>
              </w:r>
              <w:r w:rsidRPr="00E75D97">
                <w:t xml:space="preserve"> </w:t>
              </w:r>
            </w:ins>
            <w:r w:rsidRPr="00E75D97">
              <w:t>nezrovnalostiam</w:t>
            </w:r>
            <w:ins w:id="169" w:author="Autor">
              <w:r w:rsidR="00E12954">
                <w:t xml:space="preserve"> a korupci</w:t>
              </w:r>
              <w:r w:rsidR="00313053">
                <w:t>i</w:t>
              </w:r>
            </w:ins>
            <w:r w:rsidR="00661A08">
              <w:t>,</w:t>
            </w:r>
          </w:p>
          <w:p w14:paraId="27ECE71E" w14:textId="77777777" w:rsidR="00A955AF" w:rsidRPr="00FC43D2" w:rsidRDefault="00A955AF" w:rsidP="00FC43D2">
            <w:pPr>
              <w:pStyle w:val="Odsekzoznamu"/>
              <w:numPr>
                <w:ilvl w:val="0"/>
                <w:numId w:val="4"/>
              </w:numPr>
              <w:jc w:val="both"/>
              <w:rPr>
                <w:del w:id="170" w:author="Autor"/>
              </w:rPr>
            </w:pPr>
            <w:del w:id="171" w:author="Autor">
              <w:r w:rsidRPr="00FC43D2">
                <w:delText>overovanie plnenia opatrení prijatých na nápravu nedostatkov zistených administratívnou finančnou kontrolou alebo finančnou kontrolou na mieste a na odstránenie príčin ich vzniku,</w:delText>
              </w:r>
            </w:del>
          </w:p>
          <w:p w14:paraId="7CF10F9F" w14:textId="77777777" w:rsidR="00DC2022" w:rsidRPr="00E75D97" w:rsidRDefault="00A463A1" w:rsidP="002B0C94">
            <w:pPr>
              <w:pStyle w:val="Odsekzoznamu"/>
              <w:numPr>
                <w:ilvl w:val="0"/>
                <w:numId w:val="4"/>
              </w:numPr>
              <w:jc w:val="both"/>
            </w:pPr>
            <w:r w:rsidRPr="00E75D97">
              <w:t>....</w:t>
            </w:r>
          </w:p>
        </w:tc>
      </w:tr>
      <w:tr w:rsidR="004F3755" w:rsidRPr="003E1630" w14:paraId="4AB971B7" w14:textId="77777777" w:rsidTr="000D2E38">
        <w:tc>
          <w:tcPr>
            <w:tcW w:w="9212" w:type="dxa"/>
            <w:gridSpan w:val="2"/>
            <w:tcPrChange w:id="172" w:author="Autor">
              <w:tcPr>
                <w:tcW w:w="9212" w:type="dxa"/>
                <w:gridSpan w:val="2"/>
              </w:tcPr>
            </w:tcPrChange>
          </w:tcPr>
          <w:p w14:paraId="306D4CCA" w14:textId="74CC69C8" w:rsidR="004F3755" w:rsidRPr="00FC43D2" w:rsidRDefault="00CA52B4" w:rsidP="00DB42F6">
            <w:pPr>
              <w:rPr>
                <w:b/>
              </w:rPr>
            </w:pPr>
            <w:r w:rsidRPr="00FC43D2">
              <w:rPr>
                <w:b/>
              </w:rPr>
              <w:t>Predmet kontroly</w:t>
            </w:r>
            <w:r w:rsidR="00AB67A3" w:rsidRPr="00FC43D2">
              <w:rPr>
                <w:b/>
              </w:rPr>
              <w:t>:</w:t>
            </w:r>
            <w:r w:rsidRPr="00FC43D2">
              <w:rPr>
                <w:rStyle w:val="Odkaznapoznmkupodiarou"/>
                <w:b/>
              </w:rPr>
              <w:footnoteReference w:id="17"/>
            </w:r>
          </w:p>
          <w:p w14:paraId="6C27B78C" w14:textId="77777777" w:rsidR="004F3755" w:rsidRPr="00FC43D2" w:rsidRDefault="004F3755" w:rsidP="00DB42F6"/>
        </w:tc>
      </w:tr>
      <w:tr w:rsidR="004F3755" w:rsidRPr="003E1630" w14:paraId="6E35480A" w14:textId="77777777" w:rsidTr="000D2E38">
        <w:tc>
          <w:tcPr>
            <w:tcW w:w="9212" w:type="dxa"/>
            <w:gridSpan w:val="2"/>
            <w:tcPrChange w:id="176" w:author="Autor">
              <w:tcPr>
                <w:tcW w:w="9212" w:type="dxa"/>
                <w:gridSpan w:val="2"/>
              </w:tcPr>
            </w:tcPrChange>
          </w:tcPr>
          <w:p w14:paraId="474C5D0F" w14:textId="61032460" w:rsidR="004F3755" w:rsidRDefault="00CA52B4" w:rsidP="00AB67A3">
            <w:pPr>
              <w:rPr>
                <w:b/>
              </w:rPr>
            </w:pPr>
            <w:r w:rsidRPr="00FC43D2">
              <w:rPr>
                <w:b/>
              </w:rPr>
              <w:t>Bližšia identifikácia predmetu kontroly</w:t>
            </w:r>
            <w:r w:rsidR="00AB67A3" w:rsidRPr="00FC43D2">
              <w:rPr>
                <w:b/>
              </w:rPr>
              <w:t>:</w:t>
            </w:r>
            <w:r w:rsidRPr="00FC43D2">
              <w:rPr>
                <w:rStyle w:val="Odkaznapoznmkupodiarou"/>
                <w:b/>
              </w:rPr>
              <w:footnoteReference w:id="18"/>
            </w:r>
          </w:p>
          <w:p w14:paraId="579AF1A6" w14:textId="77777777" w:rsidR="00FC43D2" w:rsidRPr="00FC43D2" w:rsidRDefault="00FC43D2" w:rsidP="00AB67A3"/>
        </w:tc>
      </w:tr>
      <w:tr w:rsidR="004F3755" w:rsidRPr="003E1630" w14:paraId="23E50980" w14:textId="77777777" w:rsidTr="000D2E38">
        <w:tc>
          <w:tcPr>
            <w:tcW w:w="9212" w:type="dxa"/>
            <w:gridSpan w:val="2"/>
            <w:tcPrChange w:id="179" w:author="Autor">
              <w:tcPr>
                <w:tcW w:w="9212" w:type="dxa"/>
                <w:gridSpan w:val="2"/>
              </w:tcPr>
            </w:tcPrChange>
          </w:tcPr>
          <w:p w14:paraId="0D19A691" w14:textId="5097677E" w:rsidR="004F3755" w:rsidRPr="00FC43D2" w:rsidRDefault="004F3755" w:rsidP="002B0C94">
            <w:pPr>
              <w:jc w:val="both"/>
              <w:rPr>
                <w:b/>
              </w:rPr>
            </w:pPr>
            <w:r w:rsidRPr="00FC43D2">
              <w:rPr>
                <w:b/>
              </w:rPr>
              <w:t>Objem skontrolovaných finančných prostriedkov a ich percentuálny podiel vo vzťahu k  výdavkom deklarovaným prijímateľom</w:t>
            </w:r>
            <w:r w:rsidR="00AB67A3" w:rsidRPr="00FC43D2">
              <w:rPr>
                <w:b/>
              </w:rPr>
              <w:t>:</w:t>
            </w:r>
            <w:r w:rsidRPr="00FC43D2">
              <w:rPr>
                <w:rStyle w:val="Odkaznapoznmkupodiarou"/>
                <w:b/>
              </w:rPr>
              <w:footnoteReference w:id="19"/>
            </w:r>
            <w:r w:rsidRPr="00FC43D2">
              <w:rPr>
                <w:b/>
              </w:rPr>
              <w:t xml:space="preserve"> </w:t>
            </w:r>
          </w:p>
          <w:p w14:paraId="2C17B0C4" w14:textId="77777777" w:rsidR="004F3755" w:rsidRPr="00FC43D2" w:rsidRDefault="004F3755" w:rsidP="00DB42F6"/>
        </w:tc>
      </w:tr>
      <w:tr w:rsidR="004F3755" w:rsidRPr="003E1630" w14:paraId="7D48BB72" w14:textId="77777777" w:rsidTr="000D2E38">
        <w:tc>
          <w:tcPr>
            <w:tcW w:w="9212" w:type="dxa"/>
            <w:gridSpan w:val="2"/>
            <w:tcPrChange w:id="184" w:author="Autor">
              <w:tcPr>
                <w:tcW w:w="9212" w:type="dxa"/>
                <w:gridSpan w:val="2"/>
              </w:tcPr>
            </w:tcPrChange>
          </w:tcPr>
          <w:p w14:paraId="4732E1A2" w14:textId="50CF9CD5" w:rsidR="00E14643" w:rsidRDefault="004F3755" w:rsidP="00FD16F8">
            <w:pPr>
              <w:jc w:val="both"/>
              <w:rPr>
                <w:b/>
              </w:rPr>
            </w:pPr>
            <w:r w:rsidRPr="00E75D97">
              <w:rPr>
                <w:b/>
              </w:rPr>
              <w:lastRenderedPageBreak/>
              <w:t>Popis použitej metodológie na výber vzorky kontrolovaných finančných prostriedkov</w:t>
            </w:r>
            <w:r w:rsidR="00E14643">
              <w:rPr>
                <w:b/>
              </w:rPr>
              <w:t>:</w:t>
            </w:r>
            <w:r w:rsidR="00E14643">
              <w:rPr>
                <w:rStyle w:val="Odkaznapoznmkupodiarou"/>
                <w:b/>
              </w:rPr>
              <w:footnoteReference w:id="20"/>
            </w:r>
          </w:p>
          <w:p w14:paraId="3077C18B" w14:textId="77777777" w:rsidR="004F3755" w:rsidRPr="00E75D97" w:rsidRDefault="004F3755" w:rsidP="000D2E38">
            <w:pPr>
              <w:jc w:val="both"/>
              <w:pPrChange w:id="189" w:author="Autor">
                <w:pPr/>
              </w:pPrChange>
            </w:pPr>
          </w:p>
        </w:tc>
      </w:tr>
      <w:tr w:rsidR="004F3755" w:rsidRPr="003E1630" w14:paraId="0C29B90A" w14:textId="77777777" w:rsidTr="000D2E38">
        <w:tc>
          <w:tcPr>
            <w:tcW w:w="9212" w:type="dxa"/>
            <w:gridSpan w:val="2"/>
            <w:tcPrChange w:id="190" w:author="Autor">
              <w:tcPr>
                <w:tcW w:w="9212" w:type="dxa"/>
                <w:gridSpan w:val="2"/>
              </w:tcPr>
            </w:tcPrChange>
          </w:tcPr>
          <w:p w14:paraId="6A4C0F54" w14:textId="22928C5D" w:rsidR="00EA5E71" w:rsidRPr="00E75D97" w:rsidRDefault="004F3755" w:rsidP="00FC43D2">
            <w:pPr>
              <w:jc w:val="both"/>
              <w:rPr>
                <w:b/>
              </w:rPr>
            </w:pPr>
            <w:del w:id="191" w:author="Autor">
              <w:r w:rsidRPr="00FC43D2">
                <w:rPr>
                  <w:b/>
                </w:rPr>
                <w:delText>Opis</w:delText>
              </w:r>
            </w:del>
            <w:ins w:id="192" w:author="Autor">
              <w:r w:rsidR="001C0DD1">
                <w:rPr>
                  <w:b/>
                </w:rPr>
                <w:t>Podrobný popis vykonania kontroly vrátane o</w:t>
              </w:r>
              <w:r w:rsidR="001C0DD1" w:rsidRPr="00F14440">
                <w:rPr>
                  <w:b/>
                </w:rPr>
                <w:t>pis</w:t>
              </w:r>
              <w:r w:rsidR="001C0DD1">
                <w:rPr>
                  <w:b/>
                </w:rPr>
                <w:t>u</w:t>
              </w:r>
              <w:r w:rsidR="001C0DD1" w:rsidRPr="00F14440">
                <w:rPr>
                  <w:b/>
                </w:rPr>
                <w:t xml:space="preserve"> </w:t>
              </w:r>
            </w:ins>
            <w:r w:rsidRPr="00E75D97">
              <w:rPr>
                <w:b/>
              </w:rPr>
              <w:t xml:space="preserve"> zistených nedostatkov</w:t>
            </w:r>
            <w:r w:rsidR="00A3218F" w:rsidRPr="00E75D97">
              <w:rPr>
                <w:b/>
              </w:rPr>
              <w:t xml:space="preserve"> a pri porušení osobitných predpisov alebo medzinárodných zmlúv, ktorými je Slovenská republika viazaná a na základe ktorých sa Slovenskej republike poskytujú finančné prostriedky zo zahraničia</w:t>
            </w:r>
            <w:r w:rsidR="00394242" w:rsidRPr="00E75D97">
              <w:rPr>
                <w:b/>
              </w:rPr>
              <w:t>, označenie konkrétnych ustanovení, ktoré boli porušené</w:t>
            </w:r>
            <w:r w:rsidR="00DE4AC8" w:rsidRPr="00E75D97">
              <w:rPr>
                <w:b/>
              </w:rPr>
              <w:t xml:space="preserve"> so zohľadnením </w:t>
            </w:r>
            <w:del w:id="193" w:author="Autor">
              <w:r w:rsidR="00DE4AC8" w:rsidRPr="00FC43D2">
                <w:rPr>
                  <w:b/>
                </w:rPr>
                <w:delText>oprávnených</w:delText>
              </w:r>
            </w:del>
            <w:ins w:id="194" w:author="Autor">
              <w:r w:rsidR="008078C1">
                <w:rPr>
                  <w:b/>
                </w:rPr>
                <w:t xml:space="preserve">podaných </w:t>
              </w:r>
              <w:r w:rsidR="00DE4AC8" w:rsidRPr="00E75D97">
                <w:rPr>
                  <w:b/>
                </w:rPr>
                <w:t>op</w:t>
              </w:r>
              <w:r w:rsidR="008078C1">
                <w:rPr>
                  <w:b/>
                </w:rPr>
                <w:t>odstatnených</w:t>
              </w:r>
            </w:ins>
            <w:r w:rsidR="00DE4AC8" w:rsidRPr="00E75D97">
              <w:rPr>
                <w:b/>
              </w:rPr>
              <w:t xml:space="preserve"> námietok </w:t>
            </w:r>
            <w:del w:id="195" w:author="Autor">
              <w:r w:rsidR="00DE4AC8" w:rsidRPr="00FC43D2">
                <w:rPr>
                  <w:b/>
                </w:rPr>
                <w:delText>kontrolovanej</w:delText>
              </w:r>
            </w:del>
            <w:ins w:id="196" w:author="Autor">
              <w:r w:rsidR="00F82E64">
                <w:rPr>
                  <w:b/>
                </w:rPr>
                <w:t>povinnej</w:t>
              </w:r>
            </w:ins>
            <w:r w:rsidR="00DE4AC8" w:rsidRPr="00E75D97">
              <w:rPr>
                <w:b/>
              </w:rPr>
              <w:t xml:space="preserve"> osoby</w:t>
            </w:r>
            <w:r w:rsidR="00EA5E71" w:rsidRPr="00E75D97">
              <w:rPr>
                <w:b/>
              </w:rPr>
              <w:t>:</w:t>
            </w:r>
            <w:r w:rsidRPr="00E75D97">
              <w:rPr>
                <w:rStyle w:val="Odkaznapoznmkupodiarou"/>
                <w:b/>
              </w:rPr>
              <w:footnoteReference w:id="21"/>
            </w:r>
          </w:p>
          <w:p w14:paraId="02F500BB" w14:textId="77777777" w:rsidR="004F3755" w:rsidRPr="00E75D97" w:rsidRDefault="004F3755" w:rsidP="00FC43D2">
            <w:pPr>
              <w:jc w:val="both"/>
            </w:pPr>
          </w:p>
        </w:tc>
      </w:tr>
      <w:tr w:rsidR="001C14D3" w:rsidRPr="003E1630" w14:paraId="5C576DEC" w14:textId="77777777" w:rsidTr="000D2E38">
        <w:tc>
          <w:tcPr>
            <w:tcW w:w="9212" w:type="dxa"/>
            <w:gridSpan w:val="2"/>
            <w:tcPrChange w:id="200" w:author="Autor">
              <w:tcPr>
                <w:tcW w:w="9212" w:type="dxa"/>
                <w:gridSpan w:val="2"/>
              </w:tcPr>
            </w:tcPrChange>
          </w:tcPr>
          <w:p w14:paraId="37AC6377" w14:textId="342DEA52" w:rsidR="001C14D3" w:rsidRPr="00E75D97" w:rsidRDefault="001C14D3">
            <w:pPr>
              <w:jc w:val="both"/>
              <w:rPr>
                <w:b/>
              </w:rPr>
            </w:pPr>
            <w:r w:rsidRPr="00E75D97">
              <w:rPr>
                <w:b/>
              </w:rPr>
              <w:t xml:space="preserve">Odporúčania </w:t>
            </w:r>
            <w:del w:id="201" w:author="Autor">
              <w:r w:rsidRPr="00FC43D2">
                <w:rPr>
                  <w:b/>
                </w:rPr>
                <w:delText>alebo opatrenia</w:delText>
              </w:r>
              <w:r w:rsidR="00DE4AC8" w:rsidRPr="00FC43D2">
                <w:rPr>
                  <w:b/>
                </w:rPr>
                <w:delText xml:space="preserve"> </w:delText>
              </w:r>
            </w:del>
            <w:r w:rsidR="00DE4AC8" w:rsidRPr="00E75D97">
              <w:rPr>
                <w:b/>
              </w:rPr>
              <w:t xml:space="preserve">navrhnuté na nápravu zistených nedostatkov a na odstránenie príčin ich vzniku so zohľadnením </w:t>
            </w:r>
            <w:del w:id="202" w:author="Autor">
              <w:r w:rsidR="00DE4AC8" w:rsidRPr="00FC43D2">
                <w:rPr>
                  <w:b/>
                </w:rPr>
                <w:delText xml:space="preserve">opodstatnenosti </w:delText>
              </w:r>
            </w:del>
            <w:r w:rsidR="00FF5C72" w:rsidRPr="00E75D97">
              <w:rPr>
                <w:b/>
              </w:rPr>
              <w:t xml:space="preserve">podaných </w:t>
            </w:r>
            <w:ins w:id="203" w:author="Autor">
              <w:r w:rsidR="00DE4AC8" w:rsidRPr="00E75D97">
                <w:rPr>
                  <w:b/>
                </w:rPr>
                <w:t>opodstatnen</w:t>
              </w:r>
              <w:r w:rsidR="00FF5C72">
                <w:rPr>
                  <w:b/>
                </w:rPr>
                <w:t>ých</w:t>
              </w:r>
              <w:r w:rsidR="00DE4AC8" w:rsidRPr="00E75D97">
                <w:rPr>
                  <w:b/>
                </w:rPr>
                <w:t xml:space="preserve"> </w:t>
              </w:r>
            </w:ins>
            <w:r w:rsidR="00DE4AC8" w:rsidRPr="00E75D97">
              <w:rPr>
                <w:b/>
              </w:rPr>
              <w:t>námietok</w:t>
            </w:r>
            <w:r w:rsidR="00EA5E71" w:rsidRPr="00E75D97">
              <w:rPr>
                <w:b/>
              </w:rPr>
              <w:t>:</w:t>
            </w:r>
            <w:r w:rsidR="00EA5E71" w:rsidRPr="00E75D97">
              <w:rPr>
                <w:rStyle w:val="Odkaznapoznmkupodiarou"/>
                <w:b/>
              </w:rPr>
              <w:footnoteReference w:id="22"/>
            </w:r>
          </w:p>
          <w:p w14:paraId="6B70AADA" w14:textId="77777777" w:rsidR="00EA5E71" w:rsidRPr="00E75D97" w:rsidRDefault="00EA5E71">
            <w:pPr>
              <w:jc w:val="both"/>
              <w:rPr>
                <w:b/>
              </w:rPr>
            </w:pPr>
          </w:p>
        </w:tc>
      </w:tr>
      <w:tr w:rsidR="001C14D3" w:rsidRPr="003E1630" w14:paraId="034A64F1" w14:textId="77777777" w:rsidTr="000D2E38">
        <w:tc>
          <w:tcPr>
            <w:tcW w:w="9212" w:type="dxa"/>
            <w:gridSpan w:val="2"/>
            <w:tcPrChange w:id="205" w:author="Autor">
              <w:tcPr>
                <w:tcW w:w="9212" w:type="dxa"/>
                <w:gridSpan w:val="2"/>
              </w:tcPr>
            </w:tcPrChange>
          </w:tcPr>
          <w:p w14:paraId="05539BDD" w14:textId="32E3E47D" w:rsidR="00DE4AC8" w:rsidRPr="00E75D97" w:rsidRDefault="001C14D3">
            <w:pPr>
              <w:jc w:val="both"/>
              <w:rPr>
                <w:ins w:id="206" w:author="Autor"/>
                <w:b/>
              </w:rPr>
            </w:pPr>
            <w:r w:rsidRPr="00E75D97">
              <w:rPr>
                <w:b/>
              </w:rPr>
              <w:t xml:space="preserve">Námietky </w:t>
            </w:r>
            <w:del w:id="207" w:author="Autor">
              <w:r w:rsidRPr="00FC43D2">
                <w:rPr>
                  <w:b/>
                </w:rPr>
                <w:delText>kontrolovanej</w:delText>
              </w:r>
            </w:del>
            <w:ins w:id="208" w:author="Autor">
              <w:r w:rsidR="00F82E64">
                <w:rPr>
                  <w:b/>
                </w:rPr>
                <w:t>povinne</w:t>
              </w:r>
              <w:r w:rsidR="00F82E64" w:rsidRPr="00E75D97">
                <w:rPr>
                  <w:b/>
                </w:rPr>
                <w:t>j</w:t>
              </w:r>
            </w:ins>
            <w:r w:rsidR="00F82E64" w:rsidRPr="00E75D97">
              <w:rPr>
                <w:b/>
              </w:rPr>
              <w:t xml:space="preserve"> </w:t>
            </w:r>
            <w:r w:rsidRPr="00E75D97">
              <w:rPr>
                <w:b/>
              </w:rPr>
              <w:t>osoby k zisteným nedostatkom</w:t>
            </w:r>
            <w:del w:id="209" w:author="Autor">
              <w:r w:rsidRPr="00FC43D2">
                <w:rPr>
                  <w:b/>
                </w:rPr>
                <w:delText>,</w:delText>
              </w:r>
            </w:del>
            <w:ins w:id="210" w:author="Autor">
              <w:r w:rsidR="00D1701F">
                <w:rPr>
                  <w:b/>
                </w:rPr>
                <w:t xml:space="preserve"> a</w:t>
              </w:r>
            </w:ins>
            <w:r w:rsidR="00D1701F" w:rsidRPr="00E75D97">
              <w:rPr>
                <w:b/>
              </w:rPr>
              <w:t xml:space="preserve"> </w:t>
            </w:r>
            <w:r w:rsidRPr="00E75D97">
              <w:rPr>
                <w:b/>
              </w:rPr>
              <w:t>navrhnutým odporúčaniam</w:t>
            </w:r>
            <w:del w:id="211" w:author="Autor">
              <w:r w:rsidRPr="00FC43D2">
                <w:rPr>
                  <w:b/>
                </w:rPr>
                <w:delText xml:space="preserve"> </w:delText>
              </w:r>
            </w:del>
            <w:ins w:id="212" w:author="Autor">
              <w:r w:rsidR="00E41FE1" w:rsidRPr="00E75D97">
                <w:rPr>
                  <w:b/>
                </w:rPr>
                <w:t>,</w:t>
              </w:r>
              <w:r w:rsidR="00D1701F">
                <w:rPr>
                  <w:b/>
                </w:rPr>
                <w:t xml:space="preserve"> a/</w:t>
              </w:r>
            </w:ins>
            <w:r w:rsidR="00D1701F">
              <w:rPr>
                <w:b/>
              </w:rPr>
              <w:t xml:space="preserve">alebo </w:t>
            </w:r>
            <w:del w:id="213" w:author="Autor">
              <w:r w:rsidRPr="00FC43D2">
                <w:rPr>
                  <w:b/>
                </w:rPr>
                <w:delText>opatreniam a </w:delText>
              </w:r>
            </w:del>
            <w:r w:rsidRPr="00E75D97">
              <w:rPr>
                <w:b/>
              </w:rPr>
              <w:t xml:space="preserve">k lehote na predloženie písomného zoznamu </w:t>
            </w:r>
            <w:del w:id="214" w:author="Autor">
              <w:r w:rsidRPr="00FC43D2">
                <w:rPr>
                  <w:b/>
                </w:rPr>
                <w:delText xml:space="preserve">splnených opatrení </w:delText>
              </w:r>
            </w:del>
            <w:r w:rsidR="00E41FE1" w:rsidRPr="00E75D97">
              <w:rPr>
                <w:b/>
              </w:rPr>
              <w:t>prijatých</w:t>
            </w:r>
            <w:r w:rsidRPr="00E75D97">
              <w:rPr>
                <w:b/>
              </w:rPr>
              <w:t xml:space="preserve"> </w:t>
            </w:r>
            <w:ins w:id="215" w:author="Autor">
              <w:r w:rsidRPr="00E75D97">
                <w:rPr>
                  <w:b/>
                </w:rPr>
                <w:t>opatrení</w:t>
              </w:r>
              <w:r w:rsidR="00D1701F">
                <w:rPr>
                  <w:b/>
                </w:rPr>
                <w:t xml:space="preserve"> a/alebo k lehote </w:t>
              </w:r>
            </w:ins>
            <w:r w:rsidR="00D1701F">
              <w:rPr>
                <w:b/>
              </w:rPr>
              <w:t xml:space="preserve">na </w:t>
            </w:r>
            <w:del w:id="216" w:author="Autor">
              <w:r w:rsidRPr="00FC43D2">
                <w:rPr>
                  <w:b/>
                </w:rPr>
                <w:delText>nápravu zistených nedostatkov a na odstránenie príčin ich vzniku</w:delText>
              </w:r>
              <w:r w:rsidR="00D9139D" w:rsidRPr="00FC43D2">
                <w:rPr>
                  <w:b/>
                </w:rPr>
                <w:delText>:</w:delText>
              </w:r>
              <w:r w:rsidR="00EA5E71" w:rsidRPr="00FC43D2">
                <w:rPr>
                  <w:rStyle w:val="Odkaznapoznmkupodiarou"/>
                  <w:b/>
                </w:rPr>
                <w:footnoteReference w:id="23"/>
              </w:r>
            </w:del>
            <w:ins w:id="219" w:author="Autor">
              <w:r w:rsidR="00D1701F">
                <w:rPr>
                  <w:b/>
                </w:rPr>
                <w:t>splnenie prijatých opatrení</w:t>
              </w:r>
              <w:r w:rsidR="00D9139D" w:rsidRPr="00E75D97">
                <w:rPr>
                  <w:b/>
                </w:rPr>
                <w:t>:</w:t>
              </w:r>
              <w:r w:rsidR="00EA5E71" w:rsidRPr="00E75D97">
                <w:rPr>
                  <w:rStyle w:val="Odkaznapoznmkupodiarou"/>
                  <w:b/>
                </w:rPr>
                <w:footnoteReference w:id="24"/>
              </w:r>
            </w:ins>
          </w:p>
          <w:p w14:paraId="2120D2F9" w14:textId="0564C12D" w:rsidR="00F70423" w:rsidRPr="00E75D97" w:rsidRDefault="00F70423">
            <w:pPr>
              <w:jc w:val="both"/>
              <w:rPr>
                <w:b/>
              </w:rPr>
            </w:pPr>
          </w:p>
        </w:tc>
      </w:tr>
      <w:tr w:rsidR="00DE4AC8" w:rsidRPr="003E1630" w14:paraId="490DD666" w14:textId="77777777" w:rsidTr="000D2E38">
        <w:tc>
          <w:tcPr>
            <w:tcW w:w="9212" w:type="dxa"/>
            <w:gridSpan w:val="2"/>
            <w:tcPrChange w:id="222" w:author="Autor">
              <w:tcPr>
                <w:tcW w:w="9212" w:type="dxa"/>
                <w:gridSpan w:val="2"/>
              </w:tcPr>
            </w:tcPrChange>
          </w:tcPr>
          <w:p w14:paraId="580F13CB" w14:textId="71ECDD23" w:rsidR="00DE4AC8" w:rsidRPr="00FC43D2" w:rsidRDefault="00DE4AC8" w:rsidP="002B0C94">
            <w:pPr>
              <w:jc w:val="both"/>
              <w:rPr>
                <w:b/>
              </w:rPr>
            </w:pPr>
            <w:r w:rsidRPr="00FC43D2">
              <w:rPr>
                <w:b/>
              </w:rPr>
              <w:t xml:space="preserve">Spôsob vysporiadania sa s námietkami </w:t>
            </w:r>
            <w:del w:id="223" w:author="Autor">
              <w:r w:rsidRPr="00FC43D2">
                <w:rPr>
                  <w:b/>
                </w:rPr>
                <w:delText>kontrolovanej</w:delText>
              </w:r>
            </w:del>
            <w:ins w:id="224" w:author="Autor">
              <w:r w:rsidR="00F82E64">
                <w:rPr>
                  <w:b/>
                </w:rPr>
                <w:t>povinnej</w:t>
              </w:r>
            </w:ins>
            <w:r w:rsidRPr="00FC43D2">
              <w:rPr>
                <w:b/>
              </w:rPr>
              <w:t xml:space="preserve"> osoby k zisteným nedostatkom, navrhnutým odporúčaniam</w:t>
            </w:r>
            <w:del w:id="225" w:author="Autor">
              <w:r w:rsidRPr="00FC43D2">
                <w:rPr>
                  <w:b/>
                </w:rPr>
                <w:delText xml:space="preserve"> </w:delText>
              </w:r>
            </w:del>
            <w:ins w:id="226" w:author="Autor">
              <w:r w:rsidR="00E41FE1">
                <w:rPr>
                  <w:b/>
                </w:rPr>
                <w:t>,</w:t>
              </w:r>
              <w:r w:rsidRPr="00FC43D2">
                <w:rPr>
                  <w:b/>
                </w:rPr>
                <w:t> </w:t>
              </w:r>
              <w:r w:rsidR="00D1701F">
                <w:rPr>
                  <w:b/>
                </w:rPr>
                <w:t>a/</w:t>
              </w:r>
            </w:ins>
            <w:r w:rsidR="00D1701F">
              <w:rPr>
                <w:b/>
              </w:rPr>
              <w:t xml:space="preserve">alebo </w:t>
            </w:r>
            <w:del w:id="227" w:author="Autor">
              <w:r w:rsidRPr="00FC43D2">
                <w:rPr>
                  <w:b/>
                </w:rPr>
                <w:delText>opatreniam a </w:delText>
              </w:r>
            </w:del>
            <w:r w:rsidRPr="00FC43D2">
              <w:rPr>
                <w:b/>
              </w:rPr>
              <w:t xml:space="preserve">k lehote na predloženie písomného zoznamu </w:t>
            </w:r>
            <w:del w:id="228" w:author="Autor">
              <w:r w:rsidRPr="00FC43D2">
                <w:rPr>
                  <w:b/>
                </w:rPr>
                <w:delText xml:space="preserve">splnených opatrení </w:delText>
              </w:r>
            </w:del>
            <w:r w:rsidR="00E41FE1">
              <w:rPr>
                <w:b/>
              </w:rPr>
              <w:t>prijatých</w:t>
            </w:r>
            <w:r w:rsidRPr="00FC43D2">
              <w:rPr>
                <w:b/>
              </w:rPr>
              <w:t xml:space="preserve"> </w:t>
            </w:r>
            <w:ins w:id="229" w:author="Autor">
              <w:r w:rsidRPr="00FC43D2">
                <w:rPr>
                  <w:b/>
                </w:rPr>
                <w:t>opatrení a</w:t>
              </w:r>
              <w:r w:rsidR="00D1701F">
                <w:rPr>
                  <w:b/>
                </w:rPr>
                <w:t>/alebo</w:t>
              </w:r>
              <w:r w:rsidR="00E41FE1">
                <w:rPr>
                  <w:b/>
                </w:rPr>
                <w:t> k lehote</w:t>
              </w:r>
              <w:r w:rsidRPr="00FC43D2">
                <w:rPr>
                  <w:b/>
                </w:rPr>
                <w:t> </w:t>
              </w:r>
            </w:ins>
            <w:r w:rsidRPr="00FC43D2">
              <w:rPr>
                <w:b/>
              </w:rPr>
              <w:t>na</w:t>
            </w:r>
            <w:r w:rsidR="00E41FE1">
              <w:rPr>
                <w:b/>
              </w:rPr>
              <w:t xml:space="preserve"> </w:t>
            </w:r>
            <w:del w:id="230" w:author="Autor">
              <w:r w:rsidRPr="00FC43D2">
                <w:rPr>
                  <w:b/>
                </w:rPr>
                <w:delText>nápravu zistených nedostatkov a na odstránenie príčin ich vzniku</w:delText>
              </w:r>
            </w:del>
            <w:ins w:id="231" w:author="Autor">
              <w:r w:rsidR="00E41FE1">
                <w:rPr>
                  <w:b/>
                </w:rPr>
                <w:t>splnenie prijatých opatrení</w:t>
              </w:r>
            </w:ins>
            <w:r w:rsidRPr="00FC43D2">
              <w:rPr>
                <w:b/>
              </w:rPr>
              <w:t xml:space="preserve"> a uvedenie odôvodnenia ich neopodstatnenosti:</w:t>
            </w:r>
          </w:p>
          <w:p w14:paraId="55772CF6" w14:textId="77777777" w:rsidR="00DE4AC8" w:rsidRPr="00FC43D2" w:rsidRDefault="00DE4AC8" w:rsidP="00DE4AC8">
            <w:pPr>
              <w:jc w:val="both"/>
              <w:rPr>
                <w:b/>
              </w:rPr>
            </w:pPr>
          </w:p>
          <w:p w14:paraId="5804BE85" w14:textId="77777777" w:rsidR="00DE4AC8" w:rsidRPr="002B0C94" w:rsidRDefault="00DE4AC8" w:rsidP="002B0C94">
            <w:pPr>
              <w:jc w:val="both"/>
              <w:rPr>
                <w:b/>
              </w:rPr>
            </w:pPr>
          </w:p>
        </w:tc>
      </w:tr>
      <w:tr w:rsidR="00E60A15" w:rsidRPr="003E1630" w14:paraId="4243F8B0" w14:textId="77777777" w:rsidTr="000D2E38">
        <w:tc>
          <w:tcPr>
            <w:tcW w:w="9212" w:type="dxa"/>
            <w:gridSpan w:val="2"/>
            <w:tcPrChange w:id="232" w:author="Autor">
              <w:tcPr>
                <w:tcW w:w="9212" w:type="dxa"/>
                <w:gridSpan w:val="2"/>
              </w:tcPr>
            </w:tcPrChange>
          </w:tcPr>
          <w:p w14:paraId="32E6D7FA" w14:textId="755F9E0A" w:rsidR="00E60A15" w:rsidRDefault="00E60A15" w:rsidP="002B0C94">
            <w:pPr>
              <w:jc w:val="both"/>
              <w:rPr>
                <w:b/>
              </w:rPr>
            </w:pPr>
            <w:r>
              <w:rPr>
                <w:b/>
              </w:rPr>
              <w:lastRenderedPageBreak/>
              <w:t>Suma nárokovaných finančných prostriedkov/deklarovaných výdavkov v žiadosti o</w:t>
            </w:r>
            <w:r w:rsidR="00AB67A3">
              <w:rPr>
                <w:b/>
              </w:rPr>
              <w:t> </w:t>
            </w:r>
            <w:r>
              <w:rPr>
                <w:b/>
              </w:rPr>
              <w:t>platbu</w:t>
            </w:r>
            <w:r w:rsidR="00AB67A3">
              <w:rPr>
                <w:b/>
              </w:rPr>
              <w:t>:</w:t>
            </w:r>
            <w:r>
              <w:rPr>
                <w:rStyle w:val="Odkaznapoznmkupodiarou"/>
                <w:b/>
              </w:rPr>
              <w:footnoteReference w:id="25"/>
            </w:r>
          </w:p>
          <w:p w14:paraId="5CF87240" w14:textId="77777777" w:rsidR="00E60A15" w:rsidRPr="00590968" w:rsidRDefault="00E60A15" w:rsidP="008B45FE"/>
        </w:tc>
      </w:tr>
      <w:tr w:rsidR="00E60A15" w:rsidRPr="003E1630" w14:paraId="635F3B24" w14:textId="77777777" w:rsidTr="000D2E38">
        <w:tc>
          <w:tcPr>
            <w:tcW w:w="9212" w:type="dxa"/>
            <w:gridSpan w:val="2"/>
            <w:tcPrChange w:id="242" w:author="Autor">
              <w:tcPr>
                <w:tcW w:w="9212" w:type="dxa"/>
                <w:gridSpan w:val="2"/>
              </w:tcPr>
            </w:tcPrChange>
          </w:tcPr>
          <w:p w14:paraId="44A83FF2" w14:textId="703ED20D" w:rsidR="00E60A15" w:rsidRDefault="00E60A15" w:rsidP="002B0C94">
            <w:pPr>
              <w:jc w:val="both"/>
              <w:rPr>
                <w:b/>
              </w:rPr>
            </w:pPr>
            <w:r>
              <w:rPr>
                <w:b/>
              </w:rPr>
              <w:t>Suma nárokovaných finančných prostriedkov/deklarovaných výdavkov, ktorá bola predmetom kontroly</w:t>
            </w:r>
            <w:r w:rsidR="00AB67A3">
              <w:rPr>
                <w:b/>
              </w:rPr>
              <w:t>:</w:t>
            </w:r>
            <w:r>
              <w:rPr>
                <w:rStyle w:val="Odkaznapoznmkupodiarou"/>
                <w:b/>
              </w:rPr>
              <w:footnoteReference w:id="26"/>
            </w:r>
          </w:p>
          <w:p w14:paraId="05A9EFC0" w14:textId="77777777" w:rsidR="00E60A15" w:rsidRPr="003A6698" w:rsidRDefault="00E60A15" w:rsidP="008B45FE"/>
        </w:tc>
      </w:tr>
      <w:tr w:rsidR="00E60A15" w:rsidRPr="003E1630" w14:paraId="566D9A80" w14:textId="77777777" w:rsidTr="000D2E38">
        <w:tc>
          <w:tcPr>
            <w:tcW w:w="9212" w:type="dxa"/>
            <w:gridSpan w:val="2"/>
            <w:tcPrChange w:id="249" w:author="Autor">
              <w:tcPr>
                <w:tcW w:w="9212" w:type="dxa"/>
                <w:gridSpan w:val="2"/>
              </w:tcPr>
            </w:tcPrChange>
          </w:tcPr>
          <w:p w14:paraId="576CBC3A" w14:textId="350D36A2" w:rsidR="00E60A15" w:rsidRDefault="00E60A15" w:rsidP="008B45FE">
            <w:pPr>
              <w:rPr>
                <w:b/>
              </w:rPr>
            </w:pPr>
            <w:r>
              <w:rPr>
                <w:b/>
              </w:rPr>
              <w:t>Oprávnené výdavky</w:t>
            </w:r>
            <w:r w:rsidR="00AB67A3">
              <w:rPr>
                <w:b/>
              </w:rPr>
              <w:t>:</w:t>
            </w:r>
            <w:r>
              <w:rPr>
                <w:rStyle w:val="Odkaznapoznmkupodiarou"/>
                <w:b/>
              </w:rPr>
              <w:footnoteReference w:id="27"/>
            </w:r>
            <w:r>
              <w:rPr>
                <w:b/>
              </w:rPr>
              <w:t xml:space="preserve"> </w:t>
            </w:r>
          </w:p>
          <w:p w14:paraId="017DE959" w14:textId="77777777" w:rsidR="00E60A15" w:rsidRPr="00590968" w:rsidRDefault="00E60A15" w:rsidP="008B45FE"/>
        </w:tc>
      </w:tr>
      <w:tr w:rsidR="00E60A15" w:rsidRPr="003E1630" w14:paraId="036F42E9" w14:textId="77777777" w:rsidTr="000D2E38">
        <w:tc>
          <w:tcPr>
            <w:tcW w:w="9212" w:type="dxa"/>
            <w:gridSpan w:val="2"/>
            <w:tcPrChange w:id="254" w:author="Autor">
              <w:tcPr>
                <w:tcW w:w="9212" w:type="dxa"/>
                <w:gridSpan w:val="2"/>
              </w:tcPr>
            </w:tcPrChange>
          </w:tcPr>
          <w:p w14:paraId="45CD0FEB" w14:textId="56F5ACB5" w:rsidR="00E60A15" w:rsidRDefault="00E60A15" w:rsidP="008B45FE">
            <w:pPr>
              <w:rPr>
                <w:b/>
              </w:rPr>
            </w:pPr>
            <w:r>
              <w:rPr>
                <w:b/>
              </w:rPr>
              <w:t>N</w:t>
            </w:r>
            <w:r w:rsidRPr="00F14440">
              <w:rPr>
                <w:b/>
              </w:rPr>
              <w:t>eoprávnen</w:t>
            </w:r>
            <w:r>
              <w:rPr>
                <w:b/>
              </w:rPr>
              <w:t>é</w:t>
            </w:r>
            <w:r w:rsidRPr="00F14440">
              <w:rPr>
                <w:b/>
              </w:rPr>
              <w:t xml:space="preserve"> výdavk</w:t>
            </w:r>
            <w:r>
              <w:rPr>
                <w:b/>
              </w:rPr>
              <w:t>y</w:t>
            </w:r>
            <w:r w:rsidR="00AB67A3">
              <w:rPr>
                <w:b/>
              </w:rPr>
              <w:t>:</w:t>
            </w:r>
            <w:r>
              <w:rPr>
                <w:rStyle w:val="Odkaznapoznmkupodiarou"/>
                <w:b/>
              </w:rPr>
              <w:footnoteReference w:id="28"/>
            </w:r>
          </w:p>
          <w:p w14:paraId="66E8937E" w14:textId="77777777" w:rsidR="00E60A15" w:rsidRPr="001E79DB" w:rsidRDefault="00E60A15" w:rsidP="008B45FE"/>
        </w:tc>
      </w:tr>
      <w:tr w:rsidR="004F3755" w:rsidRPr="003E1630" w14:paraId="708AF107" w14:textId="77777777" w:rsidTr="000D2E38">
        <w:tc>
          <w:tcPr>
            <w:tcW w:w="9212" w:type="dxa"/>
            <w:gridSpan w:val="2"/>
            <w:tcPrChange w:id="259" w:author="Autor">
              <w:tcPr>
                <w:tcW w:w="9212" w:type="dxa"/>
                <w:gridSpan w:val="2"/>
              </w:tcPr>
            </w:tcPrChange>
          </w:tcPr>
          <w:p w14:paraId="5E669AF7" w14:textId="77777777" w:rsidR="00600E35" w:rsidRPr="00FC43D2" w:rsidRDefault="004F3755" w:rsidP="000B085D">
            <w:pPr>
              <w:rPr>
                <w:b/>
              </w:rPr>
            </w:pPr>
            <w:r w:rsidRPr="00FC43D2">
              <w:rPr>
                <w:b/>
              </w:rPr>
              <w:t>Závery z</w:t>
            </w:r>
            <w:r w:rsidR="00D94E5B" w:rsidRPr="00FC43D2">
              <w:rPr>
                <w:b/>
              </w:rPr>
              <w:t> </w:t>
            </w:r>
            <w:r w:rsidRPr="00FC43D2">
              <w:rPr>
                <w:b/>
              </w:rPr>
              <w:t>kontroly</w:t>
            </w:r>
            <w:r w:rsidR="00D94E5B" w:rsidRPr="00FC43D2">
              <w:rPr>
                <w:b/>
              </w:rPr>
              <w:t>:</w:t>
            </w:r>
            <w:r w:rsidR="0096190E" w:rsidRPr="00FC43D2">
              <w:rPr>
                <w:rStyle w:val="Odkaznapoznmkupodiarou"/>
                <w:b/>
              </w:rPr>
              <w:footnoteReference w:id="29"/>
            </w:r>
          </w:p>
          <w:p w14:paraId="2153EA05" w14:textId="77777777" w:rsidR="00600E35" w:rsidRPr="00FC43D2" w:rsidRDefault="00600E35" w:rsidP="000B085D">
            <w:pPr>
              <w:rPr>
                <w:b/>
              </w:rPr>
            </w:pPr>
          </w:p>
          <w:p w14:paraId="2B45980F" w14:textId="77777777" w:rsidR="004F3755" w:rsidRPr="00FC43D2" w:rsidRDefault="004F3755" w:rsidP="00DB42F6">
            <w:pPr>
              <w:rPr>
                <w:b/>
              </w:rPr>
            </w:pPr>
          </w:p>
          <w:p w14:paraId="27E753EA" w14:textId="77777777" w:rsidR="004F3755" w:rsidRPr="00FC43D2" w:rsidRDefault="004F3755"/>
        </w:tc>
      </w:tr>
      <w:tr w:rsidR="00A84CBA" w:rsidRPr="003E1630" w14:paraId="5C15A975" w14:textId="77777777" w:rsidTr="00FC43D2">
        <w:trPr>
          <w:gridAfter w:val="1"/>
          <w:wAfter w:w="37" w:type="dxa"/>
          <w:del w:id="260" w:author="Autor"/>
        </w:trPr>
        <w:tc>
          <w:tcPr>
            <w:tcW w:w="9212" w:type="dxa"/>
          </w:tcPr>
          <w:p w14:paraId="26EC8E23" w14:textId="77777777" w:rsidR="00A84CBA" w:rsidRPr="00FC43D2" w:rsidRDefault="00C95D5B" w:rsidP="002B0C94">
            <w:pPr>
              <w:jc w:val="both"/>
              <w:rPr>
                <w:del w:id="261" w:author="Autor"/>
              </w:rPr>
            </w:pPr>
            <w:del w:id="262" w:author="Autor">
              <w:r w:rsidRPr="00FC43D2">
                <w:rPr>
                  <w:b/>
                </w:rPr>
                <w:delText>Overenie súladu s </w:delText>
              </w:r>
            </w:del>
            <w:customXmlDelRangeStart w:id="263" w:author="Autor"/>
            <w:sdt>
              <w:sdtPr>
                <w:rPr>
                  <w:b/>
                </w:rPr>
                <w:id w:val="-1888255703"/>
                <w:placeholder>
                  <w:docPart w:val="48A65B831A8145A5A37F6551A74D039B"/>
                </w:placeholder>
                <w:showingPlcHdr/>
                <w:dropDownList>
                  <w:listItem w:value="Vyberte položku."/>
                  <w:listItem w:displayText="uzatvorenou zmluvou o poskytnutí NFP" w:value="uzatvorenou zmluvou o poskytnutí NFP"/>
                  <w:listItem w:displayText="právoplatným rozhodnutím o schválení žiadosti o NFP" w:value="právoplatným rozhodnutím o schválení žiadosti o NFP"/>
                </w:dropDownList>
              </w:sdtPr>
              <w:sdtEndPr/>
              <w:sdtContent>
                <w:customXmlDelRangeEnd w:id="263"/>
                <w:del w:id="264" w:author="Autor">
                  <w:r w:rsidR="00FB6DAC" w:rsidRPr="00FC43D2">
                    <w:rPr>
                      <w:rStyle w:val="Zstupntext"/>
                      <w:color w:val="4F81BD" w:themeColor="accent1"/>
                    </w:rPr>
                    <w:delText>Vyberte položku.</w:delText>
                  </w:r>
                </w:del>
                <w:customXmlDelRangeStart w:id="265" w:author="Autor"/>
              </w:sdtContent>
            </w:sdt>
            <w:customXmlDelRangeEnd w:id="265"/>
            <w:del w:id="266" w:author="Autor">
              <w:r w:rsidR="00A367C2" w:rsidRPr="00FC43D2">
                <w:rPr>
                  <w:rStyle w:val="Zstupntext"/>
                  <w:b/>
                  <w:color w:val="4F81BD" w:themeColor="accent1"/>
                </w:rPr>
                <w:delText xml:space="preserve"> </w:delText>
              </w:r>
              <w:r w:rsidRPr="00FC43D2">
                <w:rPr>
                  <w:b/>
                </w:rPr>
                <w:delText xml:space="preserve">v súlade so stanovenými cieľmi </w:delText>
              </w:r>
              <w:r w:rsidR="00F570C7" w:rsidRPr="00FC43D2">
                <w:rPr>
                  <w:b/>
                </w:rPr>
                <w:delText xml:space="preserve">kontroly </w:delText>
              </w:r>
            </w:del>
            <w:customXmlDelRangeStart w:id="267" w:author="Autor"/>
            <w:sdt>
              <w:sdtPr>
                <w:rPr>
                  <w:b/>
                </w:rPr>
                <w:id w:val="1791321759"/>
                <w:placeholder>
                  <w:docPart w:val="48A65B831A8145A5A37F6551A74D039B"/>
                </w:placeholder>
                <w:showingPlcHdr/>
                <w:dropDownList>
                  <w:listItem w:value="Vyberte položku."/>
                  <w:listItem w:displayText="bolo" w:value="bolo"/>
                  <w:listItem w:displayText="nebolo" w:value="nebolo"/>
                </w:dropDownList>
              </w:sdtPr>
              <w:sdtEndPr/>
              <w:sdtContent>
                <w:customXmlDelRangeEnd w:id="267"/>
                <w:del w:id="268" w:author="Autor">
                  <w:r w:rsidR="005D0B14" w:rsidRPr="00FC43D2">
                    <w:rPr>
                      <w:rStyle w:val="Zstupntext"/>
                      <w:color w:val="4F81BD" w:themeColor="accent1"/>
                    </w:rPr>
                    <w:delText>Vyberte položku.</w:delText>
                  </w:r>
                </w:del>
                <w:customXmlDelRangeStart w:id="269" w:author="Autor"/>
              </w:sdtContent>
            </w:sdt>
            <w:customXmlDelRangeEnd w:id="269"/>
            <w:del w:id="270" w:author="Autor">
              <w:r w:rsidRPr="00FC43D2">
                <w:rPr>
                  <w:b/>
                </w:rPr>
                <w:delText xml:space="preserve"> vykonané na osobitnom kontrolnom zozname.</w:delText>
              </w:r>
              <w:r w:rsidR="00A84CBA" w:rsidRPr="00FC43D2">
                <w:rPr>
                  <w:rStyle w:val="Odkaznapoznmkupodiarou"/>
                  <w:b/>
                </w:rPr>
                <w:footnoteReference w:id="30"/>
              </w:r>
              <w:r w:rsidR="00A84CBA" w:rsidRPr="00FC43D2">
                <w:rPr>
                  <w:b/>
                </w:rPr>
                <w:delText xml:space="preserve"> </w:delText>
              </w:r>
            </w:del>
          </w:p>
        </w:tc>
      </w:tr>
      <w:tr w:rsidR="004F3755" w:rsidRPr="003E1630" w14:paraId="0ABE5DF5" w14:textId="77777777" w:rsidTr="000D2E38">
        <w:tc>
          <w:tcPr>
            <w:tcW w:w="9212" w:type="dxa"/>
            <w:gridSpan w:val="2"/>
            <w:tcPrChange w:id="273" w:author="Autor">
              <w:tcPr>
                <w:tcW w:w="9212" w:type="dxa"/>
                <w:gridSpan w:val="2"/>
              </w:tcPr>
            </w:tcPrChange>
          </w:tcPr>
          <w:p w14:paraId="6C1FE406" w14:textId="44D517A6" w:rsidR="004F3755" w:rsidRPr="00E75D97" w:rsidRDefault="004F3755" w:rsidP="002B0C94">
            <w:pPr>
              <w:jc w:val="both"/>
              <w:rPr>
                <w:b/>
              </w:rPr>
            </w:pPr>
            <w:r w:rsidRPr="00E75D97">
              <w:rPr>
                <w:b/>
              </w:rPr>
              <w:t xml:space="preserve">Zoznam </w:t>
            </w:r>
            <w:r w:rsidR="000D7BB1" w:rsidRPr="00E75D97">
              <w:rPr>
                <w:b/>
              </w:rPr>
              <w:t xml:space="preserve">kontrolovaných </w:t>
            </w:r>
            <w:r w:rsidRPr="00E75D97">
              <w:rPr>
                <w:b/>
              </w:rPr>
              <w:t>dokladov a iných písomností vzťahujúcich sa k predmetu kontroly</w:t>
            </w:r>
            <w:r w:rsidR="00AB67A3" w:rsidRPr="00E75D97">
              <w:rPr>
                <w:b/>
              </w:rPr>
              <w:t>:</w:t>
            </w:r>
            <w:r w:rsidRPr="00E75D97">
              <w:rPr>
                <w:rStyle w:val="Odkaznapoznmkupodiarou"/>
                <w:b/>
              </w:rPr>
              <w:footnoteReference w:id="31"/>
            </w:r>
          </w:p>
          <w:p w14:paraId="1E7BB43E" w14:textId="77777777" w:rsidR="004F3755" w:rsidRPr="00E75D97" w:rsidRDefault="004F3755" w:rsidP="00DB42F6"/>
        </w:tc>
      </w:tr>
      <w:tr w:rsidR="004F3755" w:rsidRPr="003E1630" w14:paraId="5C5C3AA6" w14:textId="77777777" w:rsidTr="000D2E38">
        <w:tc>
          <w:tcPr>
            <w:tcW w:w="9212" w:type="dxa"/>
            <w:gridSpan w:val="2"/>
            <w:tcPrChange w:id="274" w:author="Autor">
              <w:tcPr>
                <w:tcW w:w="9212" w:type="dxa"/>
                <w:gridSpan w:val="2"/>
              </w:tcPr>
            </w:tcPrChange>
          </w:tcPr>
          <w:p w14:paraId="442732A8" w14:textId="6E07699B" w:rsidR="004F3755" w:rsidRPr="00E75D97" w:rsidRDefault="004F3755" w:rsidP="00DB42F6">
            <w:pPr>
              <w:rPr>
                <w:b/>
              </w:rPr>
            </w:pPr>
            <w:r w:rsidRPr="00E75D97">
              <w:rPr>
                <w:b/>
              </w:rPr>
              <w:lastRenderedPageBreak/>
              <w:t xml:space="preserve">Zoznam </w:t>
            </w:r>
            <w:del w:id="275" w:author="Autor">
              <w:r w:rsidRPr="003E1630">
                <w:rPr>
                  <w:b/>
                </w:rPr>
                <w:delText>príloh</w:delText>
              </w:r>
            </w:del>
            <w:ins w:id="276" w:author="Autor">
              <w:r w:rsidRPr="00E75D97">
                <w:rPr>
                  <w:b/>
                </w:rPr>
                <w:t>p</w:t>
              </w:r>
              <w:r w:rsidR="00B86F9B" w:rsidRPr="00E75D97">
                <w:rPr>
                  <w:b/>
                </w:rPr>
                <w:t>odkladov</w:t>
              </w:r>
            </w:ins>
            <w:r w:rsidRPr="00E75D97">
              <w:rPr>
                <w:b/>
              </w:rPr>
              <w:t xml:space="preserve"> preukazujúcich </w:t>
            </w:r>
            <w:ins w:id="277" w:author="Autor">
              <w:r w:rsidR="00B86F9B" w:rsidRPr="00E75D97">
                <w:rPr>
                  <w:b/>
                </w:rPr>
                <w:t xml:space="preserve">zistené </w:t>
              </w:r>
            </w:ins>
            <w:r w:rsidRPr="00E75D97">
              <w:rPr>
                <w:b/>
              </w:rPr>
              <w:t>nedostatky</w:t>
            </w:r>
            <w:del w:id="278" w:author="Autor">
              <w:r w:rsidRPr="003E1630">
                <w:rPr>
                  <w:b/>
                </w:rPr>
                <w:delText xml:space="preserve"> zistené kontrolou</w:delText>
              </w:r>
            </w:del>
            <w:r w:rsidR="00AB67A3" w:rsidRPr="00E75D97">
              <w:rPr>
                <w:b/>
              </w:rPr>
              <w:t>:</w:t>
            </w:r>
            <w:r w:rsidRPr="00E75D97">
              <w:rPr>
                <w:rStyle w:val="Odkaznapoznmkupodiarou"/>
                <w:b/>
              </w:rPr>
              <w:footnoteReference w:id="32"/>
            </w:r>
            <w:r w:rsidRPr="00E75D97">
              <w:rPr>
                <w:b/>
              </w:rPr>
              <w:t xml:space="preserve"> </w:t>
            </w:r>
          </w:p>
          <w:p w14:paraId="2ECF28C8" w14:textId="77777777" w:rsidR="004F3755" w:rsidRPr="00E75D97" w:rsidRDefault="004F3755" w:rsidP="00DB42F6"/>
        </w:tc>
      </w:tr>
      <w:tr w:rsidR="004F3755" w:rsidRPr="003E1630" w14:paraId="5BAA11E7" w14:textId="77777777" w:rsidTr="000D2E38">
        <w:tc>
          <w:tcPr>
            <w:tcW w:w="9212" w:type="dxa"/>
            <w:gridSpan w:val="2"/>
            <w:tcPrChange w:id="285" w:author="Autor">
              <w:tcPr>
                <w:tcW w:w="9212" w:type="dxa"/>
                <w:gridSpan w:val="2"/>
              </w:tcPr>
            </w:tcPrChange>
          </w:tcPr>
          <w:p w14:paraId="5942E2C5" w14:textId="0BA65D05" w:rsidR="004F3755" w:rsidRPr="00E75D97" w:rsidRDefault="004F3755" w:rsidP="002B0C94">
            <w:pPr>
              <w:jc w:val="both"/>
              <w:rPr>
                <w:b/>
              </w:rPr>
            </w:pPr>
            <w:r w:rsidRPr="00E75D97">
              <w:rPr>
                <w:b/>
              </w:rPr>
              <w:t>Lehota na predloženie písomn</w:t>
            </w:r>
            <w:r w:rsidR="00845289" w:rsidRPr="00E75D97">
              <w:rPr>
                <w:b/>
              </w:rPr>
              <w:t>ého zoznamu</w:t>
            </w:r>
            <w:r w:rsidRPr="00E75D97">
              <w:rPr>
                <w:b/>
              </w:rPr>
              <w:t xml:space="preserve">  </w:t>
            </w:r>
            <w:del w:id="286" w:author="Autor">
              <w:r w:rsidRPr="003E1630">
                <w:rPr>
                  <w:b/>
                </w:rPr>
                <w:delText>splnených opatren</w:delText>
              </w:r>
              <w:r w:rsidR="00845289">
                <w:rPr>
                  <w:b/>
                </w:rPr>
                <w:delText>í</w:delText>
              </w:r>
              <w:r w:rsidRPr="003E1630">
                <w:rPr>
                  <w:b/>
                </w:rPr>
                <w:delText xml:space="preserve"> </w:delText>
              </w:r>
            </w:del>
            <w:r w:rsidR="009B19B9" w:rsidRPr="00E75D97">
              <w:rPr>
                <w:b/>
              </w:rPr>
              <w:t xml:space="preserve">prijatých </w:t>
            </w:r>
            <w:del w:id="287" w:author="Autor">
              <w:r w:rsidRPr="003E1630">
                <w:rPr>
                  <w:b/>
                </w:rPr>
                <w:delText xml:space="preserve">na nápravu </w:delText>
              </w:r>
              <w:r w:rsidR="009C6C67">
                <w:rPr>
                  <w:b/>
                </w:rPr>
                <w:delText xml:space="preserve">zistených </w:delText>
              </w:r>
              <w:r w:rsidRPr="003E1630">
                <w:rPr>
                  <w:b/>
                </w:rPr>
                <w:delText>nedostatkov a </w:delText>
              </w:r>
              <w:r w:rsidR="009C6C67">
                <w:rPr>
                  <w:b/>
                </w:rPr>
                <w:delText>na</w:delText>
              </w:r>
              <w:r w:rsidRPr="003E1630">
                <w:rPr>
                  <w:b/>
                </w:rPr>
                <w:delText> odstránen</w:delText>
              </w:r>
              <w:r w:rsidR="009C6C67">
                <w:rPr>
                  <w:b/>
                </w:rPr>
                <w:delText>ie</w:delText>
              </w:r>
              <w:r w:rsidRPr="003E1630">
                <w:rPr>
                  <w:b/>
                </w:rPr>
                <w:delText xml:space="preserve"> príčin ich vzniku</w:delText>
              </w:r>
              <w:r w:rsidR="000D7BB1">
                <w:rPr>
                  <w:b/>
                </w:rPr>
                <w:delText xml:space="preserve"> so zohľadnením opodstatnených námietok</w:delText>
              </w:r>
            </w:del>
            <w:ins w:id="288" w:author="Autor">
              <w:r w:rsidRPr="00E75D97">
                <w:rPr>
                  <w:b/>
                </w:rPr>
                <w:t>opatren</w:t>
              </w:r>
              <w:r w:rsidR="00845289" w:rsidRPr="00E75D97">
                <w:rPr>
                  <w:b/>
                </w:rPr>
                <w:t>í</w:t>
              </w:r>
            </w:ins>
            <w:r w:rsidR="00AB67A3" w:rsidRPr="00E75D97">
              <w:rPr>
                <w:b/>
              </w:rPr>
              <w:t>:</w:t>
            </w:r>
            <w:r w:rsidRPr="00E75D97">
              <w:rPr>
                <w:rStyle w:val="Odkaznapoznmkupodiarou"/>
                <w:b/>
              </w:rPr>
              <w:footnoteReference w:id="33"/>
            </w:r>
            <w:r w:rsidRPr="00E75D97">
              <w:rPr>
                <w:b/>
              </w:rPr>
              <w:t xml:space="preserve"> </w:t>
            </w:r>
          </w:p>
          <w:p w14:paraId="7602920E" w14:textId="77777777" w:rsidR="004F3755" w:rsidRPr="00E75D97" w:rsidRDefault="004F3755" w:rsidP="00DB42F6"/>
        </w:tc>
      </w:tr>
      <w:tr w:rsidR="009B19B9" w:rsidRPr="003E1630" w14:paraId="48163BD6" w14:textId="77777777" w:rsidTr="00FC43D2">
        <w:trPr>
          <w:ins w:id="292" w:author="Autor"/>
        </w:trPr>
        <w:tc>
          <w:tcPr>
            <w:tcW w:w="9212" w:type="dxa"/>
            <w:gridSpan w:val="2"/>
          </w:tcPr>
          <w:p w14:paraId="18026B71" w14:textId="1536BB0A" w:rsidR="009B19B9" w:rsidRPr="00E75D97" w:rsidRDefault="009B19B9" w:rsidP="002B0C94">
            <w:pPr>
              <w:jc w:val="both"/>
              <w:rPr>
                <w:ins w:id="293" w:author="Autor"/>
                <w:b/>
              </w:rPr>
            </w:pPr>
            <w:ins w:id="294" w:author="Autor">
              <w:r w:rsidRPr="00E75D97">
                <w:rPr>
                  <w:b/>
                </w:rPr>
                <w:t>Lehota na spln</w:t>
              </w:r>
              <w:r w:rsidR="00E15F43" w:rsidRPr="00E75D97">
                <w:rPr>
                  <w:b/>
                </w:rPr>
                <w:t>e</w:t>
              </w:r>
              <w:r w:rsidRPr="00E75D97">
                <w:rPr>
                  <w:b/>
                </w:rPr>
                <w:t>nie prijatých opatrení:</w:t>
              </w:r>
            </w:ins>
          </w:p>
          <w:p w14:paraId="371F5540" w14:textId="77777777" w:rsidR="009B19B9" w:rsidRPr="00E75D97" w:rsidRDefault="009B19B9" w:rsidP="002B0C94">
            <w:pPr>
              <w:jc w:val="both"/>
              <w:rPr>
                <w:ins w:id="295" w:author="Autor"/>
                <w:b/>
              </w:rPr>
            </w:pPr>
          </w:p>
        </w:tc>
      </w:tr>
      <w:tr w:rsidR="004F3755" w:rsidRPr="003E1630" w14:paraId="0B2D76E6" w14:textId="77777777" w:rsidTr="000D2E38">
        <w:tc>
          <w:tcPr>
            <w:tcW w:w="9212" w:type="dxa"/>
            <w:gridSpan w:val="2"/>
            <w:tcPrChange w:id="296" w:author="Autor">
              <w:tcPr>
                <w:tcW w:w="9212" w:type="dxa"/>
                <w:gridSpan w:val="2"/>
              </w:tcPr>
            </w:tcPrChange>
          </w:tcPr>
          <w:p w14:paraId="267DBDA3" w14:textId="0312AFB7" w:rsidR="004F3755" w:rsidRPr="00E75D97" w:rsidRDefault="004F3755" w:rsidP="002B0C94">
            <w:pPr>
              <w:jc w:val="both"/>
              <w:rPr>
                <w:b/>
              </w:rPr>
            </w:pPr>
            <w:r w:rsidRPr="00E75D97">
              <w:rPr>
                <w:b/>
              </w:rPr>
              <w:t xml:space="preserve">Dátum </w:t>
            </w:r>
            <w:r w:rsidR="00AF386B" w:rsidRPr="00E75D97">
              <w:rPr>
                <w:b/>
              </w:rPr>
              <w:t>doru</w:t>
            </w:r>
            <w:r w:rsidR="00AF386B" w:rsidRPr="00D11282">
              <w:rPr>
                <w:b/>
              </w:rPr>
              <w:t xml:space="preserve">čenia </w:t>
            </w:r>
            <w:r w:rsidRPr="00D11282">
              <w:rPr>
                <w:b/>
              </w:rPr>
              <w:t xml:space="preserve">návrhu </w:t>
            </w:r>
            <w:sdt>
              <w:sdtPr>
                <w:rPr>
                  <w:b/>
                </w:rPr>
                <w:id w:val="1298803604"/>
                <w:placeholder>
                  <w:docPart w:val="FF43EC5E09DB4FCDB029CDA14167DB47"/>
                </w:placeholder>
                <w:showingPlcHdr/>
                <w:comboBox>
                  <w:listItem w:value="Vyberte položku."/>
                  <w:listItem w:displayText="čiastkovej správy z kontroly" w:value="čiastkovej správy z kontroly"/>
                  <w:listItem w:displayText="správy z kontroly" w:value="správy z kontroly"/>
                </w:comboBox>
              </w:sdtPr>
              <w:sdtEndPr/>
              <w:sdtContent>
                <w:r w:rsidR="00BC1CE7" w:rsidRPr="000D2E38">
                  <w:rPr>
                    <w:rStyle w:val="Zstupntext"/>
                    <w:rPrChange w:id="297" w:author="Autor">
                      <w:rPr>
                        <w:b/>
                        <w:color w:val="4F81BD" w:themeColor="accent1"/>
                      </w:rPr>
                    </w:rPrChange>
                  </w:rPr>
                  <w:t>Vyberte položku.</w:t>
                </w:r>
              </w:sdtContent>
            </w:sdt>
            <w:ins w:id="298" w:author="Autor">
              <w:r w:rsidR="008078C1" w:rsidRPr="00D11282">
                <w:rPr>
                  <w:b/>
                </w:rPr>
                <w:t xml:space="preserve"> na oboznámenie </w:t>
              </w:r>
              <w:r w:rsidR="00F82E64" w:rsidRPr="00BC1CE7">
                <w:rPr>
                  <w:b/>
                </w:rPr>
                <w:t xml:space="preserve">povinnej </w:t>
              </w:r>
              <w:r w:rsidR="008078C1" w:rsidRPr="00D11282">
                <w:rPr>
                  <w:b/>
                </w:rPr>
                <w:t xml:space="preserve"> osob</w:t>
              </w:r>
              <w:r w:rsidR="001B3C78" w:rsidRPr="00BC1CE7">
                <w:rPr>
                  <w:b/>
                </w:rPr>
                <w:t>e</w:t>
              </w:r>
            </w:ins>
            <w:r w:rsidR="006C4D36" w:rsidRPr="00D11282">
              <w:rPr>
                <w:b/>
              </w:rPr>
              <w:t>:</w:t>
            </w:r>
            <w:r w:rsidRPr="00D11282">
              <w:rPr>
                <w:rStyle w:val="Odkaznapoznmkupodiarou"/>
                <w:b/>
              </w:rPr>
              <w:footnoteReference w:id="34"/>
            </w:r>
            <w:r w:rsidRPr="00E75D97">
              <w:rPr>
                <w:b/>
              </w:rPr>
              <w:t xml:space="preserve"> </w:t>
            </w:r>
          </w:p>
          <w:p w14:paraId="40E0CD36" w14:textId="77777777" w:rsidR="004F3755" w:rsidRPr="00E75D97" w:rsidRDefault="004F3755" w:rsidP="00DB42F6"/>
        </w:tc>
      </w:tr>
    </w:tbl>
    <w:p w14:paraId="6A3706B5" w14:textId="77777777" w:rsidR="008A21A6" w:rsidRDefault="008A21A6" w:rsidP="008A21A6">
      <w:pPr>
        <w:rPr>
          <w:b/>
        </w:rPr>
      </w:pPr>
    </w:p>
    <w:tbl>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Change w:id="302" w:author="Autor">
          <w:tblPr>
            <w:tblStyle w:val="Mriekatabuky"/>
            <w:tblpPr w:leftFromText="141" w:rightFromText="141" w:vertAnchor="text" w:horzAnchor="margin" w:tblpYSpec="outside"/>
            <w:tblW w:w="0" w:type="auto"/>
            <w:shd w:val="clear" w:color="auto" w:fill="B2A1C7" w:themeFill="accent4" w:themeFillTint="99"/>
            <w:tblLook w:val="04A0" w:firstRow="1" w:lastRow="0" w:firstColumn="1" w:lastColumn="0" w:noHBand="0" w:noVBand="1"/>
          </w:tblPr>
        </w:tblPrChange>
      </w:tblPr>
      <w:tblGrid>
        <w:gridCol w:w="9212"/>
        <w:tblGridChange w:id="303">
          <w:tblGrid>
            <w:gridCol w:w="9062"/>
          </w:tblGrid>
        </w:tblGridChange>
      </w:tblGrid>
      <w:tr w:rsidR="004F3755" w14:paraId="6726B98B" w14:textId="77777777" w:rsidTr="000D2E38">
        <w:tc>
          <w:tcPr>
            <w:tcW w:w="9212" w:type="dxa"/>
            <w:shd w:val="clear" w:color="auto" w:fill="B2A1C7" w:themeFill="accent4" w:themeFillTint="99"/>
            <w:tcPrChange w:id="304" w:author="Autor">
              <w:tcPr>
                <w:tcW w:w="9212" w:type="dxa"/>
                <w:shd w:val="clear" w:color="auto" w:fill="B2A1C7" w:themeFill="accent4" w:themeFillTint="99"/>
              </w:tcPr>
            </w:tcPrChange>
          </w:tcPr>
          <w:p w14:paraId="5C092D96" w14:textId="77777777" w:rsidR="004F3755" w:rsidRDefault="004F3755" w:rsidP="004F3755">
            <w:pPr>
              <w:rPr>
                <w:b/>
              </w:rPr>
            </w:pPr>
            <w:r>
              <w:rPr>
                <w:b/>
              </w:rPr>
              <w:t xml:space="preserve">Údaje o osobách zodpovedných za vykonanie kontroly </w:t>
            </w:r>
          </w:p>
        </w:tc>
      </w:tr>
    </w:tbl>
    <w:tbl>
      <w:tblPr>
        <w:tblStyle w:val="Mriekatabuky"/>
        <w:tblW w:w="9072" w:type="dxa"/>
        <w:tblInd w:w="108" w:type="dxa"/>
        <w:tblLayout w:type="fixed"/>
        <w:tblLook w:val="04A0" w:firstRow="1" w:lastRow="0" w:firstColumn="1" w:lastColumn="0" w:noHBand="0" w:noVBand="1"/>
        <w:tblPrChange w:id="305" w:author="Autor">
          <w:tblPr>
            <w:tblStyle w:val="Mriekatabuky"/>
            <w:tblW w:w="9072" w:type="dxa"/>
            <w:tblInd w:w="108" w:type="dxa"/>
            <w:tblLayout w:type="fixed"/>
            <w:tblLook w:val="04A0" w:firstRow="1" w:lastRow="0" w:firstColumn="1" w:lastColumn="0" w:noHBand="0" w:noVBand="1"/>
          </w:tblPr>
        </w:tblPrChange>
      </w:tblPr>
      <w:tblGrid>
        <w:gridCol w:w="2977"/>
        <w:gridCol w:w="2126"/>
        <w:gridCol w:w="1843"/>
        <w:gridCol w:w="2126"/>
        <w:tblGridChange w:id="306">
          <w:tblGrid>
            <w:gridCol w:w="2977"/>
            <w:gridCol w:w="2126"/>
            <w:gridCol w:w="1843"/>
            <w:gridCol w:w="2126"/>
          </w:tblGrid>
        </w:tblGridChange>
      </w:tblGrid>
      <w:tr w:rsidR="00860EC2" w14:paraId="41577272" w14:textId="77777777" w:rsidTr="000D2E38">
        <w:tc>
          <w:tcPr>
            <w:tcW w:w="2977" w:type="dxa"/>
            <w:tcPrChange w:id="307" w:author="Autor">
              <w:tcPr>
                <w:tcW w:w="2977" w:type="dxa"/>
              </w:tcPr>
            </w:tcPrChange>
          </w:tcPr>
          <w:p w14:paraId="53A8F278" w14:textId="5529CD2F" w:rsidR="00860EC2" w:rsidRDefault="00860EC2" w:rsidP="00AB67A3">
            <w:pPr>
              <w:pStyle w:val="Odsekzoznamu"/>
              <w:ind w:left="0"/>
            </w:pPr>
            <w:r>
              <w:t>Kontrolu vykonal:</w:t>
            </w:r>
            <w:r>
              <w:rPr>
                <w:rStyle w:val="Odkaznapoznmkupodiarou"/>
              </w:rPr>
              <w:footnoteReference w:id="35"/>
            </w:r>
            <w:r>
              <w:t xml:space="preserve"> </w:t>
            </w:r>
          </w:p>
        </w:tc>
        <w:tc>
          <w:tcPr>
            <w:tcW w:w="2126" w:type="dxa"/>
            <w:tcPrChange w:id="316" w:author="Autor">
              <w:tcPr>
                <w:tcW w:w="2126" w:type="dxa"/>
              </w:tcPr>
            </w:tcPrChange>
          </w:tcPr>
          <w:p w14:paraId="136AD1CB" w14:textId="3FB16A94" w:rsidR="00860EC2" w:rsidRDefault="00860EC2" w:rsidP="00AB67A3">
            <w:pPr>
              <w:pStyle w:val="Odsekzoznamu"/>
              <w:ind w:left="0"/>
            </w:pPr>
            <w:r>
              <w:t>Pozícia:</w:t>
            </w:r>
            <w:r>
              <w:rPr>
                <w:rStyle w:val="Odkaznapoznmkupodiarou"/>
              </w:rPr>
              <w:footnoteReference w:id="36"/>
            </w:r>
          </w:p>
        </w:tc>
        <w:tc>
          <w:tcPr>
            <w:tcW w:w="1843" w:type="dxa"/>
            <w:tcPrChange w:id="327" w:author="Autor">
              <w:tcPr>
                <w:tcW w:w="1843" w:type="dxa"/>
              </w:tcPr>
            </w:tcPrChange>
          </w:tcPr>
          <w:p w14:paraId="03FF1751" w14:textId="77777777" w:rsidR="00860EC2" w:rsidRDefault="00860EC2" w:rsidP="003B1B5B">
            <w:pPr>
              <w:pStyle w:val="Odsekzoznamu"/>
              <w:ind w:left="0"/>
            </w:pPr>
            <w:r>
              <w:t>Podpis:</w:t>
            </w:r>
          </w:p>
        </w:tc>
        <w:tc>
          <w:tcPr>
            <w:tcW w:w="2126" w:type="dxa"/>
            <w:tcPrChange w:id="328" w:author="Autor">
              <w:tcPr>
                <w:tcW w:w="2126" w:type="dxa"/>
              </w:tcPr>
            </w:tcPrChange>
          </w:tcPr>
          <w:p w14:paraId="6C2E253C" w14:textId="145275D4" w:rsidR="00860EC2" w:rsidRDefault="00860EC2" w:rsidP="009A44F8">
            <w:pPr>
              <w:pStyle w:val="Odsekzoznamu"/>
              <w:ind w:left="0"/>
            </w:pPr>
            <w:r>
              <w:t xml:space="preserve">Dátum vyhotovenia </w:t>
            </w:r>
            <w:sdt>
              <w:sdtPr>
                <w:id w:val="2121714952"/>
                <w:placeholder>
                  <w:docPart w:val="DBBA85469CDB4BD28AC09776B38E2BD7"/>
                </w:placeholder>
                <w:showingPlcHdr/>
                <w:comboBox>
                  <w:listItem w:value="Vyberte položku."/>
                  <w:listItem w:displayText="čiastkovej správy z kontroly" w:value="čiastkovej správy z kontroly"/>
                  <w:listItem w:displayText="správy z kontroly" w:value="správy z kontroly"/>
                </w:comboBox>
              </w:sdtPr>
              <w:sdtEndPr/>
              <w:sdtContent>
                <w:r w:rsidRPr="002B0C94">
                  <w:rPr>
                    <w:rStyle w:val="Zstupntext"/>
                    <w:color w:val="4F81BD" w:themeColor="accent1"/>
                  </w:rPr>
                  <w:t>Vyberte položku.</w:t>
                </w:r>
              </w:sdtContent>
            </w:sdt>
            <w:r>
              <w:t> :</w:t>
            </w:r>
          </w:p>
        </w:tc>
      </w:tr>
      <w:tr w:rsidR="00860EC2" w14:paraId="0BD29539" w14:textId="77777777" w:rsidTr="000D2E38">
        <w:tc>
          <w:tcPr>
            <w:tcW w:w="2977" w:type="dxa"/>
            <w:tcPrChange w:id="329" w:author="Autor">
              <w:tcPr>
                <w:tcW w:w="2977" w:type="dxa"/>
              </w:tcPr>
            </w:tcPrChange>
          </w:tcPr>
          <w:p w14:paraId="52CE5ECC" w14:textId="77777777" w:rsidR="00860EC2" w:rsidRDefault="00860EC2" w:rsidP="003B1B5B">
            <w:pPr>
              <w:pStyle w:val="Odsekzoznamu"/>
              <w:ind w:left="0"/>
            </w:pPr>
          </w:p>
        </w:tc>
        <w:tc>
          <w:tcPr>
            <w:tcW w:w="2126" w:type="dxa"/>
            <w:tcPrChange w:id="330" w:author="Autor">
              <w:tcPr>
                <w:tcW w:w="2126" w:type="dxa"/>
              </w:tcPr>
            </w:tcPrChange>
          </w:tcPr>
          <w:p w14:paraId="52179AB7" w14:textId="77777777" w:rsidR="00860EC2" w:rsidRDefault="00860EC2" w:rsidP="003B1B5B">
            <w:pPr>
              <w:pStyle w:val="Odsekzoznamu"/>
              <w:ind w:left="0"/>
            </w:pPr>
          </w:p>
        </w:tc>
        <w:tc>
          <w:tcPr>
            <w:tcW w:w="1843" w:type="dxa"/>
            <w:tcPrChange w:id="331" w:author="Autor">
              <w:tcPr>
                <w:tcW w:w="1843" w:type="dxa"/>
              </w:tcPr>
            </w:tcPrChange>
          </w:tcPr>
          <w:p w14:paraId="6E9739D1" w14:textId="77777777" w:rsidR="00860EC2" w:rsidRDefault="00860EC2" w:rsidP="003B1B5B">
            <w:pPr>
              <w:pStyle w:val="Odsekzoznamu"/>
              <w:ind w:left="0"/>
            </w:pPr>
          </w:p>
        </w:tc>
        <w:tc>
          <w:tcPr>
            <w:tcW w:w="2126" w:type="dxa"/>
            <w:tcPrChange w:id="332" w:author="Autor">
              <w:tcPr>
                <w:tcW w:w="2126" w:type="dxa"/>
              </w:tcPr>
            </w:tcPrChange>
          </w:tcPr>
          <w:p w14:paraId="3A91F0E0" w14:textId="77777777" w:rsidR="00860EC2" w:rsidRDefault="00860EC2" w:rsidP="003B1B5B">
            <w:pPr>
              <w:pStyle w:val="Odsekzoznamu"/>
              <w:ind w:left="0"/>
            </w:pPr>
          </w:p>
        </w:tc>
      </w:tr>
      <w:tr w:rsidR="00860EC2" w14:paraId="4FBF2268" w14:textId="77777777" w:rsidTr="000D2E38">
        <w:tc>
          <w:tcPr>
            <w:tcW w:w="2977" w:type="dxa"/>
            <w:tcPrChange w:id="333" w:author="Autor">
              <w:tcPr>
                <w:tcW w:w="2977" w:type="dxa"/>
              </w:tcPr>
            </w:tcPrChange>
          </w:tcPr>
          <w:p w14:paraId="28B36900" w14:textId="77777777" w:rsidR="00860EC2" w:rsidRDefault="00860EC2" w:rsidP="003B1B5B">
            <w:pPr>
              <w:pStyle w:val="Odsekzoznamu"/>
              <w:ind w:left="0"/>
            </w:pPr>
          </w:p>
        </w:tc>
        <w:tc>
          <w:tcPr>
            <w:tcW w:w="2126" w:type="dxa"/>
            <w:tcPrChange w:id="334" w:author="Autor">
              <w:tcPr>
                <w:tcW w:w="2126" w:type="dxa"/>
              </w:tcPr>
            </w:tcPrChange>
          </w:tcPr>
          <w:p w14:paraId="05CFEECF" w14:textId="77777777" w:rsidR="00860EC2" w:rsidRDefault="00860EC2" w:rsidP="003B1B5B">
            <w:pPr>
              <w:pStyle w:val="Odsekzoznamu"/>
              <w:ind w:left="0"/>
            </w:pPr>
          </w:p>
        </w:tc>
        <w:tc>
          <w:tcPr>
            <w:tcW w:w="1843" w:type="dxa"/>
            <w:tcPrChange w:id="335" w:author="Autor">
              <w:tcPr>
                <w:tcW w:w="1843" w:type="dxa"/>
              </w:tcPr>
            </w:tcPrChange>
          </w:tcPr>
          <w:p w14:paraId="15092B75" w14:textId="77777777" w:rsidR="00860EC2" w:rsidRDefault="00860EC2" w:rsidP="003B1B5B">
            <w:pPr>
              <w:pStyle w:val="Odsekzoznamu"/>
              <w:ind w:left="0"/>
            </w:pPr>
          </w:p>
        </w:tc>
        <w:tc>
          <w:tcPr>
            <w:tcW w:w="2126" w:type="dxa"/>
            <w:tcPrChange w:id="336" w:author="Autor">
              <w:tcPr>
                <w:tcW w:w="2126" w:type="dxa"/>
              </w:tcPr>
            </w:tcPrChange>
          </w:tcPr>
          <w:p w14:paraId="1BD4DA15" w14:textId="77777777" w:rsidR="00860EC2" w:rsidRDefault="00860EC2" w:rsidP="003B1B5B">
            <w:pPr>
              <w:pStyle w:val="Odsekzoznamu"/>
              <w:ind w:left="0"/>
            </w:pPr>
          </w:p>
        </w:tc>
      </w:tr>
      <w:tr w:rsidR="00860EC2" w14:paraId="58F658E7" w14:textId="77777777" w:rsidTr="000D2E38">
        <w:tc>
          <w:tcPr>
            <w:tcW w:w="2977" w:type="dxa"/>
            <w:tcPrChange w:id="337" w:author="Autor">
              <w:tcPr>
                <w:tcW w:w="2977" w:type="dxa"/>
              </w:tcPr>
            </w:tcPrChange>
          </w:tcPr>
          <w:p w14:paraId="7297D442" w14:textId="77777777" w:rsidR="00860EC2" w:rsidRDefault="00860EC2" w:rsidP="003B1B5B">
            <w:pPr>
              <w:pStyle w:val="Odsekzoznamu"/>
              <w:ind w:left="0"/>
            </w:pPr>
          </w:p>
        </w:tc>
        <w:tc>
          <w:tcPr>
            <w:tcW w:w="2126" w:type="dxa"/>
            <w:tcPrChange w:id="338" w:author="Autor">
              <w:tcPr>
                <w:tcW w:w="2126" w:type="dxa"/>
              </w:tcPr>
            </w:tcPrChange>
          </w:tcPr>
          <w:p w14:paraId="45B6D812" w14:textId="77777777" w:rsidR="00860EC2" w:rsidRDefault="00860EC2" w:rsidP="003B1B5B">
            <w:pPr>
              <w:pStyle w:val="Odsekzoznamu"/>
              <w:ind w:left="0"/>
            </w:pPr>
          </w:p>
        </w:tc>
        <w:tc>
          <w:tcPr>
            <w:tcW w:w="1843" w:type="dxa"/>
            <w:tcPrChange w:id="339" w:author="Autor">
              <w:tcPr>
                <w:tcW w:w="1843" w:type="dxa"/>
              </w:tcPr>
            </w:tcPrChange>
          </w:tcPr>
          <w:p w14:paraId="128BFA31" w14:textId="77777777" w:rsidR="00860EC2" w:rsidRDefault="00860EC2" w:rsidP="003B1B5B">
            <w:pPr>
              <w:pStyle w:val="Odsekzoznamu"/>
              <w:ind w:left="0"/>
            </w:pPr>
          </w:p>
        </w:tc>
        <w:tc>
          <w:tcPr>
            <w:tcW w:w="2126" w:type="dxa"/>
            <w:tcPrChange w:id="340" w:author="Autor">
              <w:tcPr>
                <w:tcW w:w="2126" w:type="dxa"/>
              </w:tcPr>
            </w:tcPrChange>
          </w:tcPr>
          <w:p w14:paraId="1F09E080" w14:textId="77777777" w:rsidR="00860EC2" w:rsidRDefault="00860EC2" w:rsidP="003B1B5B">
            <w:pPr>
              <w:pStyle w:val="Odsekzoznamu"/>
              <w:ind w:left="0"/>
            </w:pPr>
          </w:p>
        </w:tc>
      </w:tr>
      <w:tr w:rsidR="00860EC2" w14:paraId="5C3904B6" w14:textId="77777777" w:rsidTr="000D2E38">
        <w:tc>
          <w:tcPr>
            <w:tcW w:w="2977" w:type="dxa"/>
            <w:tcPrChange w:id="341" w:author="Autor">
              <w:tcPr>
                <w:tcW w:w="2977" w:type="dxa"/>
              </w:tcPr>
            </w:tcPrChange>
          </w:tcPr>
          <w:p w14:paraId="7DBD7DEA" w14:textId="77777777" w:rsidR="00860EC2" w:rsidRDefault="00860EC2" w:rsidP="003B1B5B">
            <w:pPr>
              <w:pStyle w:val="Odsekzoznamu"/>
              <w:ind w:left="0"/>
            </w:pPr>
          </w:p>
        </w:tc>
        <w:tc>
          <w:tcPr>
            <w:tcW w:w="2126" w:type="dxa"/>
            <w:tcPrChange w:id="342" w:author="Autor">
              <w:tcPr>
                <w:tcW w:w="2126" w:type="dxa"/>
              </w:tcPr>
            </w:tcPrChange>
          </w:tcPr>
          <w:p w14:paraId="69947EB4" w14:textId="77777777" w:rsidR="00860EC2" w:rsidRDefault="00860EC2" w:rsidP="003B1B5B">
            <w:pPr>
              <w:pStyle w:val="Odsekzoznamu"/>
              <w:ind w:left="0"/>
            </w:pPr>
          </w:p>
        </w:tc>
        <w:tc>
          <w:tcPr>
            <w:tcW w:w="1843" w:type="dxa"/>
            <w:tcPrChange w:id="343" w:author="Autor">
              <w:tcPr>
                <w:tcW w:w="1843" w:type="dxa"/>
              </w:tcPr>
            </w:tcPrChange>
          </w:tcPr>
          <w:p w14:paraId="00CDB39C" w14:textId="77777777" w:rsidR="00860EC2" w:rsidRDefault="00860EC2" w:rsidP="003B1B5B">
            <w:pPr>
              <w:pStyle w:val="Odsekzoznamu"/>
              <w:ind w:left="0"/>
            </w:pPr>
          </w:p>
        </w:tc>
        <w:tc>
          <w:tcPr>
            <w:tcW w:w="2126" w:type="dxa"/>
            <w:tcPrChange w:id="344" w:author="Autor">
              <w:tcPr>
                <w:tcW w:w="2126" w:type="dxa"/>
              </w:tcPr>
            </w:tcPrChange>
          </w:tcPr>
          <w:p w14:paraId="6E701095" w14:textId="77777777" w:rsidR="00860EC2" w:rsidRDefault="00860EC2" w:rsidP="003B1B5B">
            <w:pPr>
              <w:pStyle w:val="Odsekzoznamu"/>
              <w:ind w:left="0"/>
            </w:pPr>
          </w:p>
        </w:tc>
      </w:tr>
    </w:tbl>
    <w:p w14:paraId="1276A4BE" w14:textId="77777777" w:rsidR="008A21A6" w:rsidRDefault="008A21A6" w:rsidP="008A21A6">
      <w:pPr>
        <w:pStyle w:val="Odsekzoznamu"/>
      </w:pPr>
    </w:p>
    <w:p w14:paraId="6C9AD2B4" w14:textId="3341D370" w:rsidR="008A21A6" w:rsidRPr="00736378" w:rsidRDefault="00D03AC1" w:rsidP="008A21A6">
      <w:pPr>
        <w:rPr>
          <w:b/>
        </w:rPr>
      </w:pPr>
      <w:r>
        <w:rPr>
          <w:b/>
        </w:rPr>
        <w:t>Poučenie</w:t>
      </w:r>
      <w:r w:rsidR="008A21A6" w:rsidRPr="00736378">
        <w:rPr>
          <w:b/>
        </w:rPr>
        <w:t xml:space="preserve">: </w:t>
      </w:r>
    </w:p>
    <w:p w14:paraId="0A9240C0" w14:textId="084B3BC5" w:rsidR="009A44F8" w:rsidRDefault="009A44F8" w:rsidP="009A44F8">
      <w:del w:id="345" w:author="Autor">
        <w:r>
          <w:lastRenderedPageBreak/>
          <w:delText>Kontrolovaná</w:delText>
        </w:r>
      </w:del>
      <w:ins w:id="346" w:author="Autor">
        <w:r w:rsidR="00F82E64">
          <w:t>Povinná</w:t>
        </w:r>
      </w:ins>
      <w:r w:rsidR="00F82E64">
        <w:t xml:space="preserve"> </w:t>
      </w:r>
      <w:r>
        <w:t>osoba je povinná:</w:t>
      </w:r>
    </w:p>
    <w:p w14:paraId="19CFF911" w14:textId="56780618" w:rsidR="00E01226" w:rsidRPr="00270A46" w:rsidRDefault="00E01226" w:rsidP="000D2E38">
      <w:pPr>
        <w:pStyle w:val="Odsekzoznamu"/>
        <w:widowControl w:val="0"/>
        <w:numPr>
          <w:ilvl w:val="0"/>
          <w:numId w:val="2"/>
        </w:numPr>
        <w:tabs>
          <w:tab w:val="left" w:pos="389"/>
          <w:tab w:val="left" w:pos="567"/>
        </w:tabs>
        <w:autoSpaceDE w:val="0"/>
        <w:autoSpaceDN w:val="0"/>
        <w:spacing w:before="135" w:after="0"/>
        <w:ind w:right="103"/>
        <w:contextualSpacing w:val="0"/>
        <w:jc w:val="both"/>
        <w:rPr>
          <w:rFonts w:cstheme="minorBidi"/>
        </w:rPr>
        <w:pPrChange w:id="347" w:author="Autor">
          <w:pPr>
            <w:pStyle w:val="Odsekzoznamu"/>
            <w:numPr>
              <w:numId w:val="2"/>
            </w:numPr>
            <w:ind w:hanging="360"/>
            <w:jc w:val="both"/>
          </w:pPr>
        </w:pPrChange>
      </w:pPr>
      <w:ins w:id="348" w:author="Autor">
        <w:r>
          <w:rPr>
            <w:rFonts w:cstheme="minorBidi"/>
          </w:rPr>
          <w:tab/>
        </w:r>
      </w:ins>
      <w:r w:rsidRPr="00270A46">
        <w:rPr>
          <w:rFonts w:cstheme="minorBidi"/>
        </w:rPr>
        <w:t xml:space="preserve">prijať </w:t>
      </w:r>
      <w:ins w:id="349" w:author="Autor">
        <w:r w:rsidRPr="00270A46">
          <w:rPr>
            <w:rFonts w:cstheme="minorBidi"/>
          </w:rPr>
          <w:t xml:space="preserve"> </w:t>
        </w:r>
      </w:ins>
      <w:r w:rsidRPr="00270A46">
        <w:rPr>
          <w:rFonts w:cstheme="minorBidi"/>
        </w:rPr>
        <w:t>v</w:t>
      </w:r>
      <w:r w:rsidR="001B3C78">
        <w:rPr>
          <w:rFonts w:cstheme="minorBidi"/>
        </w:rPr>
        <w:t> </w:t>
      </w:r>
      <w:ins w:id="350" w:author="Autor">
        <w:r w:rsidR="001B3C78">
          <w:rPr>
            <w:rFonts w:cstheme="minorBidi"/>
          </w:rPr>
          <w:t xml:space="preserve"> </w:t>
        </w:r>
      </w:ins>
      <w:r w:rsidRPr="00270A46">
        <w:rPr>
          <w:rFonts w:cstheme="minorBidi"/>
        </w:rPr>
        <w:t xml:space="preserve">lehote </w:t>
      </w:r>
      <w:del w:id="351" w:author="Autor">
        <w:r w:rsidR="009A44F8">
          <w:delText>určenej RO</w:delText>
        </w:r>
      </w:del>
      <w:r w:rsidRPr="00270A46">
        <w:rPr>
          <w:rFonts w:cstheme="minorBidi"/>
        </w:rPr>
        <w:t xml:space="preserve"> opatrenia </w:t>
      </w:r>
      <w:ins w:id="352" w:author="Autor">
        <w:r w:rsidRPr="00270A46">
          <w:rPr>
            <w:rFonts w:cstheme="minorBidi"/>
          </w:rPr>
          <w:t xml:space="preserve"> </w:t>
        </w:r>
      </w:ins>
      <w:r w:rsidRPr="00270A46">
        <w:rPr>
          <w:rFonts w:cstheme="minorBidi"/>
        </w:rPr>
        <w:t xml:space="preserve">na </w:t>
      </w:r>
      <w:ins w:id="353" w:author="Autor">
        <w:r w:rsidRPr="00270A46">
          <w:rPr>
            <w:rFonts w:cstheme="minorBidi"/>
          </w:rPr>
          <w:t xml:space="preserve"> </w:t>
        </w:r>
      </w:ins>
      <w:r w:rsidRPr="00270A46">
        <w:rPr>
          <w:rFonts w:cstheme="minorBidi"/>
        </w:rPr>
        <w:t xml:space="preserve">nápravu </w:t>
      </w:r>
      <w:ins w:id="354" w:author="Autor">
        <w:r w:rsidRPr="00270A46">
          <w:rPr>
            <w:rFonts w:cstheme="minorBidi"/>
          </w:rPr>
          <w:t xml:space="preserve"> </w:t>
        </w:r>
      </w:ins>
      <w:r w:rsidRPr="00270A46">
        <w:rPr>
          <w:rFonts w:cstheme="minorBidi"/>
        </w:rPr>
        <w:t xml:space="preserve">nedostatkov </w:t>
      </w:r>
      <w:ins w:id="355" w:author="Autor">
        <w:r w:rsidRPr="00270A46">
          <w:rPr>
            <w:rFonts w:cstheme="minorBidi"/>
          </w:rPr>
          <w:t xml:space="preserve"> </w:t>
        </w:r>
      </w:ins>
      <w:r w:rsidRPr="00270A46">
        <w:rPr>
          <w:rFonts w:cstheme="minorBidi"/>
        </w:rPr>
        <w:t xml:space="preserve">uvedených </w:t>
      </w:r>
      <w:ins w:id="356" w:author="Autor">
        <w:r w:rsidRPr="00270A46">
          <w:rPr>
            <w:rFonts w:cstheme="minorBidi"/>
          </w:rPr>
          <w:t xml:space="preserve"> </w:t>
        </w:r>
      </w:ins>
      <w:r w:rsidRPr="00270A46">
        <w:rPr>
          <w:rFonts w:cstheme="minorBidi"/>
        </w:rPr>
        <w:t>v</w:t>
      </w:r>
      <w:del w:id="357" w:author="Autor">
        <w:r w:rsidR="009A44F8">
          <w:delText> </w:delText>
        </w:r>
      </w:del>
      <w:ins w:id="358" w:author="Autor">
        <w:r w:rsidRPr="00270A46">
          <w:rPr>
            <w:rFonts w:cstheme="minorBidi"/>
          </w:rPr>
          <w:t xml:space="preserve"> </w:t>
        </w:r>
      </w:ins>
      <w:r w:rsidRPr="00270A46">
        <w:rPr>
          <w:rFonts w:cstheme="minorBidi"/>
        </w:rPr>
        <w:t>čiastkovej správe alebo v</w:t>
      </w:r>
      <w:del w:id="359" w:author="Autor">
        <w:r w:rsidR="009A44F8">
          <w:delText> </w:delText>
        </w:r>
      </w:del>
      <w:ins w:id="360" w:author="Autor">
        <w:r w:rsidRPr="00270A46">
          <w:rPr>
            <w:rFonts w:cstheme="minorBidi"/>
          </w:rPr>
          <w:t xml:space="preserve"> </w:t>
        </w:r>
      </w:ins>
      <w:r w:rsidRPr="00270A46">
        <w:rPr>
          <w:rFonts w:cstheme="minorBidi"/>
        </w:rPr>
        <w:t>správe a</w:t>
      </w:r>
      <w:del w:id="361" w:author="Autor">
        <w:r w:rsidR="009A44F8">
          <w:delText> </w:delText>
        </w:r>
      </w:del>
      <w:ins w:id="362" w:author="Autor">
        <w:r w:rsidRPr="00270A46">
          <w:rPr>
            <w:rFonts w:cstheme="minorBidi"/>
          </w:rPr>
          <w:t xml:space="preserve"> </w:t>
        </w:r>
      </w:ins>
      <w:r w:rsidRPr="00270A46">
        <w:rPr>
          <w:rFonts w:cstheme="minorBidi"/>
        </w:rPr>
        <w:t>odstrániť príčiny ich vzniku,</w:t>
      </w:r>
      <w:del w:id="363" w:author="Autor">
        <w:r w:rsidR="009A44F8">
          <w:delText xml:space="preserve"> </w:delText>
        </w:r>
      </w:del>
    </w:p>
    <w:p w14:paraId="5A92BDF1" w14:textId="6E1DB5F7" w:rsidR="00E01226" w:rsidRPr="00270A46" w:rsidRDefault="00E01226" w:rsidP="000D2E38">
      <w:pPr>
        <w:pStyle w:val="Odsekzoznamu"/>
        <w:widowControl w:val="0"/>
        <w:numPr>
          <w:ilvl w:val="0"/>
          <w:numId w:val="2"/>
        </w:numPr>
        <w:tabs>
          <w:tab w:val="left" w:pos="389"/>
          <w:tab w:val="left" w:pos="567"/>
        </w:tabs>
        <w:autoSpaceDE w:val="0"/>
        <w:autoSpaceDN w:val="0"/>
        <w:spacing w:before="100" w:after="0" w:line="240" w:lineRule="auto"/>
        <w:contextualSpacing w:val="0"/>
        <w:jc w:val="both"/>
        <w:rPr>
          <w:rFonts w:cstheme="minorBidi"/>
        </w:rPr>
        <w:pPrChange w:id="364" w:author="Autor">
          <w:pPr>
            <w:pStyle w:val="Odsekzoznamu"/>
            <w:numPr>
              <w:numId w:val="2"/>
            </w:numPr>
            <w:ind w:hanging="360"/>
            <w:jc w:val="both"/>
          </w:pPr>
        </w:pPrChange>
      </w:pPr>
      <w:ins w:id="365" w:author="Autor">
        <w:r>
          <w:rPr>
            <w:rFonts w:cstheme="minorBidi"/>
          </w:rPr>
          <w:tab/>
        </w:r>
      </w:ins>
      <w:r w:rsidRPr="00270A46">
        <w:rPr>
          <w:rFonts w:cstheme="minorBidi"/>
        </w:rPr>
        <w:t xml:space="preserve">predložiť </w:t>
      </w:r>
      <w:del w:id="366" w:author="Autor">
        <w:r w:rsidR="009A44F8">
          <w:delText xml:space="preserve">RO </w:delText>
        </w:r>
      </w:del>
      <w:r w:rsidRPr="00270A46">
        <w:rPr>
          <w:rFonts w:cstheme="minorBidi"/>
        </w:rPr>
        <w:t>v</w:t>
      </w:r>
      <w:del w:id="367" w:author="Autor">
        <w:r w:rsidR="009A44F8">
          <w:delText> </w:delText>
        </w:r>
      </w:del>
      <w:ins w:id="368" w:author="Autor">
        <w:r w:rsidRPr="00270A46">
          <w:rPr>
            <w:rFonts w:cstheme="minorBidi"/>
          </w:rPr>
          <w:t xml:space="preserve"> </w:t>
        </w:r>
      </w:ins>
      <w:r w:rsidRPr="00270A46">
        <w:rPr>
          <w:rFonts w:cstheme="minorBidi"/>
        </w:rPr>
        <w:t xml:space="preserve">určenej lehote písomný zoznam </w:t>
      </w:r>
      <w:del w:id="369" w:author="Autor">
        <w:r w:rsidR="009A44F8">
          <w:delText xml:space="preserve">splnených opatrení </w:delText>
        </w:r>
      </w:del>
      <w:r w:rsidRPr="00270A46">
        <w:rPr>
          <w:rFonts w:cstheme="minorBidi"/>
        </w:rPr>
        <w:t xml:space="preserve">prijatých </w:t>
      </w:r>
      <w:del w:id="370" w:author="Autor">
        <w:r w:rsidR="009A44F8">
          <w:delText>na nápravu zistených nedostatkov a na odstránenie príčin ich vzniku</w:delText>
        </w:r>
      </w:del>
      <w:ins w:id="371" w:author="Autor">
        <w:r w:rsidRPr="00270A46">
          <w:rPr>
            <w:rFonts w:cstheme="minorBidi"/>
          </w:rPr>
          <w:t>opatrení</w:t>
        </w:r>
      </w:ins>
      <w:r w:rsidRPr="00270A46">
        <w:rPr>
          <w:rFonts w:cstheme="minorBidi"/>
        </w:rPr>
        <w:t>,</w:t>
      </w:r>
    </w:p>
    <w:p w14:paraId="4A8DAC4E" w14:textId="4ECB320D" w:rsidR="00E01226" w:rsidRPr="00270A46" w:rsidRDefault="00E01226" w:rsidP="00E01226">
      <w:pPr>
        <w:pStyle w:val="Odsekzoznamu"/>
        <w:widowControl w:val="0"/>
        <w:numPr>
          <w:ilvl w:val="0"/>
          <w:numId w:val="2"/>
        </w:numPr>
        <w:tabs>
          <w:tab w:val="left" w:pos="389"/>
          <w:tab w:val="left" w:pos="567"/>
        </w:tabs>
        <w:autoSpaceDE w:val="0"/>
        <w:autoSpaceDN w:val="0"/>
        <w:spacing w:before="136" w:after="0"/>
        <w:ind w:right="103"/>
        <w:contextualSpacing w:val="0"/>
        <w:jc w:val="both"/>
        <w:rPr>
          <w:ins w:id="372" w:author="Autor"/>
          <w:rFonts w:cstheme="minorBidi"/>
        </w:rPr>
      </w:pPr>
      <w:ins w:id="373" w:author="Autor">
        <w:r>
          <w:rPr>
            <w:rFonts w:cstheme="minorBidi"/>
          </w:rPr>
          <w:tab/>
        </w:r>
      </w:ins>
      <w:r w:rsidRPr="00270A46">
        <w:rPr>
          <w:rFonts w:cstheme="minorBidi"/>
        </w:rPr>
        <w:t>prepracovať a</w:t>
      </w:r>
      <w:del w:id="374" w:author="Autor">
        <w:r w:rsidR="007241C2">
          <w:delText> </w:delText>
        </w:r>
      </w:del>
      <w:ins w:id="375" w:author="Autor">
        <w:r w:rsidRPr="00270A46">
          <w:rPr>
            <w:rFonts w:cstheme="minorBidi"/>
          </w:rPr>
          <w:t xml:space="preserve"> </w:t>
        </w:r>
      </w:ins>
      <w:r w:rsidRPr="00270A46">
        <w:rPr>
          <w:rFonts w:cstheme="minorBidi"/>
        </w:rPr>
        <w:t>predložiť v</w:t>
      </w:r>
      <w:del w:id="376" w:author="Autor">
        <w:r w:rsidR="007241C2">
          <w:delText> lehote</w:delText>
        </w:r>
      </w:del>
      <w:r w:rsidRPr="00270A46">
        <w:rPr>
          <w:rFonts w:cstheme="minorBidi"/>
        </w:rPr>
        <w:t xml:space="preserve"> </w:t>
      </w:r>
      <w:r w:rsidRPr="0044571B">
        <w:rPr>
          <w:rFonts w:cstheme="minorBidi"/>
        </w:rPr>
        <w:t>určenej</w:t>
      </w:r>
      <w:r w:rsidRPr="009C33E9">
        <w:rPr>
          <w:rFonts w:cstheme="minorBidi"/>
        </w:rPr>
        <w:t xml:space="preserve"> </w:t>
      </w:r>
      <w:del w:id="377" w:author="Autor">
        <w:r w:rsidR="007241C2">
          <w:delText>RO</w:delText>
        </w:r>
      </w:del>
      <w:ins w:id="378" w:author="Autor">
        <w:r w:rsidRPr="00270A46">
          <w:rPr>
            <w:rFonts w:cstheme="minorBidi"/>
          </w:rPr>
          <w:t>lehote</w:t>
        </w:r>
      </w:ins>
      <w:r w:rsidRPr="00270A46">
        <w:rPr>
          <w:rFonts w:cstheme="minorBidi"/>
        </w:rPr>
        <w:t xml:space="preserve"> písomný zoznam </w:t>
      </w:r>
      <w:del w:id="379" w:author="Autor">
        <w:r w:rsidR="007241C2">
          <w:delText xml:space="preserve">opatrení </w:delText>
        </w:r>
      </w:del>
      <w:r w:rsidRPr="00270A46">
        <w:rPr>
          <w:rFonts w:cstheme="minorBidi"/>
        </w:rPr>
        <w:t xml:space="preserve">prijatých </w:t>
      </w:r>
      <w:del w:id="380" w:author="Autor">
        <w:r w:rsidR="007241C2">
          <w:delText>na nápravu nedostatkov a na odstránenie príčin ich vzniku, uvedených v čiastkovej správe alebo v správe</w:delText>
        </w:r>
      </w:del>
      <w:ins w:id="381" w:author="Autor">
        <w:r w:rsidRPr="00270A46">
          <w:rPr>
            <w:rFonts w:cstheme="minorBidi"/>
          </w:rPr>
          <w:t>opatrení</w:t>
        </w:r>
      </w:ins>
      <w:r w:rsidRPr="00270A46">
        <w:rPr>
          <w:rFonts w:cstheme="minorBidi"/>
        </w:rPr>
        <w:t xml:space="preserve">, ak </w:t>
      </w:r>
      <w:del w:id="382" w:author="Autor">
        <w:r w:rsidR="007241C2">
          <w:delText>RO vyžadoval ich</w:delText>
        </w:r>
      </w:del>
      <w:ins w:id="383" w:author="Autor">
        <w:r>
          <w:rPr>
            <w:rFonts w:cstheme="minorBidi"/>
          </w:rPr>
          <w:t xml:space="preserve">sa </w:t>
        </w:r>
        <w:r w:rsidRPr="00270A46">
          <w:rPr>
            <w:rFonts w:cstheme="minorBidi"/>
          </w:rPr>
          <w:t>vyž</w:t>
        </w:r>
        <w:r>
          <w:rPr>
            <w:rFonts w:cstheme="minorBidi"/>
          </w:rPr>
          <w:t>i</w:t>
        </w:r>
        <w:r w:rsidRPr="00270A46">
          <w:rPr>
            <w:rFonts w:cstheme="minorBidi"/>
          </w:rPr>
          <w:t>ad</w:t>
        </w:r>
        <w:r>
          <w:rPr>
            <w:rFonts w:cstheme="minorBidi"/>
          </w:rPr>
          <w:t>a</w:t>
        </w:r>
        <w:r w:rsidRPr="00270A46">
          <w:rPr>
            <w:rFonts w:cstheme="minorBidi"/>
          </w:rPr>
          <w:t xml:space="preserve"> jeho</w:t>
        </w:r>
      </w:ins>
      <w:r w:rsidRPr="00270A46">
        <w:rPr>
          <w:rFonts w:cstheme="minorBidi"/>
        </w:rPr>
        <w:t xml:space="preserve"> prepracovanie a</w:t>
      </w:r>
      <w:del w:id="384" w:author="Autor">
        <w:r w:rsidR="007241C2">
          <w:delText> </w:delText>
        </w:r>
      </w:del>
      <w:ins w:id="385" w:author="Autor">
        <w:r w:rsidRPr="00270A46">
          <w:rPr>
            <w:rFonts w:cstheme="minorBidi"/>
          </w:rPr>
          <w:t xml:space="preserve"> </w:t>
        </w:r>
      </w:ins>
      <w:r w:rsidRPr="00270A46">
        <w:rPr>
          <w:rFonts w:cstheme="minorBidi"/>
        </w:rPr>
        <w:t>predloženie</w:t>
      </w:r>
      <w:del w:id="386" w:author="Autor">
        <w:r w:rsidR="007241C2">
          <w:delText xml:space="preserve"> písomného zoznamu prepracovaných</w:delText>
        </w:r>
      </w:del>
      <w:ins w:id="387" w:author="Autor">
        <w:r w:rsidRPr="00270A46">
          <w:rPr>
            <w:rFonts w:cstheme="minorBidi"/>
          </w:rPr>
          <w:t>,</w:t>
        </w:r>
      </w:ins>
    </w:p>
    <w:p w14:paraId="1618C9F2" w14:textId="247B29A6" w:rsidR="00B77C95" w:rsidRDefault="00E01226">
      <w:pPr>
        <w:pStyle w:val="Odsekzoznamu"/>
        <w:widowControl w:val="0"/>
        <w:numPr>
          <w:ilvl w:val="0"/>
          <w:numId w:val="2"/>
        </w:numPr>
        <w:tabs>
          <w:tab w:val="left" w:pos="389"/>
          <w:tab w:val="left" w:pos="567"/>
        </w:tabs>
        <w:autoSpaceDE w:val="0"/>
        <w:autoSpaceDN w:val="0"/>
        <w:spacing w:before="135" w:after="0" w:line="240" w:lineRule="auto"/>
        <w:contextualSpacing w:val="0"/>
        <w:jc w:val="both"/>
        <w:rPr>
          <w:ins w:id="388" w:author="Autor"/>
          <w:rFonts w:cstheme="minorBidi"/>
        </w:rPr>
      </w:pPr>
      <w:ins w:id="389" w:author="Autor">
        <w:r w:rsidRPr="00B77C95">
          <w:tab/>
          <w:t>splniť prijaté opatrenia v určenej lehote</w:t>
        </w:r>
        <w:r w:rsidR="00B77C95" w:rsidRPr="00B77C95">
          <w:t>,</w:t>
        </w:r>
      </w:ins>
    </w:p>
    <w:p w14:paraId="5EE8B484" w14:textId="644C0193" w:rsidR="00B77C95" w:rsidRPr="00B77C95" w:rsidRDefault="00E01226" w:rsidP="000D2E38">
      <w:pPr>
        <w:pStyle w:val="Odsekzoznamu"/>
        <w:widowControl w:val="0"/>
        <w:numPr>
          <w:ilvl w:val="0"/>
          <w:numId w:val="2"/>
        </w:numPr>
        <w:tabs>
          <w:tab w:val="left" w:pos="389"/>
          <w:tab w:val="left" w:pos="567"/>
        </w:tabs>
        <w:autoSpaceDE w:val="0"/>
        <w:autoSpaceDN w:val="0"/>
        <w:spacing w:before="135" w:after="0" w:line="240" w:lineRule="auto"/>
        <w:contextualSpacing w:val="0"/>
        <w:jc w:val="both"/>
        <w:rPr>
          <w:rFonts w:cstheme="minorBidi"/>
        </w:rPr>
        <w:pPrChange w:id="390" w:author="Autor">
          <w:pPr>
            <w:pStyle w:val="Odsekzoznamu"/>
            <w:numPr>
              <w:numId w:val="2"/>
            </w:numPr>
            <w:ind w:hanging="360"/>
            <w:jc w:val="both"/>
          </w:pPr>
        </w:pPrChange>
      </w:pPr>
      <w:ins w:id="391" w:author="Autor">
        <w:r w:rsidRPr="00B77C95">
          <w:rPr>
            <w:rFonts w:cstheme="minorBidi"/>
          </w:rPr>
          <w:tab/>
          <w:t xml:space="preserve">na výzvu </w:t>
        </w:r>
        <w:r w:rsidR="001B3C78">
          <w:rPr>
            <w:rFonts w:cstheme="minorBidi"/>
          </w:rPr>
          <w:t xml:space="preserve">oprávnenej osoby </w:t>
        </w:r>
        <w:r w:rsidRPr="00B77C95">
          <w:rPr>
            <w:rFonts w:cstheme="minorBidi"/>
          </w:rPr>
          <w:t>predložiť dokumentáciu preukazujúcu splnenie prijatých</w:t>
        </w:r>
      </w:ins>
      <w:r w:rsidRPr="00B77C95">
        <w:rPr>
          <w:rFonts w:cstheme="minorBidi"/>
        </w:rPr>
        <w:t xml:space="preserve"> opatrení</w:t>
      </w:r>
      <w:del w:id="392" w:author="Autor">
        <w:r w:rsidR="007241C2">
          <w:delText xml:space="preserve">. </w:delText>
        </w:r>
      </w:del>
      <w:ins w:id="393" w:author="Autor">
        <w:r w:rsidR="00B77C95" w:rsidRPr="00B77C95">
          <w:rPr>
            <w:rFonts w:cstheme="minorBidi"/>
          </w:rPr>
          <w:t>,</w:t>
        </w:r>
      </w:ins>
    </w:p>
    <w:p w14:paraId="0AC91402" w14:textId="10CFD983" w:rsidR="00E01226" w:rsidRDefault="00B77C95" w:rsidP="00FD16F8">
      <w:pPr>
        <w:pStyle w:val="Odsekzoznamu"/>
        <w:widowControl w:val="0"/>
        <w:tabs>
          <w:tab w:val="left" w:pos="389"/>
          <w:tab w:val="left" w:pos="567"/>
        </w:tabs>
        <w:autoSpaceDE w:val="0"/>
        <w:autoSpaceDN w:val="0"/>
        <w:spacing w:before="135" w:after="0" w:line="240" w:lineRule="auto"/>
        <w:ind w:left="0"/>
        <w:contextualSpacing w:val="0"/>
        <w:jc w:val="both"/>
        <w:rPr>
          <w:ins w:id="394" w:author="Autor"/>
          <w:rFonts w:cstheme="minorBidi"/>
        </w:rPr>
      </w:pPr>
      <w:ins w:id="395" w:author="Autor">
        <w:r w:rsidRPr="00B77C95">
          <w:rPr>
            <w:rFonts w:cstheme="minorBidi"/>
          </w:rPr>
          <w:t xml:space="preserve"> </w:t>
        </w:r>
        <w:r w:rsidR="007D6D17">
          <w:rPr>
            <w:rFonts w:cstheme="minorBidi"/>
          </w:rPr>
          <w:tab/>
        </w:r>
        <w:r>
          <w:rPr>
            <w:rFonts w:cstheme="minorBidi"/>
          </w:rPr>
          <w:t>ak jej táto povinnosť vznikla</w:t>
        </w:r>
        <w:r w:rsidR="00E01226">
          <w:rPr>
            <w:rFonts w:cstheme="minorBidi"/>
          </w:rPr>
          <w:t>.</w:t>
        </w:r>
      </w:ins>
    </w:p>
    <w:p w14:paraId="500815A4" w14:textId="77777777" w:rsidR="00B77C95" w:rsidRDefault="00B77C95" w:rsidP="00FD16F8">
      <w:pPr>
        <w:pStyle w:val="Odsekzoznamu"/>
        <w:widowControl w:val="0"/>
        <w:tabs>
          <w:tab w:val="left" w:pos="389"/>
          <w:tab w:val="left" w:pos="567"/>
        </w:tabs>
        <w:autoSpaceDE w:val="0"/>
        <w:autoSpaceDN w:val="0"/>
        <w:spacing w:before="135" w:after="0" w:line="240" w:lineRule="auto"/>
        <w:contextualSpacing w:val="0"/>
        <w:jc w:val="both"/>
        <w:rPr>
          <w:ins w:id="396" w:author="Autor"/>
          <w:rFonts w:cstheme="minorBidi"/>
        </w:rPr>
      </w:pPr>
    </w:p>
    <w:p w14:paraId="62D159E1" w14:textId="70975296" w:rsidR="009054E1" w:rsidRDefault="009054E1" w:rsidP="009054E1">
      <w:pPr>
        <w:jc w:val="both"/>
        <w:rPr>
          <w:ins w:id="397" w:author="Autor"/>
        </w:rPr>
      </w:pPr>
      <w:moveToRangeStart w:id="398" w:author="Autor" w:name="move7437325"/>
      <w:moveTo w:id="399" w:author="Autor">
        <w:r>
          <w:t xml:space="preserve">Za nesplnenie povinností uvedených v § 21 ods. </w:t>
        </w:r>
      </w:moveTo>
      <w:moveToRangeEnd w:id="398"/>
      <w:ins w:id="400" w:author="Autor">
        <w:r>
          <w:t xml:space="preserve">3 a 4 alebo § 23 zákona o finančnej kontrole je </w:t>
        </w:r>
        <w:r w:rsidR="001C0DD1">
          <w:t>oprávnená osoba</w:t>
        </w:r>
        <w:r>
          <w:t>, ktor</w:t>
        </w:r>
        <w:r w:rsidR="001C0DD1">
          <w:t>á</w:t>
        </w:r>
        <w:r>
          <w:t xml:space="preserve"> vykonáva administratívnu finančnú kontrolu alebo finančnú kontrolu na mieste oprávnen</w:t>
        </w:r>
        <w:r w:rsidR="001C0DD1">
          <w:t>á</w:t>
        </w:r>
        <w:r>
          <w:t xml:space="preserve"> uložiť </w:t>
        </w:r>
      </w:ins>
    </w:p>
    <w:p w14:paraId="1471FB09" w14:textId="1A4DB130" w:rsidR="009054E1" w:rsidRDefault="001C0DD1" w:rsidP="009054E1">
      <w:pPr>
        <w:pStyle w:val="Odsekzoznamu"/>
        <w:numPr>
          <w:ilvl w:val="0"/>
          <w:numId w:val="5"/>
        </w:numPr>
        <w:jc w:val="both"/>
        <w:rPr>
          <w:ins w:id="401" w:author="Autor"/>
        </w:rPr>
      </w:pPr>
      <w:ins w:id="402" w:author="Autor">
        <w:r>
          <w:t xml:space="preserve">povinnej </w:t>
        </w:r>
        <w:r w:rsidR="009054E1">
          <w:t>osobe alebo tretej osobe pokutu do 100000 eur,</w:t>
        </w:r>
      </w:ins>
    </w:p>
    <w:p w14:paraId="73B84A21" w14:textId="032D8448" w:rsidR="009054E1" w:rsidRDefault="009054E1" w:rsidP="009054E1">
      <w:pPr>
        <w:pStyle w:val="Odsekzoznamu"/>
        <w:numPr>
          <w:ilvl w:val="0"/>
          <w:numId w:val="5"/>
        </w:numPr>
        <w:jc w:val="both"/>
        <w:rPr>
          <w:ins w:id="403" w:author="Autor"/>
        </w:rPr>
      </w:pPr>
      <w:ins w:id="404" w:author="Autor">
        <w:r>
          <w:t xml:space="preserve">zamestnancovi </w:t>
        </w:r>
        <w:r w:rsidR="001C0DD1">
          <w:t>povinnej</w:t>
        </w:r>
        <w:r>
          <w:t xml:space="preserve"> osoby alebo zamestnancovi tretej osoby poriadkovú pokutu do 3000 eur.</w:t>
        </w:r>
      </w:ins>
    </w:p>
    <w:p w14:paraId="215BFDFA" w14:textId="52E550F9" w:rsidR="007241C2" w:rsidRDefault="007241C2" w:rsidP="00A61549">
      <w:pPr>
        <w:jc w:val="both"/>
      </w:pPr>
      <w:r w:rsidRPr="0034360B">
        <w:t xml:space="preserve">Kontrola </w:t>
      </w:r>
      <w:r>
        <w:t xml:space="preserve">je skončená dňom zaslania správy z kontroly </w:t>
      </w:r>
      <w:del w:id="405" w:author="Autor">
        <w:r>
          <w:delText>kontrolovanej</w:delText>
        </w:r>
      </w:del>
      <w:ins w:id="406" w:author="Autor">
        <w:r w:rsidR="00F82E64">
          <w:t>povinnej</w:t>
        </w:r>
      </w:ins>
      <w:r>
        <w:t xml:space="preserve"> osobe. </w:t>
      </w:r>
      <w:r w:rsidRPr="002F1E31">
        <w:t>Zaslaním čiastkovej správy z kontroly je skončená tá časť finančnej kontroly, ktorej sa čiastková správa z kontroly týka</w:t>
      </w:r>
      <w:r>
        <w:t>.</w:t>
      </w:r>
    </w:p>
    <w:p w14:paraId="612B11A5" w14:textId="354D8A04" w:rsidR="00860EC2" w:rsidRDefault="00860EC2">
      <w:pPr>
        <w:jc w:val="both"/>
      </w:pPr>
      <w:r>
        <w:t xml:space="preserve">Skončením kontroly z úrovne </w:t>
      </w:r>
      <w:del w:id="407" w:author="Autor">
        <w:r>
          <w:delText xml:space="preserve">riadiaceho orgánu </w:delText>
        </w:r>
      </w:del>
      <w:ins w:id="408" w:author="Autor">
        <w:r w:rsidR="001C0DD1">
          <w:t>oprávnenej osoby</w:t>
        </w:r>
      </w:ins>
      <w:r w:rsidR="00967DC8">
        <w:t xml:space="preserve"> </w:t>
      </w:r>
      <w:r>
        <w:t xml:space="preserve">nie sú dotknuté závery/výsledky ďalších kontrol a auditov vykonaných </w:t>
      </w:r>
      <w:del w:id="409" w:author="Autor">
        <w:r>
          <w:delText>tým istým riadiacim orgánom</w:delText>
        </w:r>
      </w:del>
      <w:ins w:id="410" w:author="Autor">
        <w:r>
          <w:t>t</w:t>
        </w:r>
        <w:r w:rsidR="00F82E64">
          <w:t>ou</w:t>
        </w:r>
        <w:r>
          <w:t xml:space="preserve"> ist</w:t>
        </w:r>
        <w:r w:rsidR="00F82E64">
          <w:t>ou oprávnenou osobou</w:t>
        </w:r>
      </w:ins>
      <w:r>
        <w:t xml:space="preserve"> alebo inými kontrolnými/auditnými orgánmi (napr.</w:t>
      </w:r>
      <w:del w:id="411" w:author="Autor">
        <w:r>
          <w:delText xml:space="preserve"> certifikačným orgánom,</w:delText>
        </w:r>
      </w:del>
      <w:r>
        <w:t xml:space="preserve"> orgánom auditu, Európskou komisiou, Úradom pre verejné obstarávanie, Úradom vládneho auditu a pod.), vrátane zistení s finančnými dôsledkami pre </w:t>
      </w:r>
      <w:del w:id="412" w:author="Autor">
        <w:r>
          <w:delText>kontrolovanú</w:delText>
        </w:r>
      </w:del>
      <w:ins w:id="413" w:author="Autor">
        <w:r w:rsidR="00F82E64">
          <w:t>povinnú</w:t>
        </w:r>
      </w:ins>
      <w:r w:rsidR="00F82E64">
        <w:t xml:space="preserve"> </w:t>
      </w:r>
      <w:r>
        <w:t>osobu</w:t>
      </w:r>
      <w:del w:id="414" w:author="Autor">
        <w:r>
          <w:delText xml:space="preserve"> (napr. prijímateľa).</w:delText>
        </w:r>
      </w:del>
      <w:ins w:id="415" w:author="Autor">
        <w:r>
          <w:t>.</w:t>
        </w:r>
      </w:ins>
    </w:p>
    <w:p w14:paraId="7DB345B3" w14:textId="77777777" w:rsidR="00B41BF3" w:rsidRDefault="009054E1">
      <w:pPr>
        <w:jc w:val="both"/>
        <w:rPr>
          <w:del w:id="416" w:author="Autor"/>
        </w:rPr>
      </w:pPr>
      <w:moveFromRangeStart w:id="417" w:author="Autor" w:name="move7437325"/>
      <w:moveFrom w:id="418" w:author="Autor">
        <w:r>
          <w:t xml:space="preserve">Za nesplnenie povinností uvedených v § 21 ods. </w:t>
        </w:r>
      </w:moveFrom>
      <w:moveFromRangeEnd w:id="417"/>
      <w:del w:id="419" w:author="Autor">
        <w:r w:rsidR="00B41BF3">
          <w:delText>3</w:delText>
        </w:r>
        <w:r w:rsidR="009126D4">
          <w:delText xml:space="preserve"> a</w:delText>
        </w:r>
        <w:r w:rsidR="00B41BF3">
          <w:delText xml:space="preserve"> 4 alebo § 23 zákona o finančnej ko</w:delText>
        </w:r>
        <w:r w:rsidR="009126D4">
          <w:delText xml:space="preserve">ntrole je </w:delText>
        </w:r>
        <w:r w:rsidR="00244FBD">
          <w:delText xml:space="preserve">riadiaci </w:delText>
        </w:r>
        <w:r w:rsidR="009126D4">
          <w:delText xml:space="preserve">orgán, ktorý vykonáva administratívnu finančnú kontrolu alebo finančnú kontrolu na mieste </w:delText>
        </w:r>
        <w:r w:rsidR="00B41BF3">
          <w:delText xml:space="preserve">oprávnený uložiť </w:delText>
        </w:r>
      </w:del>
    </w:p>
    <w:p w14:paraId="6185D132" w14:textId="77777777" w:rsidR="00B41BF3" w:rsidRDefault="00B41BF3" w:rsidP="00FC43D2">
      <w:pPr>
        <w:pStyle w:val="Odsekzoznamu"/>
        <w:numPr>
          <w:ilvl w:val="0"/>
          <w:numId w:val="5"/>
        </w:numPr>
        <w:jc w:val="both"/>
        <w:rPr>
          <w:del w:id="420" w:author="Autor"/>
        </w:rPr>
      </w:pPr>
      <w:del w:id="421" w:author="Autor">
        <w:r>
          <w:delText>kontrolovanej osobe alebo tretej osobe poku</w:delText>
        </w:r>
        <w:r w:rsidR="009126D4">
          <w:delText>tu</w:delText>
        </w:r>
        <w:r>
          <w:delText xml:space="preserve"> do 100 000 eur,</w:delText>
        </w:r>
      </w:del>
    </w:p>
    <w:p w14:paraId="65B75E07" w14:textId="77777777" w:rsidR="00B41BF3" w:rsidRDefault="00B41BF3" w:rsidP="00FC43D2">
      <w:pPr>
        <w:pStyle w:val="Odsekzoznamu"/>
        <w:numPr>
          <w:ilvl w:val="0"/>
          <w:numId w:val="5"/>
        </w:numPr>
        <w:jc w:val="both"/>
        <w:rPr>
          <w:del w:id="422" w:author="Autor"/>
        </w:rPr>
      </w:pPr>
      <w:del w:id="423" w:author="Autor">
        <w:r>
          <w:delText xml:space="preserve">zamestnancovi </w:delText>
        </w:r>
        <w:r w:rsidR="007C4A1C">
          <w:delText>kontrolovanej</w:delText>
        </w:r>
        <w:r>
          <w:delText xml:space="preserve"> osoby alebo zamestnancovi tretej osoby poriadkovú pokutu do 3000 eur.</w:delText>
        </w:r>
      </w:del>
    </w:p>
    <w:p w14:paraId="66F021A0" w14:textId="7AB49B35" w:rsidR="0034360B" w:rsidRPr="0034360B" w:rsidRDefault="0034360B" w:rsidP="00361257">
      <w:pPr>
        <w:jc w:val="both"/>
      </w:pPr>
    </w:p>
    <w:p w14:paraId="2546E26D" w14:textId="77777777" w:rsidR="00FD028A" w:rsidRPr="00FD028A" w:rsidRDefault="00FD028A" w:rsidP="00FD028A"/>
    <w:sectPr w:rsidR="00FD028A" w:rsidRPr="00FD028A" w:rsidSect="00C571C4">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96295" w14:textId="77777777" w:rsidR="00F629F5" w:rsidRDefault="00F629F5" w:rsidP="009B44B8">
      <w:pPr>
        <w:spacing w:after="0" w:line="240" w:lineRule="auto"/>
      </w:pPr>
      <w:r>
        <w:separator/>
      </w:r>
    </w:p>
  </w:endnote>
  <w:endnote w:type="continuationSeparator" w:id="0">
    <w:p w14:paraId="6B2211D4" w14:textId="77777777" w:rsidR="00F629F5" w:rsidRDefault="00F629F5" w:rsidP="009B44B8">
      <w:pPr>
        <w:spacing w:after="0" w:line="240" w:lineRule="auto"/>
      </w:pPr>
      <w:r>
        <w:continuationSeparator/>
      </w:r>
    </w:p>
  </w:endnote>
  <w:endnote w:type="continuationNotice" w:id="1">
    <w:p w14:paraId="11818FED" w14:textId="77777777" w:rsidR="00F629F5" w:rsidRDefault="00F629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28F23" w14:textId="77777777" w:rsidR="00A6382F" w:rsidRDefault="00A6382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7A288" w14:textId="77777777" w:rsidR="00E315EB" w:rsidRDefault="00E315EB" w:rsidP="00E315EB">
    <w:pPr>
      <w:pStyle w:val="Pta"/>
      <w:jc w:val="right"/>
      <w:rPr>
        <w:del w:id="435" w:author="Autor"/>
      </w:rPr>
    </w:pPr>
    <w:del w:id="436" w:author="Autor">
      <w:r w:rsidRPr="00627EA3">
        <w:rPr>
          <w:noProof/>
        </w:rPr>
        <mc:AlternateContent>
          <mc:Choice Requires="wps">
            <w:drawing>
              <wp:anchor distT="0" distB="0" distL="114300" distR="114300" simplePos="0" relativeHeight="251662336" behindDoc="0" locked="0" layoutInCell="1" allowOverlap="1" wp14:anchorId="52D8A78D" wp14:editId="5CA0AB9B">
                <wp:simplePos x="0" y="0"/>
                <wp:positionH relativeFrom="column">
                  <wp:posOffset>-4445</wp:posOffset>
                </wp:positionH>
                <wp:positionV relativeFrom="paragraph">
                  <wp:posOffset>151130</wp:posOffset>
                </wp:positionV>
                <wp:extent cx="5762625" cy="9525"/>
                <wp:effectExtent l="57150" t="38100" r="47625" b="85725"/>
                <wp:wrapNone/>
                <wp:docPr id="7" name="Rovná spojnica 7"/>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5A2F8974" id="Rovná spojnica 7" o:spid="_x0000_s1026" style="position:absolute;flip:y;z-index:251662336;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C8CoK7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delText xml:space="preserve"> </w:delText>
      </w:r>
    </w:del>
  </w:p>
  <w:p w14:paraId="073AC725" w14:textId="48933803" w:rsidR="00E315EB" w:rsidRDefault="00E315EB" w:rsidP="00E315EB">
    <w:pPr>
      <w:pStyle w:val="Pta"/>
      <w:jc w:val="right"/>
      <w:rPr>
        <w:ins w:id="437" w:author="Autor"/>
      </w:rPr>
    </w:pPr>
    <w:del w:id="438" w:author="Autor">
      <w:r w:rsidRPr="00627EA3">
        <w:rPr>
          <w:noProof/>
        </w:rPr>
        <w:drawing>
          <wp:anchor distT="0" distB="0" distL="114300" distR="114300" simplePos="0" relativeHeight="251663360" behindDoc="1" locked="0" layoutInCell="1" allowOverlap="1" wp14:anchorId="1AE43BEB" wp14:editId="40DB5B5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del>
    <w:ins w:id="439" w:author="Autor">
      <w:r w:rsidRPr="00627EA3">
        <w:rPr>
          <w:noProof/>
        </w:rPr>
        <mc:AlternateContent>
          <mc:Choice Requires="wps">
            <w:drawing>
              <wp:anchor distT="0" distB="0" distL="114300" distR="114300" simplePos="0" relativeHeight="251656192" behindDoc="0" locked="0" layoutInCell="1" allowOverlap="1" wp14:anchorId="1F40FD61" wp14:editId="1B454530">
                <wp:simplePos x="0" y="0"/>
                <wp:positionH relativeFrom="column">
                  <wp:posOffset>-4445</wp:posOffset>
                </wp:positionH>
                <wp:positionV relativeFrom="paragraph">
                  <wp:posOffset>151130</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2BADEDB7" id="Rovná spojnica 1" o:spid="_x0000_s1026" style="position:absolute;flip:y;z-index:25165619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" strokecolor="#8064a2 [3207]" strokeweight="3pt">
                <v:shadow on="t" color="black" opacity="22937f" origin=",.5" offset="0,.63889mm"/>
              </v:line>
            </w:pict>
          </mc:Fallback>
        </mc:AlternateContent>
      </w:r>
      <w:r>
        <w:t xml:space="preserve"> </w:t>
      </w:r>
    </w:ins>
  </w:p>
  <w:p w14:paraId="74F68F02" w14:textId="41BD52B5" w:rsidR="00E315EB" w:rsidRDefault="00E315EB" w:rsidP="00E315EB">
    <w:pPr>
      <w:pStyle w:val="Pta"/>
      <w:jc w:val="right"/>
    </w:pPr>
    <w:ins w:id="440" w:author="Autor">
      <w:r w:rsidRPr="00627EA3">
        <w:rPr>
          <w:noProof/>
        </w:rPr>
        <w:drawing>
          <wp:anchor distT="0" distB="0" distL="114300" distR="114300" simplePos="0" relativeHeight="251658240" behindDoc="1" locked="0" layoutInCell="1" allowOverlap="1" wp14:anchorId="4B7BF8D6" wp14:editId="6E05FEA2">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ins>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0D2E38">
          <w:rPr>
            <w:noProof/>
          </w:rPr>
          <w:t>3</w:t>
        </w:r>
        <w:r>
          <w:fldChar w:fldCharType="end"/>
        </w:r>
      </w:sdtContent>
    </w:sdt>
  </w:p>
  <w:p w14:paraId="31D94540" w14:textId="77777777" w:rsidR="00E315EB" w:rsidRPr="00627EA3" w:rsidRDefault="00E315EB" w:rsidP="00E315EB">
    <w:pPr>
      <w:pStyle w:val="Pta"/>
    </w:pPr>
  </w:p>
  <w:p w14:paraId="77427619" w14:textId="77777777" w:rsidR="00E315EB" w:rsidRDefault="00E315E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05B02" w14:textId="77777777" w:rsidR="00A6382F" w:rsidRDefault="00A638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85FE3" w14:textId="77777777" w:rsidR="00F629F5" w:rsidRDefault="00F629F5" w:rsidP="009B44B8">
      <w:pPr>
        <w:spacing w:after="0" w:line="240" w:lineRule="auto"/>
      </w:pPr>
      <w:r>
        <w:separator/>
      </w:r>
    </w:p>
  </w:footnote>
  <w:footnote w:type="continuationSeparator" w:id="0">
    <w:p w14:paraId="0A7CAC72" w14:textId="77777777" w:rsidR="00F629F5" w:rsidRDefault="00F629F5" w:rsidP="009B44B8">
      <w:pPr>
        <w:spacing w:after="0" w:line="240" w:lineRule="auto"/>
      </w:pPr>
      <w:r>
        <w:continuationSeparator/>
      </w:r>
    </w:p>
  </w:footnote>
  <w:footnote w:type="continuationNotice" w:id="1">
    <w:p w14:paraId="7B7B9167" w14:textId="77777777" w:rsidR="00F629F5" w:rsidRDefault="00F629F5">
      <w:pPr>
        <w:spacing w:after="0" w:line="240" w:lineRule="auto"/>
      </w:pPr>
    </w:p>
  </w:footnote>
  <w:footnote w:id="2">
    <w:p w14:paraId="2B692745" w14:textId="1774EDE9" w:rsidR="00C125B2" w:rsidRDefault="00C125B2" w:rsidP="00FC43D2">
      <w:pPr>
        <w:pStyle w:val="Textpoznmkypodiarou"/>
        <w:ind w:left="284" w:hanging="284"/>
        <w:jc w:val="both"/>
      </w:pPr>
      <w:r>
        <w:rPr>
          <w:rStyle w:val="Odkaznapoznmkupodiarou"/>
        </w:rPr>
        <w:footnoteRef/>
      </w:r>
      <w:r>
        <w:t xml:space="preserve"> </w:t>
      </w:r>
      <w:r w:rsidR="002F7D52">
        <w:tab/>
      </w:r>
      <w:r>
        <w:t xml:space="preserve">§ 2 </w:t>
      </w:r>
      <w:del w:id="65" w:author="Autor">
        <w:r>
          <w:delText xml:space="preserve">ods. 2 </w:delText>
        </w:r>
      </w:del>
      <w:r>
        <w:t>písm. g) zákon o finančnej kontrole</w:t>
      </w:r>
      <w:ins w:id="66" w:author="Autor">
        <w:r w:rsidR="00A77584">
          <w:t>.</w:t>
        </w:r>
      </w:ins>
      <w:r>
        <w:t xml:space="preserve"> </w:t>
      </w:r>
    </w:p>
  </w:footnote>
  <w:footnote w:id="3">
    <w:p w14:paraId="7C145A54" w14:textId="6E16C8B6" w:rsidR="003170D5" w:rsidRDefault="003170D5" w:rsidP="00BC1CE7">
      <w:pPr>
        <w:pStyle w:val="Textpoznmkypodiarou"/>
        <w:ind w:left="284" w:hanging="284"/>
        <w:jc w:val="both"/>
        <w:rPr>
          <w:ins w:id="79" w:author="Autor"/>
        </w:rPr>
      </w:pPr>
      <w:ins w:id="80" w:author="Autor">
        <w:r>
          <w:rPr>
            <w:rStyle w:val="Odkaznapoznmkupodiarou"/>
          </w:rPr>
          <w:footnoteRef/>
        </w:r>
        <w:r>
          <w:t xml:space="preserve"> </w:t>
        </w:r>
        <w:r w:rsidR="009D0049">
          <w:tab/>
        </w:r>
        <w:r w:rsidR="008A4BDA">
          <w:t xml:space="preserve">Uvádza sa meno a priezvisko osôb, ktorí vykonali kontrolu. V prípade finančnej kontroly na mieste sa tu uvádzajú členovia kontrolnej skupiny a vedúci kontrolnej skupiny. </w:t>
        </w:r>
        <w:r w:rsidR="008A4BDA" w:rsidRPr="00656501">
          <w:t xml:space="preserve">V prípade, </w:t>
        </w:r>
        <w:r w:rsidR="008A4BDA">
          <w:t>ak uvedené osoby vykonali kontrolu len v nejakej časti, resp. predmetu kontroly odporúča sa pri každej osobe uviesť bližšiu špecifikáciu rozsahu kontroly na ktorej sa podieľala (napr. osobné výdavky; finančný prenájom a operatívny nájom; fyzická kontrola prebiehajúcich aktivít; a</w:t>
        </w:r>
        <w:r w:rsidR="008A4BDA" w:rsidRPr="00656501">
          <w:t xml:space="preserve">dministratívna finančná kontrola </w:t>
        </w:r>
        <w:r w:rsidR="008A4BDA">
          <w:t>ŽoP).</w:t>
        </w:r>
      </w:ins>
    </w:p>
  </w:footnote>
  <w:footnote w:id="4">
    <w:p w14:paraId="67033D03" w14:textId="77777777" w:rsidR="003170D5" w:rsidRDefault="003170D5" w:rsidP="002B0C94">
      <w:pPr>
        <w:pStyle w:val="Textpoznmkypodiarou"/>
        <w:tabs>
          <w:tab w:val="left" w:pos="284"/>
        </w:tabs>
        <w:jc w:val="both"/>
        <w:rPr>
          <w:del w:id="96" w:author="Autor"/>
        </w:rPr>
      </w:pPr>
      <w:del w:id="97" w:author="Autor">
        <w:r>
          <w:rPr>
            <w:rStyle w:val="Odkaznapoznmkupodiarou"/>
          </w:rPr>
          <w:footnoteRef/>
        </w:r>
        <w:r>
          <w:delText xml:space="preserve"> </w:delText>
        </w:r>
        <w:r w:rsidR="009D0049">
          <w:tab/>
        </w:r>
        <w:r>
          <w:delText xml:space="preserve">RO uvedie meno a priezvisko zamestnancov riadiaceho orgánu, ktorí vykonali kontrolu. </w:delText>
        </w:r>
      </w:del>
    </w:p>
  </w:footnote>
  <w:footnote w:id="5">
    <w:p w14:paraId="5E13E780" w14:textId="5E986559" w:rsidR="00A77584" w:rsidRDefault="00A77584" w:rsidP="00A77584">
      <w:pPr>
        <w:pStyle w:val="Textpoznmkypodiarou"/>
        <w:ind w:left="284" w:hanging="284"/>
        <w:jc w:val="both"/>
      </w:pPr>
      <w:r>
        <w:rPr>
          <w:rStyle w:val="Odkaznapoznmkupodiarou"/>
        </w:rPr>
        <w:footnoteRef/>
      </w:r>
      <w:del w:id="100" w:author="Autor">
        <w:r w:rsidR="00F039C2">
          <w:delText xml:space="preserve"> </w:delText>
        </w:r>
        <w:r w:rsidR="009D0049">
          <w:tab/>
        </w:r>
        <w:r w:rsidR="00F039C2">
          <w:delText>RO uvedie meno a priezvisko zamestnancov iných orgánov verejnej správy alebo iných právnických osôb, alebo fyzických osôb, ktoré sa budú spolupodieľať na vykonávaní kontroly s</w:delText>
        </w:r>
        <w:r w:rsidR="00BC2545">
          <w:delText> </w:delText>
        </w:r>
        <w:r w:rsidR="00F039C2">
          <w:delText>RO</w:delText>
        </w:r>
        <w:r w:rsidR="00BC2545">
          <w:delText xml:space="preserve"> ako prizvané osoby</w:delText>
        </w:r>
        <w:r w:rsidR="00F039C2">
          <w:delText xml:space="preserve">. </w:delText>
        </w:r>
      </w:del>
      <w:ins w:id="101" w:author="Autor">
        <w:r>
          <w:t xml:space="preserve"> </w:t>
        </w:r>
        <w:r>
          <w:tab/>
          <w:t xml:space="preserve">Uvádza sa meno a priezvisko prizvaných osôb.  </w:t>
        </w:r>
      </w:ins>
    </w:p>
  </w:footnote>
  <w:footnote w:id="6">
    <w:p w14:paraId="3CA4F24A" w14:textId="31F351DD" w:rsidR="00A77584" w:rsidRDefault="00A77584" w:rsidP="00A77584">
      <w:pPr>
        <w:pStyle w:val="Textpoznmkypodiarou"/>
        <w:tabs>
          <w:tab w:val="left" w:pos="284"/>
        </w:tabs>
      </w:pPr>
      <w:r>
        <w:rPr>
          <w:rStyle w:val="Odkaznapoznmkupodiarou"/>
        </w:rPr>
        <w:footnoteRef/>
      </w:r>
      <w:r>
        <w:t xml:space="preserve"> </w:t>
      </w:r>
      <w:r>
        <w:tab/>
        <w:t xml:space="preserve">§ 2 </w:t>
      </w:r>
      <w:del w:id="102" w:author="Autor">
        <w:r w:rsidR="00A3218F">
          <w:delText xml:space="preserve">ods. 2 </w:delText>
        </w:r>
      </w:del>
      <w:r>
        <w:t xml:space="preserve">písm. i) zákona o finančnej kontrole. </w:t>
      </w:r>
    </w:p>
  </w:footnote>
  <w:footnote w:id="7">
    <w:p w14:paraId="055892BF" w14:textId="31CD744C" w:rsidR="00C125B2" w:rsidRDefault="00C125B2" w:rsidP="00FC43D2">
      <w:pPr>
        <w:pStyle w:val="Textpoznmkypodiarou"/>
        <w:ind w:left="284" w:hanging="284"/>
      </w:pPr>
      <w:r>
        <w:rPr>
          <w:rStyle w:val="Odkaznapoznmkupodiarou"/>
        </w:rPr>
        <w:footnoteRef/>
      </w:r>
      <w:r>
        <w:t xml:space="preserve"> </w:t>
      </w:r>
      <w:r>
        <w:tab/>
        <w:t xml:space="preserve">§ 2 </w:t>
      </w:r>
      <w:del w:id="107" w:author="Autor">
        <w:r>
          <w:delText>ods</w:delText>
        </w:r>
      </w:del>
      <w:ins w:id="108" w:author="Autor">
        <w:r w:rsidR="00D1701F">
          <w:t>písm</w:t>
        </w:r>
      </w:ins>
      <w:r w:rsidR="00D1701F">
        <w:t>.</w:t>
      </w:r>
      <w:r>
        <w:t xml:space="preserve"> h) zákona o finančnej kontrole</w:t>
      </w:r>
      <w:del w:id="109" w:author="Autor">
        <w:r>
          <w:delText xml:space="preserve"> </w:delText>
        </w:r>
      </w:del>
      <w:r>
        <w:t>.</w:t>
      </w:r>
    </w:p>
  </w:footnote>
  <w:footnote w:id="8">
    <w:p w14:paraId="32026E3F" w14:textId="77A1393C" w:rsidR="007312BF" w:rsidRDefault="007312BF" w:rsidP="002B0C94">
      <w:pPr>
        <w:pStyle w:val="Textpoznmkypodiarou"/>
        <w:ind w:left="284" w:hanging="284"/>
        <w:jc w:val="both"/>
      </w:pPr>
      <w:r>
        <w:rPr>
          <w:rStyle w:val="Odkaznapoznmkupodiarou"/>
        </w:rPr>
        <w:footnoteRef/>
      </w:r>
      <w:r>
        <w:t xml:space="preserve"> </w:t>
      </w:r>
      <w:r w:rsidR="009D0049">
        <w:tab/>
      </w:r>
      <w:del w:id="115" w:author="Autor">
        <w:r>
          <w:delText>RO uvedie</w:delText>
        </w:r>
      </w:del>
      <w:ins w:id="116" w:author="Autor">
        <w:r w:rsidR="008A4BDA">
          <w:t>Uvádza sa</w:t>
        </w:r>
      </w:ins>
      <w:r>
        <w:t xml:space="preserve"> názov </w:t>
      </w:r>
      <w:del w:id="117" w:author="Autor">
        <w:r>
          <w:delText>kontrolovanej</w:delText>
        </w:r>
      </w:del>
      <w:ins w:id="118" w:author="Autor">
        <w:r w:rsidR="008A4BDA">
          <w:t xml:space="preserve">povinnej </w:t>
        </w:r>
      </w:ins>
      <w:r>
        <w:t xml:space="preserve"> osoby (napr. prijímateľa, SO) alebo meno a priezvisko v prípade, ak je </w:t>
      </w:r>
      <w:del w:id="119" w:author="Autor">
        <w:r>
          <w:delText>kontrolovanou</w:delText>
        </w:r>
      </w:del>
      <w:ins w:id="120" w:author="Autor">
        <w:r w:rsidR="008A4BDA">
          <w:t>povinnou</w:t>
        </w:r>
      </w:ins>
      <w:r w:rsidR="008A4BDA">
        <w:t xml:space="preserve"> </w:t>
      </w:r>
      <w:r>
        <w:t>osobou fyzická osoba</w:t>
      </w:r>
      <w:r w:rsidR="007C5630">
        <w:t>.</w:t>
      </w:r>
    </w:p>
  </w:footnote>
  <w:footnote w:id="9">
    <w:p w14:paraId="25A93112" w14:textId="44E48CBE" w:rsidR="00A40605" w:rsidRDefault="00A40605" w:rsidP="000D2E38">
      <w:pPr>
        <w:pStyle w:val="Textpoznmkypodiarou"/>
        <w:tabs>
          <w:tab w:val="left" w:pos="284"/>
        </w:tabs>
        <w:pPrChange w:id="128" w:author="Autor">
          <w:pPr>
            <w:pStyle w:val="Textpoznmkypodiarou"/>
            <w:ind w:left="284" w:hanging="284"/>
            <w:jc w:val="both"/>
          </w:pPr>
        </w:pPrChange>
      </w:pPr>
      <w:r>
        <w:rPr>
          <w:rStyle w:val="Odkaznapoznmkupodiarou"/>
        </w:rPr>
        <w:footnoteRef/>
      </w:r>
      <w:del w:id="129" w:author="Autor">
        <w:r w:rsidR="008A21A6">
          <w:delText xml:space="preserve"> </w:delText>
        </w:r>
        <w:r w:rsidR="009D0049">
          <w:tab/>
        </w:r>
        <w:r w:rsidR="008A21A6">
          <w:delText>V prípade, ak je to relevantné, t.</w:delText>
        </w:r>
        <w:r w:rsidR="007C5630">
          <w:delText xml:space="preserve"> </w:delText>
        </w:r>
        <w:r w:rsidR="008A21A6">
          <w:delText xml:space="preserve">j. ak je kontrolovanou </w:delText>
        </w:r>
        <w:r w:rsidR="007C5630">
          <w:delText xml:space="preserve">osobou </w:delText>
        </w:r>
        <w:r w:rsidR="008A21A6">
          <w:delText xml:space="preserve">aj tretia osoba uvedie RO jej bližšiu identifikáciu (napr. partner, užívateľ, dodávateľ, subdodávateľ). </w:delText>
        </w:r>
      </w:del>
      <w:ins w:id="130" w:author="Autor">
        <w:r>
          <w:t xml:space="preserve"> </w:t>
        </w:r>
        <w:r>
          <w:tab/>
          <w:t>Uvádza sa len v  prípade, ak sa od tretej osoby vyžadovala súčinnosť.</w:t>
        </w:r>
      </w:ins>
    </w:p>
  </w:footnote>
  <w:footnote w:id="10">
    <w:p w14:paraId="507C0BBF" w14:textId="70D20A5D" w:rsidR="00A40605" w:rsidRDefault="00A40605" w:rsidP="00A40605">
      <w:pPr>
        <w:pStyle w:val="Textpoznmkypodiarou"/>
        <w:tabs>
          <w:tab w:val="left" w:pos="284"/>
        </w:tabs>
      </w:pPr>
      <w:r>
        <w:rPr>
          <w:rStyle w:val="Odkaznapoznmkupodiarou"/>
        </w:rPr>
        <w:footnoteRef/>
      </w:r>
      <w:r>
        <w:t xml:space="preserve"> </w:t>
      </w:r>
      <w:r>
        <w:tab/>
        <w:t xml:space="preserve">§ 20 ods. 2 písm. a) </w:t>
      </w:r>
      <w:del w:id="131" w:author="Autor">
        <w:r w:rsidR="00A3218F">
          <w:delText xml:space="preserve">a § 23 </w:delText>
        </w:r>
      </w:del>
      <w:r>
        <w:t>zákona o finančnej kontrole.</w:t>
      </w:r>
    </w:p>
  </w:footnote>
  <w:footnote w:id="11">
    <w:p w14:paraId="1B8FBBEC" w14:textId="77777777" w:rsidR="00A40605" w:rsidRDefault="00A40605" w:rsidP="00213F89">
      <w:pPr>
        <w:pStyle w:val="Textpoznmkypodiarou"/>
        <w:tabs>
          <w:tab w:val="left" w:pos="284"/>
        </w:tabs>
        <w:jc w:val="both"/>
        <w:rPr>
          <w:ins w:id="140" w:author="Autor"/>
        </w:rPr>
      </w:pPr>
      <w:ins w:id="141" w:author="Autor">
        <w:r>
          <w:rPr>
            <w:rStyle w:val="Odkaznapoznmkupodiarou"/>
          </w:rPr>
          <w:footnoteRef/>
        </w:r>
        <w:r>
          <w:t xml:space="preserve"> </w:t>
        </w:r>
        <w:r>
          <w:tab/>
          <w:t>Napr. partner, užívateľ, dodávateľ, subdodávateľ.</w:t>
        </w:r>
      </w:ins>
    </w:p>
  </w:footnote>
  <w:footnote w:id="12">
    <w:p w14:paraId="0C1562F6" w14:textId="747CBFAB" w:rsidR="004A29A3" w:rsidRDefault="004A29A3" w:rsidP="00FC43D2">
      <w:pPr>
        <w:pStyle w:val="Textpoznmkypodiarou"/>
        <w:ind w:left="284" w:hanging="284"/>
        <w:jc w:val="both"/>
      </w:pPr>
      <w:r>
        <w:rPr>
          <w:rStyle w:val="Odkaznapoznmkupodiarou"/>
        </w:rPr>
        <w:footnoteRef/>
      </w:r>
      <w:r>
        <w:t xml:space="preserve"> </w:t>
      </w:r>
      <w:r>
        <w:tab/>
      </w:r>
      <w:r w:rsidR="007C5630">
        <w:t xml:space="preserve">Ak </w:t>
      </w:r>
      <w:r w:rsidR="00ED2B62" w:rsidRPr="00ED2B62">
        <w:t xml:space="preserve">sa vykonáva administratívna finančná kontrola aj finančná kontrola na mieste tej istej finančnej operácie alebo jej časti, môže sa vypracovať </w:t>
      </w:r>
      <w:ins w:id="149" w:author="Autor">
        <w:r w:rsidR="00ED2B62" w:rsidRPr="00ED2B62">
          <w:t xml:space="preserve">spoločný návrh čiastkovej správy alebo spoločný návrh správy a spoločná </w:t>
        </w:r>
      </w:ins>
      <w:r w:rsidR="00ED2B62" w:rsidRPr="00ED2B62">
        <w:t xml:space="preserve">čiastková správa alebo </w:t>
      </w:r>
      <w:ins w:id="150" w:author="Autor">
        <w:r w:rsidR="00ED2B62" w:rsidRPr="00ED2B62">
          <w:t xml:space="preserve">spoločná </w:t>
        </w:r>
      </w:ins>
      <w:r w:rsidR="00ED2B62" w:rsidRPr="00ED2B62">
        <w:t xml:space="preserve">správa </w:t>
      </w:r>
      <w:del w:id="151" w:author="Autor">
        <w:r w:rsidR="007C5630">
          <w:delText xml:space="preserve">len </w:delText>
        </w:r>
      </w:del>
      <w:r w:rsidR="00ED2B62" w:rsidRPr="00ED2B62">
        <w:t>z</w:t>
      </w:r>
      <w:del w:id="152" w:author="Autor">
        <w:r w:rsidR="007C5630">
          <w:delText> </w:delText>
        </w:r>
      </w:del>
      <w:ins w:id="153" w:author="Autor">
        <w:r w:rsidR="00ED2B62" w:rsidRPr="00ED2B62">
          <w:t xml:space="preserve"> administratívnej finančnej kontroly a </w:t>
        </w:r>
      </w:ins>
      <w:r w:rsidR="00ED2B62" w:rsidRPr="00ED2B62">
        <w:t>finančnej kontroly na mieste</w:t>
      </w:r>
      <w:del w:id="154" w:author="Autor">
        <w:r w:rsidR="007C5630">
          <w:delText xml:space="preserve"> (§ 22 ods. 1 zákona o finančnej kontrole). V takomto prípade sa vypracovaný dokument vkladá do ITMS2014+ k finančnej kontrole na mieste aj k administratívnej finančnej kontrole.</w:delText>
        </w:r>
      </w:del>
      <w:ins w:id="155" w:author="Autor">
        <w:r w:rsidR="00ED2B62" w:rsidRPr="00ED2B62">
          <w:t xml:space="preserve">. </w:t>
        </w:r>
      </w:ins>
    </w:p>
  </w:footnote>
  <w:footnote w:id="13">
    <w:p w14:paraId="2B8237BB" w14:textId="61BEA2EC" w:rsidR="00CA52B4" w:rsidRDefault="00CA52B4" w:rsidP="002B0C94">
      <w:pPr>
        <w:pStyle w:val="Textpoznmkypodiarou"/>
        <w:ind w:left="284" w:hanging="284"/>
        <w:jc w:val="both"/>
      </w:pPr>
      <w:r>
        <w:rPr>
          <w:rStyle w:val="Odkaznapoznmkupodiarou"/>
        </w:rPr>
        <w:footnoteRef/>
      </w:r>
      <w:r>
        <w:t xml:space="preserve"> </w:t>
      </w:r>
      <w:r w:rsidR="009D0049">
        <w:tab/>
      </w:r>
      <w:r>
        <w:t xml:space="preserve">Platí len v prípade finančnej kontroly na mieste (ak je finančná kontrola na mieste vykonávaná na viacerých miestach fyzického výkonu finančnej kontroly na mieste, </w:t>
      </w:r>
      <w:del w:id="157" w:author="Autor">
        <w:r>
          <w:delText>RO uvedie</w:delText>
        </w:r>
      </w:del>
      <w:ins w:id="158" w:author="Autor">
        <w:r>
          <w:t xml:space="preserve"> uved</w:t>
        </w:r>
        <w:r w:rsidR="008A4BDA">
          <w:t>ú sa</w:t>
        </w:r>
      </w:ins>
      <w:r>
        <w:t xml:space="preserve"> všetky tieto miesta).</w:t>
      </w:r>
    </w:p>
  </w:footnote>
  <w:footnote w:id="14">
    <w:p w14:paraId="3DA0DBE6" w14:textId="77777777" w:rsidR="00CA52B4" w:rsidRDefault="00CA52B4" w:rsidP="002B0C94">
      <w:pPr>
        <w:pStyle w:val="Textpoznmkypodiarou"/>
        <w:ind w:left="284" w:hanging="284"/>
        <w:jc w:val="both"/>
      </w:pPr>
      <w:r>
        <w:rPr>
          <w:rStyle w:val="Odkaznapoznmkupodiarou"/>
        </w:rPr>
        <w:footnoteRef/>
      </w:r>
      <w:r>
        <w:t xml:space="preserve"> </w:t>
      </w:r>
      <w:r w:rsidR="009D0049">
        <w:tab/>
      </w:r>
      <w:r>
        <w:t xml:space="preserve">V prípade, ak je fyzický výkon kontroly rozdelený na viacero dní, je potrebné uviesť všetky dni. Platí len v prípade finančnej kontroly na mieste. </w:t>
      </w:r>
    </w:p>
  </w:footnote>
  <w:footnote w:id="15">
    <w:p w14:paraId="5F20CDA9" w14:textId="06F435BF" w:rsidR="00A463A1" w:rsidRDefault="00A463A1" w:rsidP="000D2E38">
      <w:pPr>
        <w:pStyle w:val="Textpoznmkypodiarou"/>
        <w:tabs>
          <w:tab w:val="left" w:pos="284"/>
        </w:tabs>
        <w:ind w:left="284" w:hanging="284"/>
        <w:jc w:val="both"/>
        <w:pPrChange w:id="161" w:author="Autor">
          <w:pPr>
            <w:pStyle w:val="Textpoznmkypodiarou"/>
            <w:tabs>
              <w:tab w:val="left" w:pos="284"/>
            </w:tabs>
            <w:ind w:left="284" w:hanging="284"/>
          </w:pPr>
        </w:pPrChange>
      </w:pPr>
      <w:r>
        <w:rPr>
          <w:rStyle w:val="Odkaznapoznmkupodiarou"/>
        </w:rPr>
        <w:footnoteRef/>
      </w:r>
      <w:r>
        <w:t xml:space="preserve"> </w:t>
      </w:r>
      <w:r>
        <w:tab/>
      </w:r>
      <w:del w:id="162" w:author="Autor">
        <w:r>
          <w:delText>Vyberte</w:delText>
        </w:r>
      </w:del>
      <w:ins w:id="163" w:author="Autor">
        <w:r w:rsidR="00C25412">
          <w:t>Uveďte</w:t>
        </w:r>
      </w:ins>
      <w:r>
        <w:t xml:space="preserve"> ciele kontroly</w:t>
      </w:r>
      <w:del w:id="164" w:author="Autor">
        <w:r>
          <w:delText>.</w:delText>
        </w:r>
      </w:del>
      <w:ins w:id="165" w:author="Autor">
        <w:r w:rsidR="00C25412">
          <w:t xml:space="preserve"> v súlade s Oznámením o výkone finančnej kontroly na mieste. V prípade administratívnej finančnej kontroly vyberte relevantné ciele kontroly, pričom</w:t>
        </w:r>
        <w:r w:rsidR="00C25412" w:rsidRPr="00C25412">
          <w:t xml:space="preserve"> </w:t>
        </w:r>
        <w:r w:rsidR="00C25412">
          <w:t>ciele kontroly v písmenách a) až c) sú povinné</w:t>
        </w:r>
        <w:r w:rsidR="006A77B4">
          <w:t>,</w:t>
        </w:r>
        <w:r w:rsidR="006A77B4" w:rsidRPr="006A77B4">
          <w:t xml:space="preserve"> </w:t>
        </w:r>
        <w:r w:rsidR="006A77B4">
          <w:t>ak sa nejedná o opätovnú administratívnu finančnú kontrolu</w:t>
        </w:r>
        <w:r>
          <w:t>.</w:t>
        </w:r>
      </w:ins>
      <w:r>
        <w:t xml:space="preserve"> V prípade potreby uveďte aj iné ciele kontroly.</w:t>
      </w:r>
      <w:del w:id="166" w:author="Autor">
        <w:r>
          <w:delText xml:space="preserve"> Ciele kontroly v písmenách a) až c) sú povinné.</w:delText>
        </w:r>
      </w:del>
    </w:p>
  </w:footnote>
  <w:footnote w:id="16">
    <w:p w14:paraId="087EB4B3" w14:textId="77777777" w:rsidR="004B2612" w:rsidRDefault="004B2612" w:rsidP="00FC43D2">
      <w:pPr>
        <w:pStyle w:val="Textpoznmkypodiarou"/>
        <w:tabs>
          <w:tab w:val="left" w:pos="284"/>
        </w:tabs>
        <w:ind w:left="284" w:hanging="284"/>
        <w:jc w:val="both"/>
      </w:pPr>
      <w:r>
        <w:rPr>
          <w:rStyle w:val="Odkaznapoznmkupodiarou"/>
        </w:rPr>
        <w:footnoteRef/>
      </w:r>
      <w:r>
        <w:t xml:space="preserve"> </w:t>
      </w:r>
      <w:r>
        <w:tab/>
        <w:t xml:space="preserve">Týmto nie je dotknuté </w:t>
      </w:r>
      <w:r w:rsidRPr="00FC43D2">
        <w:t>poskytovanie príspevku alebo jeho časti prijímateľovi formou zjednodušeného vykazovania výdavkov podľa § 16a zákona č. 292/2014 Z. z. v znení neskorších predpisov.</w:t>
      </w:r>
    </w:p>
  </w:footnote>
  <w:footnote w:id="17">
    <w:p w14:paraId="7FE6E481" w14:textId="34D5D6DA" w:rsidR="00CA52B4" w:rsidRDefault="00CA52B4" w:rsidP="002B0C94">
      <w:pPr>
        <w:pStyle w:val="Textpoznmkypodiarou"/>
        <w:ind w:left="284" w:hanging="284"/>
        <w:jc w:val="both"/>
      </w:pPr>
      <w:r>
        <w:rPr>
          <w:rStyle w:val="Odkaznapoznmkupodiarou"/>
        </w:rPr>
        <w:footnoteRef/>
      </w:r>
      <w:r>
        <w:t xml:space="preserve"> </w:t>
      </w:r>
      <w:r w:rsidR="009D0049">
        <w:tab/>
      </w:r>
      <w:r>
        <w:t xml:space="preserve">Ak je formou výkonu kontroly administratívna finančná kontrola ŽoP pred jej preplatením/zúčtovaním, uvedie </w:t>
      </w:r>
      <w:del w:id="173" w:author="Autor">
        <w:r>
          <w:delText>RO</w:delText>
        </w:r>
      </w:del>
      <w:ins w:id="174" w:author="Autor">
        <w:r w:rsidR="008A4BDA">
          <w:t>sa</w:t>
        </w:r>
      </w:ins>
      <w:r>
        <w:t xml:space="preserve"> do predmetu kontroly aj ITMS kód ŽoP, poradové číslo ŽoP a jej typ (</w:t>
      </w:r>
      <w:r w:rsidRPr="007645D2">
        <w:t>priebežná platba</w:t>
      </w:r>
      <w:r>
        <w:t xml:space="preserve">, poskytnutie predfinancovania, </w:t>
      </w:r>
      <w:r w:rsidRPr="007645D2">
        <w:t>zúčtovanie predfinancovania, poskytnutie zálohovej platby alebo zúčtovanie zálohovej platby, žiadosť o platbu (s príznakom záverečná)</w:t>
      </w:r>
      <w:r>
        <w:t>). V ostatných prípadoch uvedie RO osobitný predmet kontroly/osobitné predmety kontroly uvedené v Systéme riadenia EŠIF</w:t>
      </w:r>
      <w:r w:rsidR="00BC1CE7">
        <w:t xml:space="preserve"> </w:t>
      </w:r>
      <w:del w:id="175" w:author="Autor">
        <w:r>
          <w:delText xml:space="preserve">na PO 2014-2020 </w:delText>
        </w:r>
      </w:del>
      <w:r>
        <w:t>a v usmerneniach RO, resp. iný predmet kontroly podľa charakteru kontroly (napr. kontrola delegovaných právomocí na SO, kontrola verejného obstarávania).</w:t>
      </w:r>
    </w:p>
  </w:footnote>
  <w:footnote w:id="18">
    <w:p w14:paraId="57D932E1" w14:textId="7E252E5B" w:rsidR="00CA52B4" w:rsidRDefault="00CA52B4" w:rsidP="00BC1CE7">
      <w:pPr>
        <w:pStyle w:val="Textpoznmkypodiarou"/>
        <w:ind w:left="284" w:hanging="284"/>
        <w:jc w:val="both"/>
      </w:pPr>
      <w:r>
        <w:rPr>
          <w:rStyle w:val="Odkaznapoznmkupodiarou"/>
        </w:rPr>
        <w:footnoteRef/>
      </w:r>
      <w:del w:id="177" w:author="Autor">
        <w:r>
          <w:delText xml:space="preserve"> </w:delText>
        </w:r>
        <w:r w:rsidR="009D0049">
          <w:tab/>
        </w:r>
        <w:r>
          <w:delText>RO môže zadefinovať bližšiu charakteristiku predmetu kontroly.</w:delText>
        </w:r>
      </w:del>
      <w:ins w:id="178" w:author="Autor">
        <w:r>
          <w:t xml:space="preserve"> </w:t>
        </w:r>
        <w:r w:rsidR="009D0049">
          <w:tab/>
        </w:r>
        <w:r w:rsidR="008A4BDA">
          <w:t>Ak je to relevantné, uvedie sa</w:t>
        </w:r>
        <w:r>
          <w:t xml:space="preserve">  bližši</w:t>
        </w:r>
        <w:r w:rsidR="008A4BDA">
          <w:t>a</w:t>
        </w:r>
        <w:r>
          <w:t xml:space="preserve"> charakteristik</w:t>
        </w:r>
        <w:r w:rsidR="008A4BDA">
          <w:t>a</w:t>
        </w:r>
        <w:r>
          <w:t xml:space="preserve"> predmetu kontroly</w:t>
        </w:r>
        <w:r w:rsidR="008A4BDA">
          <w:t xml:space="preserve"> (</w:t>
        </w:r>
        <w:r w:rsidR="001E37CF">
          <w:t>napr. kontrola súladu s HP RMŽ a ND, kontrola súladu s HP UR, ak sú</w:t>
        </w:r>
        <w:r w:rsidR="001E37CF" w:rsidRPr="003014A6">
          <w:t xml:space="preserve"> </w:t>
        </w:r>
        <w:r w:rsidR="001E37CF">
          <w:t xml:space="preserve">zástupcovia HP prizvanou osobou). V prípade opätovnej finančnej kontroly sa na tomto mieste uvedie rozsah opätovnej finančnej kontroly. Ak rozsah opätovnej finančnej kontroly nie je  uvedený, považuje sa za to, že opätovná finančná kontrola bola vykonaná v pôvodnom rozsahu akom bola vykonaná v rámci riadnej finančnej kontroly.  </w:t>
        </w:r>
      </w:ins>
    </w:p>
  </w:footnote>
  <w:footnote w:id="19">
    <w:p w14:paraId="4281D20E" w14:textId="78FF8884" w:rsidR="004F3755" w:rsidRDefault="004F3755" w:rsidP="002B0C94">
      <w:pPr>
        <w:pStyle w:val="Textpoznmkypodiarou"/>
        <w:ind w:left="284" w:hanging="284"/>
        <w:jc w:val="both"/>
      </w:pPr>
      <w:r>
        <w:rPr>
          <w:rStyle w:val="Odkaznapoznmkupodiarou"/>
        </w:rPr>
        <w:footnoteRef/>
      </w:r>
      <w:r>
        <w:t xml:space="preserve"> </w:t>
      </w:r>
      <w:r w:rsidR="009D0049">
        <w:tab/>
      </w:r>
      <w:del w:id="180" w:author="Autor">
        <w:r>
          <w:delText>RO vypĺňa</w:delText>
        </w:r>
      </w:del>
      <w:ins w:id="181" w:author="Autor">
        <w:r w:rsidR="001E37CF">
          <w:t>V</w:t>
        </w:r>
        <w:r>
          <w:t xml:space="preserve">ypĺňa </w:t>
        </w:r>
        <w:r w:rsidR="001E37CF">
          <w:t>sa</w:t>
        </w:r>
      </w:ins>
      <w:r w:rsidR="001E37CF">
        <w:t xml:space="preserve"> </w:t>
      </w:r>
      <w:r>
        <w:t xml:space="preserve">len v prípade </w:t>
      </w:r>
      <w:r w:rsidR="004C3481">
        <w:t xml:space="preserve">finančnej </w:t>
      </w:r>
      <w:r>
        <w:t xml:space="preserve">kontroly na mieste. </w:t>
      </w:r>
      <w:del w:id="182" w:author="Autor">
        <w:r>
          <w:delText>RO</w:delText>
        </w:r>
      </w:del>
      <w:ins w:id="183" w:author="Autor">
        <w:r w:rsidR="001E37CF">
          <w:t>Oprávnená osoba</w:t>
        </w:r>
      </w:ins>
      <w:r>
        <w:t xml:space="preserve"> môže nahradiť ekvivalentom (napr. </w:t>
      </w:r>
      <w:r w:rsidRPr="00475880">
        <w:t>objem finančných prostriedkov zodpovedajúcich skutočne dodaným, nameraným alebo iným spôsobom overiteľným kvantitám a kvalitám dodaných tovarov, poskytnutých služieb a vykonaných prác a ich podiel na celkových nákladoch )</w:t>
      </w:r>
      <w:r>
        <w:t xml:space="preserve"> v zmysle Systému riadenia</w:t>
      </w:r>
      <w:r w:rsidR="000B085D">
        <w:t xml:space="preserve"> EŠIF</w:t>
      </w:r>
      <w:r>
        <w:t xml:space="preserve">. </w:t>
      </w:r>
    </w:p>
  </w:footnote>
  <w:footnote w:id="20">
    <w:p w14:paraId="445D06BC" w14:textId="0C00707F" w:rsidR="00E14643" w:rsidRDefault="009D0049" w:rsidP="000D2E38">
      <w:pPr>
        <w:pStyle w:val="Textpoznmkypodiarou"/>
        <w:tabs>
          <w:tab w:val="left" w:pos="284"/>
        </w:tabs>
        <w:ind w:left="284" w:hanging="284"/>
        <w:jc w:val="both"/>
        <w:pPrChange w:id="185" w:author="Autor">
          <w:pPr>
            <w:pStyle w:val="Textpoznmkypodiarou"/>
            <w:ind w:left="284" w:hanging="284"/>
            <w:jc w:val="both"/>
          </w:pPr>
        </w:pPrChange>
      </w:pPr>
      <w:del w:id="186" w:author="Autor">
        <w:r>
          <w:tab/>
        </w:r>
        <w:r w:rsidR="004F3755">
          <w:delText>RO vypĺňa</w:delText>
        </w:r>
      </w:del>
      <w:ins w:id="187" w:author="Autor">
        <w:r w:rsidR="00E14643">
          <w:rPr>
            <w:rStyle w:val="Odkaznapoznmkupodiarou"/>
          </w:rPr>
          <w:footnoteRef/>
        </w:r>
        <w:r w:rsidR="00E14643">
          <w:t xml:space="preserve"> </w:t>
        </w:r>
        <w:r w:rsidR="00E14643">
          <w:tab/>
        </w:r>
        <w:r w:rsidR="001E37CF">
          <w:t>V</w:t>
        </w:r>
        <w:r w:rsidR="00E14643">
          <w:t>ypĺňa</w:t>
        </w:r>
      </w:ins>
      <w:r w:rsidR="00E14643">
        <w:t xml:space="preserve"> len v prípade finančnej kontroly na mieste, ak nebola vykonaná 100 % kontrola deklarovaných</w:t>
      </w:r>
      <w:r w:rsidR="005176BD">
        <w:t xml:space="preserve"> </w:t>
      </w:r>
      <w:r w:rsidR="00E14643">
        <w:t>výdavkov prijímateľa</w:t>
      </w:r>
      <w:del w:id="188" w:author="Autor">
        <w:r w:rsidR="004F3755">
          <w:delText xml:space="preserve">. </w:delText>
        </w:r>
      </w:del>
    </w:p>
  </w:footnote>
  <w:footnote w:id="21">
    <w:p w14:paraId="671D2F46" w14:textId="62590E39" w:rsidR="004F3755" w:rsidRDefault="004F3755" w:rsidP="00132289">
      <w:pPr>
        <w:pStyle w:val="Textpoznmkypodiarou"/>
        <w:ind w:left="284" w:hanging="284"/>
        <w:jc w:val="both"/>
      </w:pPr>
      <w:r>
        <w:rPr>
          <w:rStyle w:val="Odkaznapoznmkupodiarou"/>
        </w:rPr>
        <w:footnoteRef/>
      </w:r>
      <w:r>
        <w:t xml:space="preserve"> </w:t>
      </w:r>
      <w:r w:rsidR="009D0049">
        <w:tab/>
      </w:r>
      <w:del w:id="197" w:author="Autor">
        <w:r>
          <w:delText>RO</w:delText>
        </w:r>
      </w:del>
      <w:ins w:id="198" w:author="Autor">
        <w:r w:rsidR="001E37CF">
          <w:t>Oprávnená osoba</w:t>
        </w:r>
      </w:ins>
      <w:r>
        <w:t xml:space="preserve"> detailne popíše nedostatky, ktoré boli pri kontrole zistené s </w:t>
      </w:r>
      <w:r w:rsidRPr="00600E35">
        <w:t>odkazom na príslušné porušenia legislatívy SR, EÚ, Zmluvy o poskytnutí NFP a pod. vrátane kvalifikácie zistených nezrovnalostí alebo zisteného podozrenia z nezrovnalosti.</w:t>
      </w:r>
      <w:ins w:id="199" w:author="Autor">
        <w:r w:rsidR="005176BD">
          <w:t xml:space="preserve"> Zistené nedostatky odporúčame uvádzať jednotlivo s uvedením poradového čísla a uvedením príslušnej typológie nedostatkov podľa prílohy č. 3 Metodického pokynu CKO č. 30 v platnom znení.</w:t>
        </w:r>
      </w:ins>
    </w:p>
  </w:footnote>
  <w:footnote w:id="22">
    <w:p w14:paraId="65AB8252" w14:textId="34775DDF" w:rsidR="00EA5E71" w:rsidRDefault="00EA5E71" w:rsidP="00FC43D2">
      <w:pPr>
        <w:pStyle w:val="Textpoznmkypodiarou"/>
        <w:tabs>
          <w:tab w:val="left" w:pos="284"/>
        </w:tabs>
        <w:ind w:left="284" w:hanging="284"/>
        <w:jc w:val="both"/>
      </w:pPr>
      <w:r>
        <w:rPr>
          <w:rStyle w:val="Odkaznapoznmkupodiarou"/>
        </w:rPr>
        <w:footnoteRef/>
      </w:r>
      <w:r>
        <w:t xml:space="preserve"> </w:t>
      </w:r>
      <w:r>
        <w:tab/>
        <w:t xml:space="preserve">Uvedú sa návrhy odporúčaní </w:t>
      </w:r>
      <w:del w:id="204" w:author="Autor">
        <w:r>
          <w:delText xml:space="preserve">alebo opatrení </w:delText>
        </w:r>
      </w:del>
      <w:r>
        <w:t xml:space="preserve">na nápravu zistených nedostatkov a na odstránenie príčin ich vzniku. </w:t>
      </w:r>
    </w:p>
  </w:footnote>
  <w:footnote w:id="23">
    <w:p w14:paraId="6BC15564" w14:textId="77777777" w:rsidR="00EA5E71" w:rsidRDefault="00EA5E71" w:rsidP="00EA5E71">
      <w:pPr>
        <w:pStyle w:val="Textpoznmkypodiarou"/>
        <w:ind w:left="284" w:hanging="284"/>
        <w:jc w:val="both"/>
        <w:rPr>
          <w:del w:id="217" w:author="Autor"/>
        </w:rPr>
      </w:pPr>
      <w:del w:id="218" w:author="Autor">
        <w:r>
          <w:rPr>
            <w:rStyle w:val="Odkaznapoznmkupodiarou"/>
          </w:rPr>
          <w:footnoteRef/>
        </w:r>
        <w:r>
          <w:delText xml:space="preserve"> </w:delText>
        </w:r>
        <w:r>
          <w:tab/>
          <w:delText xml:space="preserve">RO vypĺňa len v prípade, ak vypracovaniu správy predchádzalo doručenie  návrhu správy z kontroly (t.j. boli v rámci kontroly zistené nedostatky). </w:delText>
        </w:r>
        <w:r w:rsidR="00E02D7A">
          <w:delText>Uvedú sa námietky kontrolovanej osoby k zisteným nedostatkom, navrhnutým odporúčaniam alebo opatreniam a k lehote na predloženie písomného zoznamu splnených opatrení prijatých na nápravu zistených nedostatkov a na odstránenie príčin ich vzniku</w:delText>
        </w:r>
        <w:r w:rsidR="00D9139D">
          <w:delText xml:space="preserve">. </w:delText>
        </w:r>
        <w:r>
          <w:delText xml:space="preserve">Ak prijímateľ nemal k návrhu správy z kontroly námietky RO uvedie informáciu o tom, že námietky neboli prijímateľom predložené, príp. inú relevantnú informáciu. </w:delText>
        </w:r>
      </w:del>
    </w:p>
  </w:footnote>
  <w:footnote w:id="24">
    <w:p w14:paraId="7FB36139" w14:textId="73E6CD72" w:rsidR="00EA5E71" w:rsidRDefault="00EA5E71" w:rsidP="00EA5E71">
      <w:pPr>
        <w:pStyle w:val="Textpoznmkypodiarou"/>
        <w:ind w:left="284" w:hanging="284"/>
        <w:jc w:val="both"/>
        <w:rPr>
          <w:ins w:id="220" w:author="Autor"/>
        </w:rPr>
      </w:pPr>
      <w:ins w:id="221" w:author="Autor">
        <w:r>
          <w:rPr>
            <w:rStyle w:val="Odkaznapoznmkupodiarou"/>
          </w:rPr>
          <w:footnoteRef/>
        </w:r>
        <w:r>
          <w:t xml:space="preserve"> </w:t>
        </w:r>
        <w:r>
          <w:tab/>
        </w:r>
        <w:r w:rsidR="00B051BE">
          <w:t xml:space="preserve">Uvádzajú sa </w:t>
        </w:r>
        <w:r w:rsidR="009C7A35">
          <w:t xml:space="preserve">tu </w:t>
        </w:r>
        <w:r w:rsidR="00FF5C72">
          <w:t>podané námietky k zisteným nedostatkom, navrhnutým odporúčaniam, k lehote na</w:t>
        </w:r>
        <w:r w:rsidR="00BC1CE7">
          <w:t> </w:t>
        </w:r>
        <w:r w:rsidR="00FF5C72">
          <w:t>predloženie písomného zoznamu prijatých opatrení a k lehote na splnenie prijatých opatrení a spôsob vysporiadania sa s týmito námietkami.</w:t>
        </w:r>
      </w:ins>
    </w:p>
  </w:footnote>
  <w:footnote w:id="25">
    <w:p w14:paraId="1FA5B4F4" w14:textId="12A08E14" w:rsidR="00E60A15" w:rsidRDefault="00E60A15" w:rsidP="002B0C94">
      <w:pPr>
        <w:pStyle w:val="Textpoznmkypodiarou"/>
        <w:ind w:left="284" w:hanging="284"/>
        <w:jc w:val="both"/>
      </w:pPr>
      <w:r>
        <w:rPr>
          <w:rStyle w:val="Odkaznapoznmkupodiarou"/>
        </w:rPr>
        <w:footnoteRef/>
      </w:r>
      <w:r>
        <w:t xml:space="preserve"> </w:t>
      </w:r>
      <w:r w:rsidR="009D0049">
        <w:tab/>
      </w:r>
      <w:del w:id="233" w:author="Autor">
        <w:r>
          <w:delText>RO vypĺňa</w:delText>
        </w:r>
      </w:del>
      <w:ins w:id="234" w:author="Autor">
        <w:r w:rsidR="001E37CF">
          <w:t>V</w:t>
        </w:r>
        <w:r>
          <w:t xml:space="preserve">ypĺňa </w:t>
        </w:r>
        <w:r w:rsidR="001E37CF">
          <w:t>sa</w:t>
        </w:r>
      </w:ins>
      <w:r w:rsidR="001E37CF">
        <w:t xml:space="preserve"> </w:t>
      </w:r>
      <w:r>
        <w:t xml:space="preserve">v prípade, ak </w:t>
      </w:r>
      <w:r w:rsidR="001B6CC1">
        <w:t xml:space="preserve">je formou výkonu kontroly administratívna </w:t>
      </w:r>
      <w:r w:rsidR="00A33051">
        <w:t xml:space="preserve">finančná </w:t>
      </w:r>
      <w:r w:rsidR="001B6CC1">
        <w:t>kontrola ŽoP pred jej preplatením/zúčtovaním</w:t>
      </w:r>
      <w:r>
        <w:t xml:space="preserve">. </w:t>
      </w:r>
      <w:del w:id="235" w:author="Autor">
        <w:r>
          <w:delText>RO uvedie sumu</w:delText>
        </w:r>
      </w:del>
      <w:ins w:id="236" w:author="Autor">
        <w:r w:rsidR="001E37CF">
          <w:t>U</w:t>
        </w:r>
        <w:r>
          <w:t>v</w:t>
        </w:r>
        <w:r w:rsidR="001E37CF">
          <w:t>á</w:t>
        </w:r>
        <w:r>
          <w:t>d</w:t>
        </w:r>
        <w:r w:rsidR="001E37CF">
          <w:t>za sa</w:t>
        </w:r>
        <w:r>
          <w:t xml:space="preserve"> sum</w:t>
        </w:r>
        <w:r w:rsidR="001E37CF">
          <w:t>a</w:t>
        </w:r>
      </w:ins>
      <w:r>
        <w:t xml:space="preserve"> „spolu“ </w:t>
      </w:r>
      <w:del w:id="237" w:author="Autor">
        <w:r>
          <w:delText>uvedenú</w:delText>
        </w:r>
      </w:del>
      <w:ins w:id="238" w:author="Autor">
        <w:r>
          <w:t>uveden</w:t>
        </w:r>
        <w:r w:rsidR="001E37CF">
          <w:t>á</w:t>
        </w:r>
      </w:ins>
      <w:r>
        <w:t xml:space="preserve"> v stĺpci</w:t>
      </w:r>
      <w:del w:id="239" w:author="Autor">
        <w:r>
          <w:delText xml:space="preserve"> č. 16</w:delText>
        </w:r>
      </w:del>
      <w:r>
        <w:t xml:space="preserve"> „Suma žiadaná na preplatenie (suma nárokovaných finančných prostriedkov / deklarovaných výdavkov predložená prijímateľom / partnerom v</w:t>
      </w:r>
      <w:del w:id="240" w:author="Autor">
        <w:r>
          <w:delText xml:space="preserve"> žiadosti o platbu) (v EUR)“, časti B-B1 (pozn. pri programoch Interreg V-A (programy cezhraničnej spolupráce cieľa Európska územná spolupráca) sa predmetné časti správy z kontroly vypĺňajú z časti B-B2 a B-B3) prílohy 1a Systému finančného riadenia </w:delText>
        </w:r>
        <w:r w:rsidRPr="00590968">
          <w:delText>štrukturálnych fondov, Kohézneho fondu a Európskeho námorného a rybárskeho fondu na programové obdobie 2014 – 2020</w:delText>
        </w:r>
        <w:r>
          <w:delText xml:space="preserve">. </w:delText>
        </w:r>
      </w:del>
      <w:ins w:id="241" w:author="Autor">
        <w:r w:rsidR="00BC1CE7">
          <w:t> </w:t>
        </w:r>
        <w:r>
          <w:t xml:space="preserve">žiadosti o platbu) (v EUR)“. </w:t>
        </w:r>
      </w:ins>
    </w:p>
  </w:footnote>
  <w:footnote w:id="26">
    <w:p w14:paraId="331BC830" w14:textId="66CE236D" w:rsidR="00E60A15" w:rsidRDefault="00E60A15" w:rsidP="002B0C94">
      <w:pPr>
        <w:pStyle w:val="Textpoznmkypodiarou"/>
        <w:ind w:left="284" w:hanging="284"/>
        <w:jc w:val="both"/>
      </w:pPr>
      <w:r>
        <w:rPr>
          <w:rStyle w:val="Odkaznapoznmkupodiarou"/>
        </w:rPr>
        <w:footnoteRef/>
      </w:r>
      <w:r>
        <w:t xml:space="preserve"> </w:t>
      </w:r>
      <w:r w:rsidR="009D0049">
        <w:tab/>
      </w:r>
      <w:del w:id="243" w:author="Autor">
        <w:r w:rsidR="001B6CC1">
          <w:delText>RO vypĺňa</w:delText>
        </w:r>
      </w:del>
      <w:ins w:id="244" w:author="Autor">
        <w:r w:rsidR="001E37CF">
          <w:t>V</w:t>
        </w:r>
        <w:r w:rsidR="001B6CC1">
          <w:t xml:space="preserve">ypĺňa </w:t>
        </w:r>
        <w:r w:rsidR="001E37CF">
          <w:t>sa</w:t>
        </w:r>
      </w:ins>
      <w:r w:rsidR="001E37CF">
        <w:t xml:space="preserve"> </w:t>
      </w:r>
      <w:r w:rsidR="001B6CC1">
        <w:t xml:space="preserve">v prípade, ak je formou výkonu kontroly administratívna </w:t>
      </w:r>
      <w:r w:rsidR="00A33051">
        <w:t xml:space="preserve">finančná </w:t>
      </w:r>
      <w:r w:rsidR="001B6CC1">
        <w:t>kontrola ŽoP pred jej preplatením/zúčtovaním</w:t>
      </w:r>
      <w:del w:id="245" w:author="Autor">
        <w:r w:rsidR="001B6CC1">
          <w:delText xml:space="preserve">. </w:delText>
        </w:r>
        <w:r>
          <w:delText xml:space="preserve"> RO uvedie sumu</w:delText>
        </w:r>
      </w:del>
      <w:ins w:id="246" w:author="Autor">
        <w:r w:rsidR="008413EE" w:rsidRPr="008413EE">
          <w:t xml:space="preserve"> </w:t>
        </w:r>
        <w:r w:rsidR="008413EE">
          <w:t>alebo jej opätovnej kontrole</w:t>
        </w:r>
        <w:r w:rsidR="001B6CC1">
          <w:t xml:space="preserve">. </w:t>
        </w:r>
        <w:r w:rsidR="001E37CF">
          <w:t>Uvádza sa</w:t>
        </w:r>
        <w:r>
          <w:t xml:space="preserve"> sum</w:t>
        </w:r>
        <w:r w:rsidR="001E37CF">
          <w:t>a</w:t>
        </w:r>
      </w:ins>
      <w:r>
        <w:t xml:space="preserve">, ktorá bola predmetom kontroly (pozn. bez sumy, ktorá bola vyčlenená </w:t>
      </w:r>
      <w:del w:id="247" w:author="Autor">
        <w:r>
          <w:delText>na samostatnú kontrolu</w:delText>
        </w:r>
      </w:del>
      <w:ins w:id="248" w:author="Autor">
        <w:r w:rsidR="008413EE">
          <w:t xml:space="preserve">z </w:t>
        </w:r>
        <w:r>
          <w:t>kontrol</w:t>
        </w:r>
        <w:r w:rsidR="008413EE">
          <w:t>y</w:t>
        </w:r>
      </w:ins>
      <w:r>
        <w:t xml:space="preserve">). </w:t>
      </w:r>
    </w:p>
  </w:footnote>
  <w:footnote w:id="27">
    <w:p w14:paraId="4BDBA138" w14:textId="1095C18C" w:rsidR="00E60A15" w:rsidRDefault="00E60A15" w:rsidP="002B0C94">
      <w:pPr>
        <w:pStyle w:val="Textpoznmkypodiarou"/>
        <w:ind w:left="284" w:hanging="284"/>
        <w:jc w:val="both"/>
      </w:pPr>
      <w:r>
        <w:rPr>
          <w:rStyle w:val="Odkaznapoznmkupodiarou"/>
        </w:rPr>
        <w:footnoteRef/>
      </w:r>
      <w:r>
        <w:t xml:space="preserve"> </w:t>
      </w:r>
      <w:r w:rsidR="009D0049">
        <w:tab/>
      </w:r>
      <w:del w:id="250" w:author="Autor">
        <w:r w:rsidR="001B6CC1">
          <w:delText>RO vypĺňa</w:delText>
        </w:r>
      </w:del>
      <w:ins w:id="251" w:author="Autor">
        <w:r w:rsidR="001E37CF">
          <w:t>V</w:t>
        </w:r>
        <w:r w:rsidR="001B6CC1">
          <w:t xml:space="preserve">ypĺňa </w:t>
        </w:r>
        <w:r w:rsidR="001E37CF">
          <w:t>sa</w:t>
        </w:r>
      </w:ins>
      <w:r w:rsidR="001E37CF">
        <w:t xml:space="preserve"> </w:t>
      </w:r>
      <w:r w:rsidR="001B6CC1">
        <w:t xml:space="preserve">v prípade, ak je formou výkonu kontroly administratívna </w:t>
      </w:r>
      <w:r w:rsidR="00A33051">
        <w:t xml:space="preserve">finančná </w:t>
      </w:r>
      <w:r w:rsidR="001B6CC1">
        <w:t xml:space="preserve">kontrola ŽoP pred jej preplatením/zúčtovaním. </w:t>
      </w:r>
      <w:r>
        <w:t xml:space="preserve"> </w:t>
      </w:r>
      <w:del w:id="252" w:author="Autor">
        <w:r>
          <w:delText xml:space="preserve">RO uvedie sumu „spolu“ uvedenú v stĺpci č. </w:delText>
        </w:r>
        <w:r w:rsidR="00D32310">
          <w:delText>19</w:delText>
        </w:r>
        <w:r>
          <w:delText xml:space="preserve"> „Oprávnený výdavok (v EUR)“, časti B-B1 (pozn. pri programoch Interreg V-A (pozn. programy cezhraničnej spolupráce cieľa Európska územná spolupráca) sa predmetné časti správy z kontroly vypĺňajú z časti B-B2 a B-B3) prílohy 1a Systému finančného riadenia </w:delText>
        </w:r>
        <w:r w:rsidRPr="00590968">
          <w:delText>štrukturálnych fondov, Kohézneho fondu a Európskeho námorného a rybárskeho fondu na programové obdobie 2014 – 2020</w:delText>
        </w:r>
        <w:r>
          <w:delText>.</w:delText>
        </w:r>
      </w:del>
      <w:ins w:id="253" w:author="Autor">
        <w:r w:rsidR="001E37CF">
          <w:t>Uvádza sa</w:t>
        </w:r>
        <w:r>
          <w:t xml:space="preserve"> sum</w:t>
        </w:r>
        <w:r w:rsidR="001E37CF">
          <w:t>a</w:t>
        </w:r>
        <w:r>
          <w:t xml:space="preserve"> „spolu“ uveden</w:t>
        </w:r>
        <w:r w:rsidR="001E37CF">
          <w:t>á</w:t>
        </w:r>
        <w:r>
          <w:t xml:space="preserve"> v stĺpci „Oprávnený výdavok (v EUR</w:t>
        </w:r>
        <w:r w:rsidR="00480194">
          <w:t>)</w:t>
        </w:r>
        <w:r w:rsidR="00BC1CE7">
          <w:t>“</w:t>
        </w:r>
        <w:r>
          <w:t>.</w:t>
        </w:r>
      </w:ins>
    </w:p>
  </w:footnote>
  <w:footnote w:id="28">
    <w:p w14:paraId="43C4BBA2" w14:textId="238421BA" w:rsidR="00E60A15" w:rsidRDefault="00E60A15" w:rsidP="002B0C94">
      <w:pPr>
        <w:pStyle w:val="Textpoznmkypodiarou"/>
        <w:ind w:left="284" w:hanging="284"/>
        <w:jc w:val="both"/>
      </w:pPr>
      <w:r>
        <w:rPr>
          <w:rStyle w:val="Odkaznapoznmkupodiarou"/>
        </w:rPr>
        <w:footnoteRef/>
      </w:r>
      <w:r>
        <w:t xml:space="preserve"> </w:t>
      </w:r>
      <w:r w:rsidR="009D0049">
        <w:tab/>
      </w:r>
      <w:del w:id="255" w:author="Autor">
        <w:r w:rsidR="001B6CC1">
          <w:delText>RO vypĺňa</w:delText>
        </w:r>
      </w:del>
      <w:ins w:id="256" w:author="Autor">
        <w:r w:rsidR="001E37CF">
          <w:t>V</w:t>
        </w:r>
        <w:r w:rsidR="001B6CC1">
          <w:t xml:space="preserve">ypĺňa </w:t>
        </w:r>
        <w:r w:rsidR="001E37CF">
          <w:t>sa</w:t>
        </w:r>
      </w:ins>
      <w:r w:rsidR="001E37CF">
        <w:t xml:space="preserve"> </w:t>
      </w:r>
      <w:r w:rsidR="001B6CC1">
        <w:t xml:space="preserve">v prípade, ak je formou výkonu kontroly administratívna </w:t>
      </w:r>
      <w:r w:rsidR="00A33051">
        <w:t xml:space="preserve">finančná </w:t>
      </w:r>
      <w:r w:rsidR="001B6CC1">
        <w:t>kontrola ŽoP pred jej preplatením/zúčtovaním.</w:t>
      </w:r>
      <w:r>
        <w:t xml:space="preserve"> </w:t>
      </w:r>
      <w:del w:id="257" w:author="Autor">
        <w:r>
          <w:delText>RO uvedie sumu „spolu“ uvedenú v stĺpci č. 2</w:delText>
        </w:r>
        <w:r w:rsidR="00D32310">
          <w:delText>0</w:delText>
        </w:r>
        <w:r>
          <w:delText xml:space="preserve"> „Neoprávnený výdavok (v EUR)“, časti B-B1(pozn. pri programoch Interreg V-A (programy cezhraničnej spolupráce cieľa Európska územná spolupráca) sa predmetné časti správy z kontroly vypĺňajú z časti B-B2 a B-B3)  prílohy 1a Systému finančného riadenia </w:delText>
        </w:r>
        <w:r w:rsidRPr="00590968">
          <w:delText>štrukturálnych fondov, Kohézneho fondu a Európskeho námorného a rybárskeho fondu na programové obdobie 2014 – 2020</w:delText>
        </w:r>
        <w:r>
          <w:delText>.</w:delText>
        </w:r>
      </w:del>
      <w:ins w:id="258" w:author="Autor">
        <w:r w:rsidR="001E37CF">
          <w:t>U</w:t>
        </w:r>
        <w:r>
          <w:t>v</w:t>
        </w:r>
        <w:r w:rsidR="00967DC8">
          <w:t>á</w:t>
        </w:r>
        <w:r>
          <w:t>d</w:t>
        </w:r>
        <w:r w:rsidR="001E37CF">
          <w:t>za sa</w:t>
        </w:r>
        <w:r>
          <w:t xml:space="preserve"> sum</w:t>
        </w:r>
        <w:r w:rsidR="001E37CF">
          <w:t>a</w:t>
        </w:r>
        <w:r>
          <w:t xml:space="preserve"> „spolu“ uveden</w:t>
        </w:r>
        <w:r w:rsidR="001E37CF">
          <w:t>á</w:t>
        </w:r>
        <w:r>
          <w:t xml:space="preserve"> v stĺpci „Neoprávnený výdavok (v EUR)“.</w:t>
        </w:r>
      </w:ins>
    </w:p>
  </w:footnote>
  <w:footnote w:id="29">
    <w:p w14:paraId="6D5F0AF8" w14:textId="77777777" w:rsidR="0096190E" w:rsidRDefault="0096190E" w:rsidP="00FC43D2">
      <w:pPr>
        <w:pStyle w:val="Textpoznmkypodiarou"/>
        <w:tabs>
          <w:tab w:val="left" w:pos="284"/>
        </w:tabs>
      </w:pPr>
      <w:r>
        <w:rPr>
          <w:rStyle w:val="Odkaznapoznmkupodiarou"/>
        </w:rPr>
        <w:footnoteRef/>
      </w:r>
      <w:r>
        <w:t xml:space="preserve"> </w:t>
      </w:r>
      <w:r w:rsidR="00753CDA">
        <w:tab/>
        <w:t>Podľa kapitoly 3.3.6.2.2 ods. 15 Systému riadenia EŠIF. V prípade potreby uviesť aj ďalšie skutočnosti.</w:t>
      </w:r>
    </w:p>
  </w:footnote>
  <w:footnote w:id="30">
    <w:p w14:paraId="4612D80D" w14:textId="77777777" w:rsidR="00A84CBA" w:rsidRDefault="00A84CBA" w:rsidP="00132289">
      <w:pPr>
        <w:pStyle w:val="Textpoznmkypodiarou"/>
        <w:ind w:left="284" w:hanging="284"/>
        <w:jc w:val="both"/>
        <w:rPr>
          <w:del w:id="271" w:author="Autor"/>
        </w:rPr>
      </w:pPr>
      <w:del w:id="272" w:author="Autor">
        <w:r>
          <w:rPr>
            <w:rStyle w:val="Odkaznapoznmkupodiarou"/>
          </w:rPr>
          <w:footnoteRef/>
        </w:r>
        <w:r w:rsidR="009D0049">
          <w:tab/>
        </w:r>
        <w:r w:rsidR="00F569DB">
          <w:delText>A</w:delText>
        </w:r>
        <w:r w:rsidR="00820D2C" w:rsidRPr="00820D2C">
          <w:delText xml:space="preserve">k sa vykonáva administratívna finančná kontrola alebo finančná kontrola na mieste pri ktorej súčasne </w:delText>
        </w:r>
        <w:r w:rsidR="00820D2C" w:rsidRPr="00FC43D2">
          <w:rPr>
            <w:b/>
          </w:rPr>
          <w:delText>nie je</w:delText>
        </w:r>
        <w:r w:rsidR="00820D2C" w:rsidRPr="00820D2C">
          <w:delText xml:space="preserve"> vyhotovený aj iný doklad súvisiaci s finančnou kontrolou </w:delText>
        </w:r>
        <w:r w:rsidR="00AB67A3">
          <w:delText xml:space="preserve">(kontrolný zoznam), ktorý preukazuje vykonanie základnej finančnej kontroly uvedie sa aj vyjadrenie </w:delText>
        </w:r>
        <w:r w:rsidR="00AB67A3" w:rsidRPr="00B330CE">
          <w:delText>podľa § 7 ods. 3 zákona o finančnej kontrole</w:delText>
        </w:r>
        <w:r w:rsidR="00AB67A3">
          <w:delText>, či je alebo nie je možné finančnú operáciu alebo jej časť vykonať, v nej pokračovať alebo vymáhať poskytnuté plnenie, ak sa finančná operácia alebo jej časť už vykonala.</w:delText>
        </w:r>
        <w:r>
          <w:delText xml:space="preserve"> </w:delText>
        </w:r>
      </w:del>
    </w:p>
  </w:footnote>
  <w:footnote w:id="31">
    <w:p w14:paraId="6AC87CCF" w14:textId="716B84A9" w:rsidR="004F3755" w:rsidRDefault="004F3755" w:rsidP="002B0C94">
      <w:pPr>
        <w:pStyle w:val="Textpoznmkypodiarou"/>
        <w:ind w:left="284" w:hanging="284"/>
        <w:jc w:val="both"/>
      </w:pPr>
      <w:r>
        <w:rPr>
          <w:rStyle w:val="Odkaznapoznmkupodiarou"/>
        </w:rPr>
        <w:footnoteRef/>
      </w:r>
      <w:r>
        <w:t xml:space="preserve"> </w:t>
      </w:r>
      <w:r w:rsidR="009D0049">
        <w:tab/>
      </w:r>
      <w:r>
        <w:t xml:space="preserve">V prípade, ak je predmetom </w:t>
      </w:r>
      <w:r w:rsidR="000D7BB1">
        <w:t xml:space="preserve">administratívnej finančnej kontroly </w:t>
      </w:r>
      <w:r>
        <w:t>ŽoP,</w:t>
      </w:r>
      <w:r w:rsidR="000D7BB1">
        <w:t xml:space="preserve"> resp. ak predmetom finančnej kontroly na mieste </w:t>
      </w:r>
      <w:r>
        <w:t xml:space="preserve"> je </w:t>
      </w:r>
      <w:r w:rsidR="000D7BB1">
        <w:t xml:space="preserve">100 % kontrola ŽoP </w:t>
      </w:r>
      <w:r>
        <w:t>postačuj</w:t>
      </w:r>
      <w:r w:rsidR="00527598">
        <w:t>e uviesť odkaz na číslo/čísla Ž</w:t>
      </w:r>
      <w:r>
        <w:t xml:space="preserve">oP, v ktorej sa zoznam dokladov nachádza.  </w:t>
      </w:r>
    </w:p>
  </w:footnote>
  <w:footnote w:id="32">
    <w:p w14:paraId="2868F53B" w14:textId="3B85091C" w:rsidR="004F3755" w:rsidRDefault="004F3755" w:rsidP="002B0C94">
      <w:pPr>
        <w:pStyle w:val="Textpoznmkypodiarou"/>
        <w:ind w:left="284" w:hanging="284"/>
        <w:jc w:val="both"/>
      </w:pPr>
      <w:r>
        <w:rPr>
          <w:rStyle w:val="Odkaznapoznmkupodiarou"/>
        </w:rPr>
        <w:footnoteRef/>
      </w:r>
      <w:r>
        <w:t xml:space="preserve"> </w:t>
      </w:r>
      <w:r w:rsidR="009D0049">
        <w:tab/>
      </w:r>
      <w:del w:id="279" w:author="Autor">
        <w:r>
          <w:delText>RO uvedie</w:delText>
        </w:r>
      </w:del>
      <w:ins w:id="280" w:author="Autor">
        <w:r w:rsidR="001E37CF">
          <w:t>U</w:t>
        </w:r>
        <w:r>
          <w:t>v</w:t>
        </w:r>
        <w:r w:rsidR="001E37CF">
          <w:t>á</w:t>
        </w:r>
        <w:r>
          <w:t>d</w:t>
        </w:r>
        <w:r w:rsidR="001E37CF">
          <w:t>za sa</w:t>
        </w:r>
      </w:ins>
      <w:r>
        <w:t xml:space="preserve"> názov </w:t>
      </w:r>
      <w:del w:id="281" w:author="Autor">
        <w:r>
          <w:delText>prílohy/názvy príloh</w:delText>
        </w:r>
      </w:del>
      <w:ins w:id="282" w:author="Autor">
        <w:r w:rsidR="00B86F9B">
          <w:t>podkladu</w:t>
        </w:r>
        <w:r>
          <w:t>/p</w:t>
        </w:r>
        <w:r w:rsidR="00B86F9B">
          <w:t>odkladov</w:t>
        </w:r>
      </w:ins>
      <w:r>
        <w:t xml:space="preserve">, ktoré potvrdzujú </w:t>
      </w:r>
      <w:ins w:id="283" w:author="Autor">
        <w:r w:rsidR="00B86F9B">
          <w:t xml:space="preserve">zistené </w:t>
        </w:r>
      </w:ins>
      <w:r>
        <w:t>nedostatky</w:t>
      </w:r>
      <w:del w:id="284" w:author="Autor">
        <w:r>
          <w:delText xml:space="preserve"> zistené  kontrolou</w:delText>
        </w:r>
      </w:del>
      <w:r>
        <w:t>.</w:t>
      </w:r>
    </w:p>
  </w:footnote>
  <w:footnote w:id="33">
    <w:p w14:paraId="5D949ECA" w14:textId="7EB10963" w:rsidR="004F3755" w:rsidRDefault="004F3755" w:rsidP="00132289">
      <w:pPr>
        <w:pStyle w:val="Textpoznmkypodiarou"/>
        <w:ind w:left="284" w:hanging="284"/>
        <w:jc w:val="both"/>
      </w:pPr>
      <w:r>
        <w:rPr>
          <w:rStyle w:val="Odkaznapoznmkupodiarou"/>
        </w:rPr>
        <w:footnoteRef/>
      </w:r>
      <w:r>
        <w:t xml:space="preserve"> </w:t>
      </w:r>
      <w:r w:rsidR="009D0049">
        <w:tab/>
      </w:r>
      <w:r>
        <w:t xml:space="preserve">Určí </w:t>
      </w:r>
      <w:del w:id="289" w:author="Autor">
        <w:r>
          <w:delText>RO</w:delText>
        </w:r>
      </w:del>
      <w:ins w:id="290" w:author="Autor">
        <w:r w:rsidR="001E37CF">
          <w:t>oprávnená osoba</w:t>
        </w:r>
        <w:r w:rsidR="003017B3">
          <w:t>,</w:t>
        </w:r>
      </w:ins>
      <w:r w:rsidR="00DE35D7">
        <w:t xml:space="preserve"> ak</w:t>
      </w:r>
      <w:ins w:id="291" w:author="Autor">
        <w:r w:rsidR="00DE35D7">
          <w:t xml:space="preserve"> </w:t>
        </w:r>
        <w:r w:rsidR="003017B3">
          <w:t>je to</w:t>
        </w:r>
      </w:ins>
      <w:r w:rsidR="003017B3">
        <w:t xml:space="preserve"> </w:t>
      </w:r>
      <w:r w:rsidR="00DE35D7">
        <w:t>relevantné</w:t>
      </w:r>
      <w:r>
        <w:t>,</w:t>
      </w:r>
      <w:r w:rsidRPr="0001362F">
        <w:t xml:space="preserve"> </w:t>
      </w:r>
      <w:r>
        <w:t>p</w:t>
      </w:r>
      <w:r w:rsidRPr="00FD4D68">
        <w:t>ričom zohľadňuje ustanovenia čl. 132 nariadenia Európskeho parlamentu a Rady (EÚ) č. 1303/2013</w:t>
      </w:r>
      <w:r>
        <w:t xml:space="preserve">. </w:t>
      </w:r>
    </w:p>
  </w:footnote>
  <w:footnote w:id="34">
    <w:p w14:paraId="299C9ABA" w14:textId="24DE495C" w:rsidR="004F3755" w:rsidRDefault="004F3755" w:rsidP="00132289">
      <w:pPr>
        <w:pStyle w:val="Textpoznmkypodiarou"/>
        <w:ind w:left="284" w:hanging="284"/>
        <w:jc w:val="both"/>
      </w:pPr>
      <w:r>
        <w:rPr>
          <w:rStyle w:val="Odkaznapoznmkupodiarou"/>
        </w:rPr>
        <w:footnoteRef/>
      </w:r>
      <w:r>
        <w:t xml:space="preserve"> </w:t>
      </w:r>
      <w:r w:rsidR="009D0049">
        <w:tab/>
      </w:r>
      <w:del w:id="299" w:author="Autor">
        <w:r>
          <w:delText>RO vypĺňa</w:delText>
        </w:r>
      </w:del>
      <w:ins w:id="300" w:author="Autor">
        <w:r w:rsidR="003017B3">
          <w:t>V</w:t>
        </w:r>
        <w:r>
          <w:t xml:space="preserve">ypĺňa </w:t>
        </w:r>
        <w:r w:rsidR="003017B3">
          <w:t>sa</w:t>
        </w:r>
      </w:ins>
      <w:r w:rsidR="003017B3">
        <w:t xml:space="preserve"> </w:t>
      </w:r>
      <w:r>
        <w:t>len v prípade, ak vypracovaniu správy predchádzalo doručenie  návrhu správy z kontroly (t.</w:t>
      </w:r>
      <w:ins w:id="301" w:author="Autor">
        <w:r w:rsidR="003017B3">
          <w:t xml:space="preserve"> </w:t>
        </w:r>
      </w:ins>
      <w:r>
        <w:t xml:space="preserve">j. boli v rámci kontroly zistené nedostatky). </w:t>
      </w:r>
    </w:p>
  </w:footnote>
  <w:footnote w:id="35">
    <w:p w14:paraId="77E8A842" w14:textId="70A27E90" w:rsidR="00860EC2" w:rsidRDefault="00860EC2" w:rsidP="002B0C94">
      <w:pPr>
        <w:pStyle w:val="Textpoznmkypodiarou"/>
        <w:ind w:left="284" w:hanging="284"/>
        <w:jc w:val="both"/>
      </w:pPr>
      <w:r>
        <w:rPr>
          <w:rStyle w:val="Odkaznapoznmkupodiarou"/>
        </w:rPr>
        <w:footnoteRef/>
      </w:r>
      <w:r>
        <w:t xml:space="preserve"> </w:t>
      </w:r>
      <w:r>
        <w:tab/>
      </w:r>
      <w:del w:id="308" w:author="Autor">
        <w:r w:rsidR="00A03283">
          <w:delText>RO uvedie</w:delText>
        </w:r>
      </w:del>
      <w:ins w:id="309" w:author="Autor">
        <w:r w:rsidR="003017B3">
          <w:t>U</w:t>
        </w:r>
        <w:r w:rsidR="00A03283">
          <w:t>v</w:t>
        </w:r>
        <w:r w:rsidR="003017B3">
          <w:t>á</w:t>
        </w:r>
        <w:r w:rsidR="00A03283">
          <w:t>d</w:t>
        </w:r>
        <w:r w:rsidR="003017B3">
          <w:t>zajú sa</w:t>
        </w:r>
      </w:ins>
      <w:r w:rsidR="00A03283">
        <w:t xml:space="preserve"> mená a priezviská osôb</w:t>
      </w:r>
      <w:del w:id="310" w:author="Autor">
        <w:r w:rsidR="00A03283">
          <w:delText xml:space="preserve"> (zamestnancov RO),</w:delText>
        </w:r>
      </w:del>
      <w:ins w:id="311" w:author="Autor">
        <w:r w:rsidR="00A03283">
          <w:t>,</w:t>
        </w:r>
      </w:ins>
      <w:r w:rsidR="00A03283">
        <w:t xml:space="preserve"> ktoré vykonali kontrolu vrátane prizvaných osôb (napr. gestor </w:t>
      </w:r>
      <w:del w:id="312" w:author="Autor">
        <w:r w:rsidR="00A03283">
          <w:delText>horizontálneho princípu</w:delText>
        </w:r>
      </w:del>
      <w:ins w:id="313" w:author="Autor">
        <w:r w:rsidR="00A03283">
          <w:t>horizontáln</w:t>
        </w:r>
        <w:r w:rsidR="008413EE">
          <w:t>ych</w:t>
        </w:r>
        <w:r w:rsidR="00A03283">
          <w:t xml:space="preserve"> princíp</w:t>
        </w:r>
        <w:r w:rsidR="008413EE">
          <w:t>ov rovnosť mužov a žien a nediskriminácia</w:t>
        </w:r>
      </w:ins>
      <w:r w:rsidR="00A03283">
        <w:t>). V prípade, ak formou výkonu kontroly je administratívna finančná kontrola, alebo finančná kontrola na mieste pri ktorej nie je vyhotovený aj iný doklad súvisiaci s finančnou kontrolou, ktorý preukazuje vykonanie základnej finančnej kontroly,  musí byť jednou z osôb vykonávajúcich kontrolu štatutárny orgán alebo ním určený vedúci zamestnanec. Pri výkone finančnej kontroly na mieste sa uvádzajú  osoby, ktoré boli poverené na vykonanie finančnej kontroly na</w:t>
      </w:r>
      <w:del w:id="314" w:author="Autor">
        <w:r w:rsidR="00A03283">
          <w:delText xml:space="preserve"> </w:delText>
        </w:r>
      </w:del>
      <w:ins w:id="315" w:author="Autor">
        <w:r w:rsidR="00BC1CE7">
          <w:t> </w:t>
        </w:r>
      </w:ins>
      <w:r w:rsidR="00A03283">
        <w:t xml:space="preserve">mieste v zmysle § 9 ods. 3 zákona o finančnej kontrole. </w:t>
      </w:r>
    </w:p>
  </w:footnote>
  <w:footnote w:id="36">
    <w:p w14:paraId="338BF240" w14:textId="63A01E83" w:rsidR="00860EC2" w:rsidRDefault="00860EC2" w:rsidP="002B0C94">
      <w:pPr>
        <w:pStyle w:val="Textpoznmkypodiarou"/>
        <w:ind w:left="284" w:hanging="284"/>
        <w:jc w:val="both"/>
      </w:pPr>
      <w:r>
        <w:rPr>
          <w:rStyle w:val="Odkaznapoznmkupodiarou"/>
        </w:rPr>
        <w:footnoteRef/>
      </w:r>
      <w:r>
        <w:t xml:space="preserve"> </w:t>
      </w:r>
      <w:r>
        <w:tab/>
      </w:r>
      <w:del w:id="317" w:author="Autor">
        <w:r w:rsidR="00A03283">
          <w:delText>RO uvedie pozíciu</w:delText>
        </w:r>
      </w:del>
      <w:ins w:id="318" w:author="Autor">
        <w:r w:rsidR="003017B3">
          <w:t>Uvádza sa</w:t>
        </w:r>
        <w:r w:rsidR="00A03283">
          <w:t xml:space="preserve"> pozíci</w:t>
        </w:r>
        <w:r w:rsidR="003017B3">
          <w:t>a</w:t>
        </w:r>
      </w:ins>
      <w:r w:rsidR="00A03283">
        <w:t xml:space="preserve"> zamestnanca </w:t>
      </w:r>
      <w:del w:id="319" w:author="Autor">
        <w:r w:rsidR="00A03283">
          <w:delText>RO</w:delText>
        </w:r>
      </w:del>
      <w:ins w:id="320" w:author="Autor">
        <w:r w:rsidR="003017B3">
          <w:t>oprávnenie osoby</w:t>
        </w:r>
      </w:ins>
      <w:r w:rsidR="003017B3">
        <w:t xml:space="preserve"> </w:t>
      </w:r>
      <w:r w:rsidR="00A03283">
        <w:t xml:space="preserve">v rámci interných predpisov. V prípade, ak jednou z osôb vykonávajúcich kontrolu je vedúci zamestnanec, pričom ak z názvu pozície v rámci interných predpisov nie je jednoznačné, že sa jedná o vedúceho zamestnanca, je </w:t>
      </w:r>
      <w:del w:id="321" w:author="Autor">
        <w:r w:rsidR="00A03283">
          <w:delText>RO povinný uviesť</w:delText>
        </w:r>
      </w:del>
      <w:ins w:id="322" w:author="Autor">
        <w:r w:rsidR="00A03283">
          <w:t>uv</w:t>
        </w:r>
        <w:r w:rsidR="003017B3">
          <w:t>ádza sa</w:t>
        </w:r>
      </w:ins>
      <w:r w:rsidR="00A03283">
        <w:t xml:space="preserve"> okrem názvu pozície v rámci interných predpisov aj </w:t>
      </w:r>
      <w:del w:id="323" w:author="Autor">
        <w:r w:rsidR="00A03283">
          <w:delText>informáciu</w:delText>
        </w:r>
      </w:del>
      <w:ins w:id="324" w:author="Autor">
        <w:r w:rsidR="00A03283">
          <w:t>informáci</w:t>
        </w:r>
        <w:r w:rsidR="003017B3">
          <w:t>a</w:t>
        </w:r>
      </w:ins>
      <w:r w:rsidR="00A03283">
        <w:t xml:space="preserve"> o tom,  že sa jedná o vedúceho zamestnanca. V prípade prizvaných osôb </w:t>
      </w:r>
      <w:del w:id="325" w:author="Autor">
        <w:r w:rsidR="00A03283">
          <w:delText>RO</w:delText>
        </w:r>
      </w:del>
      <w:ins w:id="326" w:author="Autor">
        <w:r w:rsidR="003017B3">
          <w:t>sa</w:t>
        </w:r>
      </w:ins>
      <w:r w:rsidR="003017B3">
        <w:t xml:space="preserve"> </w:t>
      </w:r>
      <w:r w:rsidR="00A03283">
        <w:t xml:space="preserve">tento stĺpec nevypĺňa.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45B0B" w14:textId="77777777" w:rsidR="00A6382F" w:rsidRDefault="00A6382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FEFA7" w14:textId="77777777" w:rsidR="00644907" w:rsidRDefault="00644907" w:rsidP="00644907">
    <w:pPr>
      <w:pStyle w:val="Hlavika"/>
      <w:rPr>
        <w:del w:id="424" w:author="Autor"/>
      </w:rPr>
    </w:pPr>
    <w:del w:id="425" w:author="Autor">
      <w:r>
        <w:rPr>
          <w:noProof/>
        </w:rPr>
        <mc:AlternateContent>
          <mc:Choice Requires="wps">
            <w:drawing>
              <wp:anchor distT="0" distB="0" distL="114300" distR="114300" simplePos="0" relativeHeight="251660288" behindDoc="0" locked="0" layoutInCell="1" allowOverlap="1" wp14:anchorId="6C59B8D3" wp14:editId="49146AB7">
                <wp:simplePos x="0" y="0"/>
                <wp:positionH relativeFrom="column">
                  <wp:posOffset>-4445</wp:posOffset>
                </wp:positionH>
                <wp:positionV relativeFrom="paragraph">
                  <wp:posOffset>135255</wp:posOffset>
                </wp:positionV>
                <wp:extent cx="5762625" cy="9525"/>
                <wp:effectExtent l="57150" t="38100" r="47625" b="85725"/>
                <wp:wrapNone/>
                <wp:docPr id="5" name="Rovná spojnica 5"/>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2350D21" id="Rovná spojnica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" strokecolor="#8064a2 [3207]" strokeweight="3pt">
                <v:shadow on="t" color="black" opacity="22937f" origin=",.5" offset="0,.63889mm"/>
              </v:line>
            </w:pict>
          </mc:Fallback>
        </mc:AlternateContent>
      </w:r>
    </w:del>
  </w:p>
  <w:customXmlDelRangeStart w:id="426" w:author="Autor"/>
  <w:sdt>
    <w:sdtPr>
      <w:rPr>
        <w:szCs w:val="20"/>
      </w:rPr>
      <w:id w:val="225267841"/>
      <w:placeholder>
        <w:docPart w:val="DF9C8A8ABA8A420CA043B97BCE8CC94E"/>
      </w:placeholder>
      <w:date w:fullDate="2017-10-26T00:00:00Z">
        <w:dateFormat w:val="dd.MM.yyyy"/>
        <w:lid w:val="sk-SK"/>
        <w:storeMappedDataAs w:val="dateTime"/>
        <w:calendar w:val="gregorian"/>
      </w:date>
    </w:sdtPr>
    <w:sdtEndPr/>
    <w:sdtContent>
      <w:customXmlDelRangeEnd w:id="426"/>
      <w:p w14:paraId="265E3226" w14:textId="77777777" w:rsidR="00644907" w:rsidRDefault="002B0C94" w:rsidP="00644907">
        <w:pPr>
          <w:pStyle w:val="Hlavika"/>
          <w:rPr>
            <w:del w:id="427" w:author="Autor"/>
            <w:noProof/>
          </w:rPr>
        </w:pPr>
        <w:del w:id="428" w:author="Autor">
          <w:r>
            <w:rPr>
              <w:szCs w:val="20"/>
            </w:rPr>
            <w:delText>26.10.2017</w:delText>
          </w:r>
        </w:del>
      </w:p>
      <w:customXmlDelRangeStart w:id="429" w:author="Autor"/>
    </w:sdtContent>
  </w:sdt>
  <w:customXmlDelRangeEnd w:id="429"/>
  <w:p w14:paraId="1AD947E9" w14:textId="283F7AFE" w:rsidR="00644907" w:rsidRDefault="00644907" w:rsidP="00644907">
    <w:pPr>
      <w:pStyle w:val="Hlavika"/>
      <w:rPr>
        <w:ins w:id="430" w:author="Autor"/>
      </w:rPr>
    </w:pPr>
    <w:ins w:id="431" w:author="Autor">
      <w:r>
        <w:rPr>
          <w:noProof/>
        </w:rPr>
        <mc:AlternateContent>
          <mc:Choice Requires="wps">
            <w:drawing>
              <wp:anchor distT="0" distB="0" distL="114300" distR="114300" simplePos="0" relativeHeight="251654144" behindDoc="0" locked="0" layoutInCell="1" allowOverlap="1" wp14:anchorId="7D18C161" wp14:editId="39BF9535">
                <wp:simplePos x="0" y="0"/>
                <wp:positionH relativeFrom="column">
                  <wp:posOffset>-4445</wp:posOffset>
                </wp:positionH>
                <wp:positionV relativeFrom="paragraph">
                  <wp:posOffset>135255</wp:posOffset>
                </wp:positionV>
                <wp:extent cx="5762625" cy="9525"/>
                <wp:effectExtent l="57150" t="38100" r="47625" b="85725"/>
                <wp:wrapNone/>
                <wp:docPr id="6" name="Rovná spojnica 6"/>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518B59D" id="Rovná spojnica 6"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IXEURT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ins>
  </w:p>
  <w:customXmlInsRangeStart w:id="432" w:author="Autor"/>
  <w:sdt>
    <w:sdtPr>
      <w:rPr>
        <w:szCs w:val="20"/>
      </w:rPr>
      <w:id w:val="2070840989"/>
      <w:placeholder>
        <w:docPart w:val="83C1BDFB297744E2AFEF7CA7341ACA78"/>
      </w:placeholder>
      <w:date w:fullDate="2019-04-30T00:00:00Z">
        <w:dateFormat w:val="dd.MM.yyyy"/>
        <w:lid w:val="sk-SK"/>
        <w:storeMappedDataAs w:val="dateTime"/>
        <w:calendar w:val="gregorian"/>
      </w:date>
    </w:sdtPr>
    <w:sdtEndPr/>
    <w:sdtContent>
      <w:customXmlInsRangeEnd w:id="432"/>
      <w:p w14:paraId="1CA87423" w14:textId="7F69E878" w:rsidR="00644907" w:rsidRDefault="00453035" w:rsidP="00644907">
        <w:pPr>
          <w:pStyle w:val="Hlavika"/>
          <w:jc w:val="right"/>
        </w:pPr>
        <w:ins w:id="433" w:author="Autor">
          <w:r>
            <w:rPr>
              <w:szCs w:val="20"/>
            </w:rPr>
            <w:t>30.04.2019</w:t>
          </w:r>
        </w:ins>
      </w:p>
      <w:customXmlInsRangeStart w:id="434" w:author="Autor"/>
    </w:sdtContent>
  </w:sdt>
  <w:customXmlInsRangeEnd w:id="43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35388" w14:textId="77777777" w:rsidR="00A6382F" w:rsidRDefault="00A638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E40B4"/>
    <w:multiLevelType w:val="hybridMultilevel"/>
    <w:tmpl w:val="92AE95D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EB20293"/>
    <w:multiLevelType w:val="hybridMultilevel"/>
    <w:tmpl w:val="44ACF9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BA7DDB"/>
    <w:multiLevelType w:val="hybridMultilevel"/>
    <w:tmpl w:val="03460EA4"/>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15:restartNumberingAfterBreak="0">
    <w:nsid w:val="232043DA"/>
    <w:multiLevelType w:val="hybridMultilevel"/>
    <w:tmpl w:val="A8D2FDE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7232274D"/>
    <w:multiLevelType w:val="hybridMultilevel"/>
    <w:tmpl w:val="493607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525"/>
    <w:rsid w:val="00001C56"/>
    <w:rsid w:val="00005EAA"/>
    <w:rsid w:val="00007244"/>
    <w:rsid w:val="0002308C"/>
    <w:rsid w:val="00030F92"/>
    <w:rsid w:val="00050D6C"/>
    <w:rsid w:val="00055EFA"/>
    <w:rsid w:val="000614E5"/>
    <w:rsid w:val="00062525"/>
    <w:rsid w:val="00071B7E"/>
    <w:rsid w:val="0007530A"/>
    <w:rsid w:val="0008034D"/>
    <w:rsid w:val="00084501"/>
    <w:rsid w:val="00094755"/>
    <w:rsid w:val="000955CE"/>
    <w:rsid w:val="000A2BFF"/>
    <w:rsid w:val="000B085D"/>
    <w:rsid w:val="000D07FA"/>
    <w:rsid w:val="000D2E38"/>
    <w:rsid w:val="000D7BB1"/>
    <w:rsid w:val="000E6960"/>
    <w:rsid w:val="000F60CC"/>
    <w:rsid w:val="00105536"/>
    <w:rsid w:val="00113D37"/>
    <w:rsid w:val="0011481E"/>
    <w:rsid w:val="00132289"/>
    <w:rsid w:val="00133D14"/>
    <w:rsid w:val="00146E93"/>
    <w:rsid w:val="00151543"/>
    <w:rsid w:val="00151E30"/>
    <w:rsid w:val="00151F3E"/>
    <w:rsid w:val="00154F86"/>
    <w:rsid w:val="00170D6E"/>
    <w:rsid w:val="001750D8"/>
    <w:rsid w:val="00187B6C"/>
    <w:rsid w:val="001906B2"/>
    <w:rsid w:val="00194E50"/>
    <w:rsid w:val="001A6C39"/>
    <w:rsid w:val="001B3C78"/>
    <w:rsid w:val="001B6CC1"/>
    <w:rsid w:val="001B704D"/>
    <w:rsid w:val="001C0DD1"/>
    <w:rsid w:val="001C14D3"/>
    <w:rsid w:val="001D04EE"/>
    <w:rsid w:val="001E37CF"/>
    <w:rsid w:val="001E7580"/>
    <w:rsid w:val="0020001A"/>
    <w:rsid w:val="002268CA"/>
    <w:rsid w:val="00242D3C"/>
    <w:rsid w:val="00244FBD"/>
    <w:rsid w:val="0024799D"/>
    <w:rsid w:val="00264486"/>
    <w:rsid w:val="0027338D"/>
    <w:rsid w:val="00283609"/>
    <w:rsid w:val="0029114B"/>
    <w:rsid w:val="002924C7"/>
    <w:rsid w:val="002A2CAE"/>
    <w:rsid w:val="002B0C94"/>
    <w:rsid w:val="002B60FE"/>
    <w:rsid w:val="002B7F67"/>
    <w:rsid w:val="002C20AC"/>
    <w:rsid w:val="002C485A"/>
    <w:rsid w:val="002D15F6"/>
    <w:rsid w:val="002E0ABE"/>
    <w:rsid w:val="002E2079"/>
    <w:rsid w:val="002F169B"/>
    <w:rsid w:val="002F7D52"/>
    <w:rsid w:val="003017B3"/>
    <w:rsid w:val="00313053"/>
    <w:rsid w:val="003153E8"/>
    <w:rsid w:val="003170D5"/>
    <w:rsid w:val="00320CB7"/>
    <w:rsid w:val="00332B5C"/>
    <w:rsid w:val="00333C5E"/>
    <w:rsid w:val="003377A7"/>
    <w:rsid w:val="0034360B"/>
    <w:rsid w:val="00353D24"/>
    <w:rsid w:val="00361257"/>
    <w:rsid w:val="00367BC8"/>
    <w:rsid w:val="0038146E"/>
    <w:rsid w:val="00394242"/>
    <w:rsid w:val="003A37A5"/>
    <w:rsid w:val="003A41D0"/>
    <w:rsid w:val="003A63B7"/>
    <w:rsid w:val="003C5808"/>
    <w:rsid w:val="003D52F3"/>
    <w:rsid w:val="003D6A65"/>
    <w:rsid w:val="003E1630"/>
    <w:rsid w:val="003E7F82"/>
    <w:rsid w:val="004102E5"/>
    <w:rsid w:val="00411F1A"/>
    <w:rsid w:val="00416268"/>
    <w:rsid w:val="00420167"/>
    <w:rsid w:val="0042513B"/>
    <w:rsid w:val="00430B36"/>
    <w:rsid w:val="004444BA"/>
    <w:rsid w:val="004445CE"/>
    <w:rsid w:val="00446864"/>
    <w:rsid w:val="00453035"/>
    <w:rsid w:val="00455FE5"/>
    <w:rsid w:val="00456CF4"/>
    <w:rsid w:val="00473C22"/>
    <w:rsid w:val="00480194"/>
    <w:rsid w:val="00492840"/>
    <w:rsid w:val="004A29A3"/>
    <w:rsid w:val="004B2612"/>
    <w:rsid w:val="004C0A02"/>
    <w:rsid w:val="004C2EC1"/>
    <w:rsid w:val="004C3481"/>
    <w:rsid w:val="004D4CA5"/>
    <w:rsid w:val="004D6E4B"/>
    <w:rsid w:val="004F3755"/>
    <w:rsid w:val="005063D8"/>
    <w:rsid w:val="00510C49"/>
    <w:rsid w:val="00517659"/>
    <w:rsid w:val="005176BD"/>
    <w:rsid w:val="005214DA"/>
    <w:rsid w:val="00527598"/>
    <w:rsid w:val="0053172C"/>
    <w:rsid w:val="00536634"/>
    <w:rsid w:val="00560D0A"/>
    <w:rsid w:val="00565044"/>
    <w:rsid w:val="00594116"/>
    <w:rsid w:val="005957A8"/>
    <w:rsid w:val="005A707E"/>
    <w:rsid w:val="005B5922"/>
    <w:rsid w:val="005B7054"/>
    <w:rsid w:val="005C073E"/>
    <w:rsid w:val="005C60B3"/>
    <w:rsid w:val="005D0B14"/>
    <w:rsid w:val="005D209C"/>
    <w:rsid w:val="005E335C"/>
    <w:rsid w:val="005F661B"/>
    <w:rsid w:val="00600E35"/>
    <w:rsid w:val="006075A6"/>
    <w:rsid w:val="006153EE"/>
    <w:rsid w:val="006156BF"/>
    <w:rsid w:val="006267ED"/>
    <w:rsid w:val="006300A5"/>
    <w:rsid w:val="00633E89"/>
    <w:rsid w:val="00641D50"/>
    <w:rsid w:val="00644907"/>
    <w:rsid w:val="00646474"/>
    <w:rsid w:val="0065579B"/>
    <w:rsid w:val="00661A08"/>
    <w:rsid w:val="00663AAC"/>
    <w:rsid w:val="00672115"/>
    <w:rsid w:val="0067280A"/>
    <w:rsid w:val="006A3305"/>
    <w:rsid w:val="006A77B4"/>
    <w:rsid w:val="006A7CC0"/>
    <w:rsid w:val="006B21D7"/>
    <w:rsid w:val="006B3B70"/>
    <w:rsid w:val="006C4D36"/>
    <w:rsid w:val="006C6E79"/>
    <w:rsid w:val="006D14F4"/>
    <w:rsid w:val="006D2E4D"/>
    <w:rsid w:val="006F02E5"/>
    <w:rsid w:val="006F5B6B"/>
    <w:rsid w:val="00700482"/>
    <w:rsid w:val="0071078F"/>
    <w:rsid w:val="007241C2"/>
    <w:rsid w:val="007312BF"/>
    <w:rsid w:val="00732543"/>
    <w:rsid w:val="00753CDA"/>
    <w:rsid w:val="007540A6"/>
    <w:rsid w:val="0076109D"/>
    <w:rsid w:val="00764013"/>
    <w:rsid w:val="00767563"/>
    <w:rsid w:val="007727C2"/>
    <w:rsid w:val="007A4C45"/>
    <w:rsid w:val="007B3422"/>
    <w:rsid w:val="007B35D8"/>
    <w:rsid w:val="007B432E"/>
    <w:rsid w:val="007C4A1C"/>
    <w:rsid w:val="007C5630"/>
    <w:rsid w:val="007D6A48"/>
    <w:rsid w:val="007D6D17"/>
    <w:rsid w:val="007F0F1C"/>
    <w:rsid w:val="0080301B"/>
    <w:rsid w:val="008078C1"/>
    <w:rsid w:val="008155F0"/>
    <w:rsid w:val="00820061"/>
    <w:rsid w:val="00820D2C"/>
    <w:rsid w:val="00834F12"/>
    <w:rsid w:val="008413EE"/>
    <w:rsid w:val="00845289"/>
    <w:rsid w:val="00860EC2"/>
    <w:rsid w:val="00862F68"/>
    <w:rsid w:val="008756A8"/>
    <w:rsid w:val="008851D6"/>
    <w:rsid w:val="008931D8"/>
    <w:rsid w:val="00896DE2"/>
    <w:rsid w:val="008A21A6"/>
    <w:rsid w:val="008A37AA"/>
    <w:rsid w:val="008A4BDA"/>
    <w:rsid w:val="008A7DBF"/>
    <w:rsid w:val="008B585D"/>
    <w:rsid w:val="008D2272"/>
    <w:rsid w:val="008E5320"/>
    <w:rsid w:val="009054E1"/>
    <w:rsid w:val="009126D4"/>
    <w:rsid w:val="00922D99"/>
    <w:rsid w:val="00944BAA"/>
    <w:rsid w:val="009533F2"/>
    <w:rsid w:val="0096190E"/>
    <w:rsid w:val="00967DC8"/>
    <w:rsid w:val="00967F57"/>
    <w:rsid w:val="00973234"/>
    <w:rsid w:val="009747A0"/>
    <w:rsid w:val="00977107"/>
    <w:rsid w:val="00983FF7"/>
    <w:rsid w:val="009873F1"/>
    <w:rsid w:val="009A0FC4"/>
    <w:rsid w:val="009A44F8"/>
    <w:rsid w:val="009A4B0C"/>
    <w:rsid w:val="009A73BC"/>
    <w:rsid w:val="009B19B9"/>
    <w:rsid w:val="009B44B8"/>
    <w:rsid w:val="009C6C67"/>
    <w:rsid w:val="009C7A35"/>
    <w:rsid w:val="009D0049"/>
    <w:rsid w:val="009D315F"/>
    <w:rsid w:val="009E15F7"/>
    <w:rsid w:val="009E3AB1"/>
    <w:rsid w:val="009E4B6C"/>
    <w:rsid w:val="009E4FD0"/>
    <w:rsid w:val="009F7F5C"/>
    <w:rsid w:val="00A03283"/>
    <w:rsid w:val="00A05B9E"/>
    <w:rsid w:val="00A265BD"/>
    <w:rsid w:val="00A3218F"/>
    <w:rsid w:val="00A33051"/>
    <w:rsid w:val="00A351A0"/>
    <w:rsid w:val="00A367C2"/>
    <w:rsid w:val="00A37159"/>
    <w:rsid w:val="00A40605"/>
    <w:rsid w:val="00A455F7"/>
    <w:rsid w:val="00A463A1"/>
    <w:rsid w:val="00A51ABB"/>
    <w:rsid w:val="00A558DF"/>
    <w:rsid w:val="00A61549"/>
    <w:rsid w:val="00A6382F"/>
    <w:rsid w:val="00A641F3"/>
    <w:rsid w:val="00A66D4C"/>
    <w:rsid w:val="00A66EBC"/>
    <w:rsid w:val="00A72107"/>
    <w:rsid w:val="00A77584"/>
    <w:rsid w:val="00A84CBA"/>
    <w:rsid w:val="00A9035D"/>
    <w:rsid w:val="00A93D09"/>
    <w:rsid w:val="00A955AF"/>
    <w:rsid w:val="00AA0B8C"/>
    <w:rsid w:val="00AB67A3"/>
    <w:rsid w:val="00AD2E16"/>
    <w:rsid w:val="00AE0B7B"/>
    <w:rsid w:val="00AE3BBE"/>
    <w:rsid w:val="00AF1C4B"/>
    <w:rsid w:val="00AF386B"/>
    <w:rsid w:val="00B02C3E"/>
    <w:rsid w:val="00B051BE"/>
    <w:rsid w:val="00B111BB"/>
    <w:rsid w:val="00B22849"/>
    <w:rsid w:val="00B41BF3"/>
    <w:rsid w:val="00B65AFB"/>
    <w:rsid w:val="00B66F4A"/>
    <w:rsid w:val="00B70C93"/>
    <w:rsid w:val="00B74B30"/>
    <w:rsid w:val="00B77C95"/>
    <w:rsid w:val="00B80222"/>
    <w:rsid w:val="00B86F9B"/>
    <w:rsid w:val="00BA5AD1"/>
    <w:rsid w:val="00BC1CE7"/>
    <w:rsid w:val="00BC2545"/>
    <w:rsid w:val="00C125B2"/>
    <w:rsid w:val="00C25412"/>
    <w:rsid w:val="00C35833"/>
    <w:rsid w:val="00C46F53"/>
    <w:rsid w:val="00C501F9"/>
    <w:rsid w:val="00C571C4"/>
    <w:rsid w:val="00C708B7"/>
    <w:rsid w:val="00C7534E"/>
    <w:rsid w:val="00C84131"/>
    <w:rsid w:val="00C86E4B"/>
    <w:rsid w:val="00C914B8"/>
    <w:rsid w:val="00C95D5B"/>
    <w:rsid w:val="00CA52B4"/>
    <w:rsid w:val="00CB0094"/>
    <w:rsid w:val="00CB3823"/>
    <w:rsid w:val="00CC0578"/>
    <w:rsid w:val="00CD197D"/>
    <w:rsid w:val="00CD5BD6"/>
    <w:rsid w:val="00CE5BD7"/>
    <w:rsid w:val="00D03AC1"/>
    <w:rsid w:val="00D11282"/>
    <w:rsid w:val="00D1701F"/>
    <w:rsid w:val="00D223D6"/>
    <w:rsid w:val="00D235E6"/>
    <w:rsid w:val="00D30F11"/>
    <w:rsid w:val="00D32310"/>
    <w:rsid w:val="00D3630B"/>
    <w:rsid w:val="00D37C24"/>
    <w:rsid w:val="00D7275D"/>
    <w:rsid w:val="00D740A6"/>
    <w:rsid w:val="00D87881"/>
    <w:rsid w:val="00D9139D"/>
    <w:rsid w:val="00D9190B"/>
    <w:rsid w:val="00D94E5B"/>
    <w:rsid w:val="00DA3BE2"/>
    <w:rsid w:val="00DA77A2"/>
    <w:rsid w:val="00DB3D85"/>
    <w:rsid w:val="00DC2022"/>
    <w:rsid w:val="00DC523E"/>
    <w:rsid w:val="00DC6688"/>
    <w:rsid w:val="00DD6600"/>
    <w:rsid w:val="00DE1F00"/>
    <w:rsid w:val="00DE290C"/>
    <w:rsid w:val="00DE35D7"/>
    <w:rsid w:val="00DE4AC8"/>
    <w:rsid w:val="00E01226"/>
    <w:rsid w:val="00E02D7A"/>
    <w:rsid w:val="00E04649"/>
    <w:rsid w:val="00E118AD"/>
    <w:rsid w:val="00E12954"/>
    <w:rsid w:val="00E12BF2"/>
    <w:rsid w:val="00E14643"/>
    <w:rsid w:val="00E14F36"/>
    <w:rsid w:val="00E15F43"/>
    <w:rsid w:val="00E315EB"/>
    <w:rsid w:val="00E4145E"/>
    <w:rsid w:val="00E41FE1"/>
    <w:rsid w:val="00E429D5"/>
    <w:rsid w:val="00E465A5"/>
    <w:rsid w:val="00E474C7"/>
    <w:rsid w:val="00E54B09"/>
    <w:rsid w:val="00E60A15"/>
    <w:rsid w:val="00E647FF"/>
    <w:rsid w:val="00E7319E"/>
    <w:rsid w:val="00E7430E"/>
    <w:rsid w:val="00E75D97"/>
    <w:rsid w:val="00E7735E"/>
    <w:rsid w:val="00EA4A9D"/>
    <w:rsid w:val="00EA5E71"/>
    <w:rsid w:val="00EC2B75"/>
    <w:rsid w:val="00ED2B62"/>
    <w:rsid w:val="00ED2BC0"/>
    <w:rsid w:val="00EE79C2"/>
    <w:rsid w:val="00F039C2"/>
    <w:rsid w:val="00F14440"/>
    <w:rsid w:val="00F147E9"/>
    <w:rsid w:val="00F14F1A"/>
    <w:rsid w:val="00F1684B"/>
    <w:rsid w:val="00F36F86"/>
    <w:rsid w:val="00F54B61"/>
    <w:rsid w:val="00F569DB"/>
    <w:rsid w:val="00F570C7"/>
    <w:rsid w:val="00F629F5"/>
    <w:rsid w:val="00F63B80"/>
    <w:rsid w:val="00F70423"/>
    <w:rsid w:val="00F76BA8"/>
    <w:rsid w:val="00F82E64"/>
    <w:rsid w:val="00F84B30"/>
    <w:rsid w:val="00FB6225"/>
    <w:rsid w:val="00FB6DAC"/>
    <w:rsid w:val="00FC0FA6"/>
    <w:rsid w:val="00FC11D3"/>
    <w:rsid w:val="00FC43D2"/>
    <w:rsid w:val="00FC4916"/>
    <w:rsid w:val="00FD028A"/>
    <w:rsid w:val="00FD16F8"/>
    <w:rsid w:val="00FD4596"/>
    <w:rsid w:val="00FF1AE4"/>
    <w:rsid w:val="00FF1B59"/>
    <w:rsid w:val="00FF5C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09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34"/>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1B704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B704D"/>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1B704D"/>
    <w:rPr>
      <w:vertAlign w:val="superscript"/>
    </w:rPr>
  </w:style>
  <w:style w:type="paragraph" w:styleId="Nzov">
    <w:name w:val="Title"/>
    <w:basedOn w:val="Normlny"/>
    <w:next w:val="Normlny"/>
    <w:link w:val="NzovChar"/>
    <w:uiPriority w:val="10"/>
    <w:qFormat/>
    <w:rsid w:val="006153E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6153EE"/>
    <w:rPr>
      <w:rFonts w:asciiTheme="majorHAnsi" w:eastAsiaTheme="majorEastAsia" w:hAnsiTheme="majorHAnsi" w:cstheme="majorBidi"/>
      <w:color w:val="17365D" w:themeColor="text2" w:themeShade="BF"/>
      <w:spacing w:val="5"/>
      <w:kern w:val="28"/>
      <w:sz w:val="52"/>
      <w:szCs w:val="52"/>
      <w:lang w:eastAsia="sk-SK"/>
    </w:rPr>
  </w:style>
  <w:style w:type="paragraph" w:styleId="Predmetkomentra">
    <w:name w:val="annotation subject"/>
    <w:basedOn w:val="Textkomentra"/>
    <w:next w:val="Textkomentra"/>
    <w:link w:val="PredmetkomentraChar"/>
    <w:uiPriority w:val="99"/>
    <w:semiHidden/>
    <w:unhideWhenUsed/>
    <w:rsid w:val="00AF386B"/>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F386B"/>
    <w:rPr>
      <w:rFonts w:ascii="Times New Roman" w:eastAsiaTheme="minorEastAsia" w:hAnsi="Times New Roman" w:cs="Times New Roman"/>
      <w:b/>
      <w:bCs/>
      <w:sz w:val="20"/>
      <w:szCs w:val="20"/>
      <w:lang w:eastAsia="sk-SK"/>
    </w:rPr>
  </w:style>
  <w:style w:type="character" w:styleId="Hypertextovprepojenie">
    <w:name w:val="Hyperlink"/>
    <w:basedOn w:val="Predvolenpsmoodseku"/>
    <w:uiPriority w:val="99"/>
    <w:semiHidden/>
    <w:unhideWhenUsed/>
    <w:rsid w:val="004B26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147723">
      <w:bodyDiv w:val="1"/>
      <w:marLeft w:val="0"/>
      <w:marRight w:val="0"/>
      <w:marTop w:val="0"/>
      <w:marBottom w:val="0"/>
      <w:divBdr>
        <w:top w:val="none" w:sz="0" w:space="0" w:color="auto"/>
        <w:left w:val="none" w:sz="0" w:space="0" w:color="auto"/>
        <w:bottom w:val="none" w:sz="0" w:space="0" w:color="auto"/>
        <w:right w:val="none" w:sz="0" w:space="0" w:color="auto"/>
      </w:divBdr>
    </w:div>
    <w:div w:id="804544293">
      <w:bodyDiv w:val="1"/>
      <w:marLeft w:val="0"/>
      <w:marRight w:val="0"/>
      <w:marTop w:val="0"/>
      <w:marBottom w:val="0"/>
      <w:divBdr>
        <w:top w:val="none" w:sz="0" w:space="0" w:color="auto"/>
        <w:left w:val="none" w:sz="0" w:space="0" w:color="auto"/>
        <w:bottom w:val="none" w:sz="0" w:space="0" w:color="auto"/>
        <w:right w:val="none" w:sz="0" w:space="0" w:color="auto"/>
      </w:divBdr>
    </w:div>
    <w:div w:id="208209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735ECECB15E4057BAB7D57B6634A51F"/>
        <w:category>
          <w:name w:val="Všeobecné"/>
          <w:gallery w:val="placeholder"/>
        </w:category>
        <w:types>
          <w:type w:val="bbPlcHdr"/>
        </w:types>
        <w:behaviors>
          <w:behavior w:val="content"/>
        </w:behaviors>
        <w:guid w:val="{CCA3A415-5525-4961-85A5-FB571D66358B}"/>
      </w:docPartPr>
      <w:docPartBody>
        <w:p w:rsidR="00DF5959" w:rsidRDefault="00CD05DF" w:rsidP="00CD05DF">
          <w:pPr>
            <w:pStyle w:val="B735ECECB15E4057BAB7D57B6634A51F"/>
          </w:pPr>
          <w:r w:rsidRPr="00F64F3B">
            <w:rPr>
              <w:rStyle w:val="Zstupntext"/>
              <w:rFonts w:eastAsiaTheme="minorHAnsi"/>
            </w:rPr>
            <w:t>Vyberte položku.</w:t>
          </w:r>
        </w:p>
      </w:docPartBody>
    </w:docPart>
    <w:docPart>
      <w:docPartPr>
        <w:name w:val="103F38E32C084A3FB53A30712D732121"/>
        <w:category>
          <w:name w:val="Všeobecné"/>
          <w:gallery w:val="placeholder"/>
        </w:category>
        <w:types>
          <w:type w:val="bbPlcHdr"/>
        </w:types>
        <w:behaviors>
          <w:behavior w:val="content"/>
        </w:behaviors>
        <w:guid w:val="{77CED0E8-CE25-42EF-8695-8A44CD1836E9}"/>
      </w:docPartPr>
      <w:docPartBody>
        <w:p w:rsidR="00DF5959" w:rsidRDefault="00CD05DF" w:rsidP="00CD05DF">
          <w:pPr>
            <w:pStyle w:val="103F38E32C084A3FB53A30712D732121"/>
          </w:pPr>
          <w:r w:rsidRPr="00F64F3B">
            <w:rPr>
              <w:rStyle w:val="Zstupntext"/>
              <w:rFonts w:eastAsiaTheme="minorHAnsi"/>
            </w:rPr>
            <w:t>Vyberte položku.</w:t>
          </w:r>
        </w:p>
      </w:docPartBody>
    </w:docPart>
    <w:docPart>
      <w:docPartPr>
        <w:name w:val="DB38C9FFAA374AE4A482C60FCAA6520A"/>
        <w:category>
          <w:name w:val="Všeobecné"/>
          <w:gallery w:val="placeholder"/>
        </w:category>
        <w:types>
          <w:type w:val="bbPlcHdr"/>
        </w:types>
        <w:behaviors>
          <w:behavior w:val="content"/>
        </w:behaviors>
        <w:guid w:val="{399CC4AC-CA5A-4F5A-AD7B-4931636A0BA1}"/>
      </w:docPartPr>
      <w:docPartBody>
        <w:p w:rsidR="00DF5959" w:rsidRDefault="00CD05DF" w:rsidP="00CD05DF">
          <w:pPr>
            <w:pStyle w:val="DB38C9FFAA374AE4A482C60FCAA6520A"/>
          </w:pPr>
          <w:r w:rsidRPr="00F64F3B">
            <w:rPr>
              <w:rStyle w:val="Zstupntext"/>
              <w:rFonts w:eastAsiaTheme="minorHAnsi"/>
            </w:rPr>
            <w:t>Vyberte položku.</w:t>
          </w:r>
        </w:p>
      </w:docPartBody>
    </w:docPart>
    <w:docPart>
      <w:docPartPr>
        <w:name w:val="263C3A29A6324446BCABC39919E2F71B"/>
        <w:category>
          <w:name w:val="Všeobecné"/>
          <w:gallery w:val="placeholder"/>
        </w:category>
        <w:types>
          <w:type w:val="bbPlcHdr"/>
        </w:types>
        <w:behaviors>
          <w:behavior w:val="content"/>
        </w:behaviors>
        <w:guid w:val="{91EEB7D7-2C9C-4759-BCEA-3D9763B74D3C}"/>
      </w:docPartPr>
      <w:docPartBody>
        <w:p w:rsidR="00FE2FB9" w:rsidRDefault="007E7391" w:rsidP="007E7391">
          <w:pPr>
            <w:pStyle w:val="263C3A29A6324446BCABC39919E2F71B"/>
          </w:pPr>
          <w:r w:rsidRPr="00F64F3B">
            <w:rPr>
              <w:rStyle w:val="Zstupntext"/>
            </w:rPr>
            <w:t>Kliknutím zadáte dátum.</w:t>
          </w:r>
        </w:p>
      </w:docPartBody>
    </w:docPart>
    <w:docPart>
      <w:docPartPr>
        <w:name w:val="F52D3708BE514BD0A363E937545E4A7C"/>
        <w:category>
          <w:name w:val="Všeobecné"/>
          <w:gallery w:val="placeholder"/>
        </w:category>
        <w:types>
          <w:type w:val="bbPlcHdr"/>
        </w:types>
        <w:behaviors>
          <w:behavior w:val="content"/>
        </w:behaviors>
        <w:guid w:val="{6E9DD426-4D70-414B-A88E-6917F38F9887}"/>
      </w:docPartPr>
      <w:docPartBody>
        <w:p w:rsidR="00FE2FB9" w:rsidRDefault="007E7391" w:rsidP="007E7391">
          <w:pPr>
            <w:pStyle w:val="F52D3708BE514BD0A363E937545E4A7C"/>
          </w:pPr>
          <w:r w:rsidRPr="00F64F3B">
            <w:rPr>
              <w:rStyle w:val="Zstupntext"/>
            </w:rPr>
            <w:t>Kliknutím zadáte dátum.</w:t>
          </w:r>
        </w:p>
      </w:docPartBody>
    </w:docPart>
    <w:docPart>
      <w:docPartPr>
        <w:name w:val="83C1BDFB297744E2AFEF7CA7341ACA78"/>
        <w:category>
          <w:name w:val="Všeobecné"/>
          <w:gallery w:val="placeholder"/>
        </w:category>
        <w:types>
          <w:type w:val="bbPlcHdr"/>
        </w:types>
        <w:behaviors>
          <w:behavior w:val="content"/>
        </w:behaviors>
        <w:guid w:val="{769B386D-959B-47A0-A357-2C9C08B82467}"/>
      </w:docPartPr>
      <w:docPartBody>
        <w:p w:rsidR="00B22250" w:rsidRDefault="00FE2FB9" w:rsidP="00FE2FB9">
          <w:pPr>
            <w:pStyle w:val="83C1BDFB297744E2AFEF7CA7341ACA78"/>
          </w:pPr>
          <w:r>
            <w:rPr>
              <w:rStyle w:val="Zstupntext"/>
            </w:rPr>
            <w:t>Kliknutím zadáte dátum.</w:t>
          </w:r>
        </w:p>
      </w:docPartBody>
    </w:docPart>
    <w:docPart>
      <w:docPartPr>
        <w:name w:val="DC010EFF8197469F9A2F332EB86DBA5C"/>
        <w:category>
          <w:name w:val="Všeobecné"/>
          <w:gallery w:val="placeholder"/>
        </w:category>
        <w:types>
          <w:type w:val="bbPlcHdr"/>
        </w:types>
        <w:behaviors>
          <w:behavior w:val="content"/>
        </w:behaviors>
        <w:guid w:val="{F08F7EC8-FF5A-438C-BC8E-665775DA58EF}"/>
      </w:docPartPr>
      <w:docPartBody>
        <w:p w:rsidR="009944CC" w:rsidRDefault="00617434" w:rsidP="00617434">
          <w:pPr>
            <w:pStyle w:val="DC010EFF8197469F9A2F332EB86DBA5C1"/>
          </w:pPr>
          <w:r w:rsidRPr="000D24DB">
            <w:rPr>
              <w:rStyle w:val="Zstupntext"/>
            </w:rPr>
            <w:t>Vyberte položku.</w:t>
          </w:r>
        </w:p>
      </w:docPartBody>
    </w:docPart>
    <w:docPart>
      <w:docPartPr>
        <w:name w:val="FF43EC5E09DB4FCDB029CDA14167DB47"/>
        <w:category>
          <w:name w:val="Všeobecné"/>
          <w:gallery w:val="placeholder"/>
        </w:category>
        <w:types>
          <w:type w:val="bbPlcHdr"/>
        </w:types>
        <w:behaviors>
          <w:behavior w:val="content"/>
        </w:behaviors>
        <w:guid w:val="{00198210-B2BA-4F5B-BD5A-23B46F46AB4C}"/>
      </w:docPartPr>
      <w:docPartBody>
        <w:p w:rsidR="00617434" w:rsidRDefault="00E63804" w:rsidP="00E63804">
          <w:pPr>
            <w:pStyle w:val="FF43EC5E09DB4FCDB029CDA14167DB47"/>
          </w:pPr>
          <w:r w:rsidRPr="000D24DB">
            <w:rPr>
              <w:rStyle w:val="Zstupntext"/>
            </w:rPr>
            <w:t>Vyberte položku.</w:t>
          </w:r>
        </w:p>
      </w:docPartBody>
    </w:docPart>
    <w:docPart>
      <w:docPartPr>
        <w:name w:val="D62B8171F94B447699F0D05454208E7E"/>
        <w:category>
          <w:name w:val="Všeobecné"/>
          <w:gallery w:val="placeholder"/>
        </w:category>
        <w:types>
          <w:type w:val="bbPlcHdr"/>
        </w:types>
        <w:behaviors>
          <w:behavior w:val="content"/>
        </w:behaviors>
        <w:guid w:val="{1203B741-99E0-4723-AAE6-9240BC3A5CF3}"/>
      </w:docPartPr>
      <w:docPartBody>
        <w:p w:rsidR="00EA735C" w:rsidRDefault="00EA735C" w:rsidP="00EA735C">
          <w:pPr>
            <w:pStyle w:val="D62B8171F94B447699F0D05454208E7E5"/>
          </w:pPr>
          <w:r w:rsidRPr="000D24DB">
            <w:rPr>
              <w:rStyle w:val="Zstupntext"/>
            </w:rPr>
            <w:t>Vyberte položku.</w:t>
          </w:r>
        </w:p>
      </w:docPartBody>
    </w:docPart>
    <w:docPart>
      <w:docPartPr>
        <w:name w:val="DBBA85469CDB4BD28AC09776B38E2BD7"/>
        <w:category>
          <w:name w:val="Všeobecné"/>
          <w:gallery w:val="placeholder"/>
        </w:category>
        <w:types>
          <w:type w:val="bbPlcHdr"/>
        </w:types>
        <w:behaviors>
          <w:behavior w:val="content"/>
        </w:behaviors>
        <w:guid w:val="{2758FA08-A2E2-48AD-80DF-D17F929AEE59}"/>
      </w:docPartPr>
      <w:docPartBody>
        <w:p w:rsidR="006A1D30" w:rsidRDefault="00EA735C" w:rsidP="00EA735C">
          <w:pPr>
            <w:pStyle w:val="DBBA85469CDB4BD28AC09776B38E2BD7"/>
          </w:pPr>
          <w:r w:rsidRPr="000D24DB">
            <w:rPr>
              <w:rStyle w:val="Zstupntext"/>
            </w:rPr>
            <w:t>Vyberte položku.</w:t>
          </w:r>
        </w:p>
      </w:docPartBody>
    </w:docPart>
    <w:docPart>
      <w:docPartPr>
        <w:name w:val="0C349CB029654F5A89DF20A510EB1C21"/>
        <w:category>
          <w:name w:val="Všeobecné"/>
          <w:gallery w:val="placeholder"/>
        </w:category>
        <w:types>
          <w:type w:val="bbPlcHdr"/>
        </w:types>
        <w:behaviors>
          <w:behavior w:val="content"/>
        </w:behaviors>
        <w:guid w:val="{19E56A0F-860C-4EF9-B743-063983937694}"/>
      </w:docPartPr>
      <w:docPartBody>
        <w:p w:rsidR="00000000" w:rsidRDefault="007E7391">
          <w:pPr>
            <w:pStyle w:val="0C349CB029654F5A89DF20A510EB1C21"/>
          </w:pPr>
          <w:r w:rsidRPr="00F64F3B">
            <w:rPr>
              <w:rStyle w:val="Zstupntext"/>
            </w:rPr>
            <w:t>Kliknutím zadáte dátum.</w:t>
          </w:r>
        </w:p>
      </w:docPartBody>
    </w:docPart>
    <w:docPart>
      <w:docPartPr>
        <w:name w:val="A7F3C57E56AC4E30BE7B40A81968596C"/>
        <w:category>
          <w:name w:val="Všeobecné"/>
          <w:gallery w:val="placeholder"/>
        </w:category>
        <w:types>
          <w:type w:val="bbPlcHdr"/>
        </w:types>
        <w:behaviors>
          <w:behavior w:val="content"/>
        </w:behaviors>
        <w:guid w:val="{D3A88D63-805B-420A-9C8B-2CB5C8243930}"/>
      </w:docPartPr>
      <w:docPartBody>
        <w:p w:rsidR="00000000" w:rsidRDefault="007E7391">
          <w:pPr>
            <w:pStyle w:val="A7F3C57E56AC4E30BE7B40A81968596C"/>
          </w:pPr>
          <w:r w:rsidRPr="00F64F3B">
            <w:rPr>
              <w:rStyle w:val="Zstupntext"/>
            </w:rPr>
            <w:t>Kliknutím zadáte dátum.</w:t>
          </w:r>
        </w:p>
      </w:docPartBody>
    </w:docPart>
    <w:docPart>
      <w:docPartPr>
        <w:name w:val="48A65B831A8145A5A37F6551A74D039B"/>
        <w:category>
          <w:name w:val="Všeobecné"/>
          <w:gallery w:val="placeholder"/>
        </w:category>
        <w:types>
          <w:type w:val="bbPlcHdr"/>
        </w:types>
        <w:behaviors>
          <w:behavior w:val="content"/>
        </w:behaviors>
        <w:guid w:val="{C5785A87-3CDC-48C0-A77C-A76DF7D629B5}"/>
      </w:docPartPr>
      <w:docPartBody>
        <w:p w:rsidR="00000000" w:rsidRDefault="00D14B49">
          <w:pPr>
            <w:pStyle w:val="48A65B831A8145A5A37F6551A74D039B"/>
          </w:pPr>
          <w:r w:rsidRPr="000D24DB">
            <w:rPr>
              <w:rStyle w:val="Zstupntext"/>
            </w:rPr>
            <w:t>Vyberte položku.</w:t>
          </w:r>
        </w:p>
      </w:docPartBody>
    </w:docPart>
    <w:docPart>
      <w:docPartPr>
        <w:name w:val="3B2170B322D9417B9591FDD0580F3CAF"/>
        <w:category>
          <w:name w:val="Všeobecné"/>
          <w:gallery w:val="placeholder"/>
        </w:category>
        <w:types>
          <w:type w:val="bbPlcHdr"/>
        </w:types>
        <w:behaviors>
          <w:behavior w:val="content"/>
        </w:behaviors>
        <w:guid w:val="{5EA2E127-D08B-48A5-A386-60FC710B7789}"/>
      </w:docPartPr>
      <w:docPartBody>
        <w:p w:rsidR="00000000" w:rsidRDefault="00CD05DF">
          <w:pPr>
            <w:pStyle w:val="3B2170B322D9417B9591FDD0580F3CAF"/>
          </w:pPr>
          <w:r w:rsidRPr="00F64F3B">
            <w:rPr>
              <w:rStyle w:val="Zstupntext"/>
              <w:rFonts w:eastAsiaTheme="minorHAnsi"/>
            </w:rPr>
            <w:t>Vyberte položku.</w:t>
          </w:r>
        </w:p>
      </w:docPartBody>
    </w:docPart>
    <w:docPart>
      <w:docPartPr>
        <w:name w:val="DF9C8A8ABA8A420CA043B97BCE8CC94E"/>
        <w:category>
          <w:name w:val="Všeobecné"/>
          <w:gallery w:val="placeholder"/>
        </w:category>
        <w:types>
          <w:type w:val="bbPlcHdr"/>
        </w:types>
        <w:behaviors>
          <w:behavior w:val="content"/>
        </w:behaviors>
        <w:guid w:val="{478E8FA6-6FB1-47BB-9FEE-CF63B960807A}"/>
      </w:docPartPr>
      <w:docPartBody>
        <w:p w:rsidR="00000000" w:rsidRDefault="00FE2FB9">
          <w:pPr>
            <w:pStyle w:val="DF9C8A8ABA8A420CA043B97BCE8CC94E"/>
          </w:pPr>
          <w:r>
            <w:rPr>
              <w:rStyle w:val="Zstupntext"/>
            </w:rPr>
            <w:t>Kliknutím zadáte dátum.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590C"/>
    <w:rsid w:val="00095D5F"/>
    <w:rsid w:val="000C1884"/>
    <w:rsid w:val="000C7F47"/>
    <w:rsid w:val="00107F9C"/>
    <w:rsid w:val="00114095"/>
    <w:rsid w:val="00117746"/>
    <w:rsid w:val="00150EEB"/>
    <w:rsid w:val="0015480F"/>
    <w:rsid w:val="001615B1"/>
    <w:rsid w:val="001908A2"/>
    <w:rsid w:val="001A714B"/>
    <w:rsid w:val="001B5059"/>
    <w:rsid w:val="001C3EFF"/>
    <w:rsid w:val="001C7415"/>
    <w:rsid w:val="0021090D"/>
    <w:rsid w:val="002675FA"/>
    <w:rsid w:val="002718F3"/>
    <w:rsid w:val="002907DA"/>
    <w:rsid w:val="00290F1B"/>
    <w:rsid w:val="002A3C78"/>
    <w:rsid w:val="002B3597"/>
    <w:rsid w:val="002C79DF"/>
    <w:rsid w:val="002D3C11"/>
    <w:rsid w:val="002F1BE9"/>
    <w:rsid w:val="003310B8"/>
    <w:rsid w:val="003A482E"/>
    <w:rsid w:val="003B72D8"/>
    <w:rsid w:val="003E5D63"/>
    <w:rsid w:val="003F1F2E"/>
    <w:rsid w:val="003F568A"/>
    <w:rsid w:val="004325E0"/>
    <w:rsid w:val="00437D6E"/>
    <w:rsid w:val="004404D2"/>
    <w:rsid w:val="0048093F"/>
    <w:rsid w:val="004D74F0"/>
    <w:rsid w:val="005A09CC"/>
    <w:rsid w:val="005C64AB"/>
    <w:rsid w:val="00617434"/>
    <w:rsid w:val="006232C9"/>
    <w:rsid w:val="00627B70"/>
    <w:rsid w:val="00663C5B"/>
    <w:rsid w:val="00672B28"/>
    <w:rsid w:val="006748AD"/>
    <w:rsid w:val="006A1D30"/>
    <w:rsid w:val="006D101D"/>
    <w:rsid w:val="00703B17"/>
    <w:rsid w:val="007E7391"/>
    <w:rsid w:val="00804490"/>
    <w:rsid w:val="00827523"/>
    <w:rsid w:val="0085274F"/>
    <w:rsid w:val="00882C39"/>
    <w:rsid w:val="00895594"/>
    <w:rsid w:val="008B3D25"/>
    <w:rsid w:val="00903D19"/>
    <w:rsid w:val="009944CC"/>
    <w:rsid w:val="009B7BE3"/>
    <w:rsid w:val="009E2810"/>
    <w:rsid w:val="00A642DE"/>
    <w:rsid w:val="00B11564"/>
    <w:rsid w:val="00B22250"/>
    <w:rsid w:val="00B666DC"/>
    <w:rsid w:val="00B81792"/>
    <w:rsid w:val="00BB576A"/>
    <w:rsid w:val="00BB7D8B"/>
    <w:rsid w:val="00BC1264"/>
    <w:rsid w:val="00C26C5A"/>
    <w:rsid w:val="00C30E9D"/>
    <w:rsid w:val="00C525A2"/>
    <w:rsid w:val="00C54C56"/>
    <w:rsid w:val="00C7594A"/>
    <w:rsid w:val="00CB12A2"/>
    <w:rsid w:val="00CB1DC3"/>
    <w:rsid w:val="00CC119E"/>
    <w:rsid w:val="00CD05DF"/>
    <w:rsid w:val="00D00D01"/>
    <w:rsid w:val="00D14B49"/>
    <w:rsid w:val="00D464D5"/>
    <w:rsid w:val="00D77C82"/>
    <w:rsid w:val="00DB083C"/>
    <w:rsid w:val="00DC7AC3"/>
    <w:rsid w:val="00DF5959"/>
    <w:rsid w:val="00E07C58"/>
    <w:rsid w:val="00E161A5"/>
    <w:rsid w:val="00E63804"/>
    <w:rsid w:val="00EA735C"/>
    <w:rsid w:val="00EB589E"/>
    <w:rsid w:val="00EC09F5"/>
    <w:rsid w:val="00F26179"/>
    <w:rsid w:val="00F33E7C"/>
    <w:rsid w:val="00F5656F"/>
    <w:rsid w:val="00F81ADD"/>
    <w:rsid w:val="00FB6CA0"/>
    <w:rsid w:val="00FE2AC6"/>
    <w:rsid w:val="00FE2FB9"/>
    <w:rsid w:val="00FF7F9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A735C"/>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F6C54DDEBEBE4324A951306B8B0608C6">
    <w:name w:val="F6C54DDEBEBE4324A951306B8B0608C6"/>
    <w:rsid w:val="00F81ADD"/>
  </w:style>
  <w:style w:type="paragraph" w:customStyle="1" w:styleId="2499B4C5E0B84A91A8F82BC57C95E8A5">
    <w:name w:val="2499B4C5E0B84A91A8F82BC57C95E8A5"/>
    <w:rsid w:val="00F81ADD"/>
  </w:style>
  <w:style w:type="paragraph" w:customStyle="1" w:styleId="223971EF93DF4DAF90071D992A653399">
    <w:name w:val="223971EF93DF4DAF90071D992A653399"/>
    <w:rsid w:val="007E7391"/>
  </w:style>
  <w:style w:type="paragraph" w:customStyle="1" w:styleId="263C3A29A6324446BCABC39919E2F71B">
    <w:name w:val="263C3A29A6324446BCABC39919E2F71B"/>
    <w:rsid w:val="007E7391"/>
  </w:style>
  <w:style w:type="paragraph" w:customStyle="1" w:styleId="F52D3708BE514BD0A363E937545E4A7C">
    <w:name w:val="F52D3708BE514BD0A363E937545E4A7C"/>
    <w:rsid w:val="007E7391"/>
  </w:style>
  <w:style w:type="paragraph" w:customStyle="1" w:styleId="83C1BDFB297744E2AFEF7CA7341ACA78">
    <w:name w:val="83C1BDFB297744E2AFEF7CA7341ACA78"/>
    <w:rsid w:val="00FE2FB9"/>
  </w:style>
  <w:style w:type="paragraph" w:customStyle="1" w:styleId="41E41D60382F4C4097CA54E12C913132">
    <w:name w:val="41E41D60382F4C4097CA54E12C913132"/>
    <w:rsid w:val="0085274F"/>
  </w:style>
  <w:style w:type="paragraph" w:customStyle="1" w:styleId="FF3CE8CDD1AB41E09864D61AB3D09993">
    <w:name w:val="FF3CE8CDD1AB41E09864D61AB3D09993"/>
    <w:rsid w:val="0085274F"/>
  </w:style>
  <w:style w:type="paragraph" w:customStyle="1" w:styleId="026E8673F99445E0ACB5262F6444275D">
    <w:name w:val="026E8673F99445E0ACB5262F6444275D"/>
    <w:rsid w:val="003F1F2E"/>
  </w:style>
  <w:style w:type="paragraph" w:customStyle="1" w:styleId="B1C3EE4D7D0F4876BAC526E4DEE6344F">
    <w:name w:val="B1C3EE4D7D0F4876BAC526E4DEE6344F"/>
    <w:rsid w:val="00107F9C"/>
  </w:style>
  <w:style w:type="paragraph" w:customStyle="1" w:styleId="DC010EFF8197469F9A2F332EB86DBA5C">
    <w:name w:val="DC010EFF8197469F9A2F332EB86DBA5C"/>
    <w:rsid w:val="002D3C11"/>
  </w:style>
  <w:style w:type="paragraph" w:customStyle="1" w:styleId="4B6E5E995B6F49FEB795AA697C8FCE67">
    <w:name w:val="4B6E5E995B6F49FEB795AA697C8FCE67"/>
    <w:rsid w:val="002D3C11"/>
  </w:style>
  <w:style w:type="paragraph" w:customStyle="1" w:styleId="3E82E26E8965419E84DE97478A90C91B">
    <w:name w:val="3E82E26E8965419E84DE97478A90C91B"/>
    <w:rsid w:val="00E63804"/>
  </w:style>
  <w:style w:type="paragraph" w:customStyle="1" w:styleId="FF43EC5E09DB4FCDB029CDA14167DB47">
    <w:name w:val="FF43EC5E09DB4FCDB029CDA14167DB47"/>
    <w:rsid w:val="00E63804"/>
  </w:style>
  <w:style w:type="paragraph" w:customStyle="1" w:styleId="D62B8171F94B447699F0D05454208E7E">
    <w:name w:val="D62B8171F94B447699F0D05454208E7E"/>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C010EFF8197469F9A2F332EB86DBA5C1">
    <w:name w:val="DC010EFF8197469F9A2F332EB86DBA5C1"/>
    <w:rsid w:val="00617434"/>
    <w:rPr>
      <w:rFonts w:ascii="Times New Roman" w:hAnsi="Times New Roman"/>
      <w:sz w:val="24"/>
    </w:rPr>
  </w:style>
  <w:style w:type="paragraph" w:customStyle="1" w:styleId="08E65806630D4E61B209CFB129487B50">
    <w:name w:val="08E65806630D4E61B209CFB129487B50"/>
    <w:rsid w:val="00617434"/>
    <w:pPr>
      <w:ind w:left="720"/>
      <w:contextualSpacing/>
    </w:pPr>
    <w:rPr>
      <w:rFonts w:ascii="Times New Roman" w:hAnsi="Times New Roman" w:cs="Times New Roman"/>
      <w:sz w:val="24"/>
    </w:rPr>
  </w:style>
  <w:style w:type="paragraph" w:customStyle="1" w:styleId="7DA6C16A72244CB088D5937CC0758F2D">
    <w:name w:val="7DA6C16A72244CB088D5937CC0758F2D"/>
    <w:rsid w:val="00617434"/>
  </w:style>
  <w:style w:type="paragraph" w:customStyle="1" w:styleId="C012D160DAB241D8B77BEF184255C541">
    <w:name w:val="C012D160DAB241D8B77BEF184255C541"/>
    <w:rsid w:val="00617434"/>
  </w:style>
  <w:style w:type="paragraph" w:customStyle="1" w:styleId="D62B8171F94B447699F0D05454208E7E1">
    <w:name w:val="D62B8171F94B447699F0D05454208E7E1"/>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2">
    <w:name w:val="D62B8171F94B447699F0D05454208E7E2"/>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3">
    <w:name w:val="D62B8171F94B447699F0D05454208E7E3"/>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4">
    <w:name w:val="D62B8171F94B447699F0D05454208E7E4"/>
    <w:rsid w:val="00617434"/>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D62B8171F94B447699F0D05454208E7E5">
    <w:name w:val="D62B8171F94B447699F0D05454208E7E5"/>
    <w:rsid w:val="00EA735C"/>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paragraph" w:customStyle="1" w:styleId="C31ADE42F04F4446874380ABFAB7C2B9">
    <w:name w:val="C31ADE42F04F4446874380ABFAB7C2B9"/>
    <w:rsid w:val="00EA735C"/>
  </w:style>
  <w:style w:type="paragraph" w:customStyle="1" w:styleId="CE2FD95EA45B4AF4A8D97567B410BF03">
    <w:name w:val="CE2FD95EA45B4AF4A8D97567B410BF03"/>
    <w:rsid w:val="00EA735C"/>
  </w:style>
  <w:style w:type="paragraph" w:customStyle="1" w:styleId="01F7F8BF6E9946FEB960531973C5997F">
    <w:name w:val="01F7F8BF6E9946FEB960531973C5997F"/>
    <w:rsid w:val="00EA735C"/>
  </w:style>
  <w:style w:type="paragraph" w:customStyle="1" w:styleId="DBBA85469CDB4BD28AC09776B38E2BD7">
    <w:name w:val="DBBA85469CDB4BD28AC09776B38E2BD7"/>
    <w:rsid w:val="00EA735C"/>
  </w:style>
  <w:style w:type="paragraph" w:customStyle="1" w:styleId="FE92D94C3A584D9C8D2733ABCCB751BB">
    <w:name w:val="FE92D94C3A584D9C8D2733ABCCB751BB"/>
  </w:style>
  <w:style w:type="paragraph" w:customStyle="1" w:styleId="220C69F07F2A43838D1EE1CF1CF44A1A">
    <w:name w:val="220C69F07F2A43838D1EE1CF1CF44A1A"/>
  </w:style>
  <w:style w:type="paragraph" w:customStyle="1" w:styleId="7720DFB0BB844BA3B12EB803EA2E8350">
    <w:name w:val="7720DFB0BB844BA3B12EB803EA2E8350"/>
  </w:style>
  <w:style w:type="paragraph" w:customStyle="1" w:styleId="E6E1123393884C70B41768979C3F24AB">
    <w:name w:val="E6E1123393884C70B41768979C3F24AB"/>
  </w:style>
  <w:style w:type="paragraph" w:customStyle="1" w:styleId="5CDB129D54734B1BB7F6B22C1651F0CF">
    <w:name w:val="5CDB129D54734B1BB7F6B22C1651F0CF"/>
  </w:style>
  <w:style w:type="paragraph" w:customStyle="1" w:styleId="97D7EEFFEEED4626AE94BAD6D9D6BED1">
    <w:name w:val="97D7EEFFEEED4626AE94BAD6D9D6BED1"/>
  </w:style>
  <w:style w:type="paragraph" w:customStyle="1" w:styleId="F11059BFF4C7404AA1E948E13404CA47">
    <w:name w:val="F11059BFF4C7404AA1E948E13404CA47"/>
    <w:pPr>
      <w:spacing w:after="160" w:line="259" w:lineRule="auto"/>
    </w:pPr>
  </w:style>
  <w:style w:type="paragraph" w:customStyle="1" w:styleId="C4C769D56EAE45DB95623A3097C5FDCA">
    <w:name w:val="C4C769D56EAE45DB95623A3097C5FDCA"/>
    <w:pPr>
      <w:spacing w:after="160" w:line="259" w:lineRule="auto"/>
    </w:pPr>
  </w:style>
  <w:style w:type="paragraph" w:customStyle="1" w:styleId="52CCBFF300764EE1A24CFF6FBDE78960">
    <w:name w:val="52CCBFF300764EE1A24CFF6FBDE78960"/>
    <w:pPr>
      <w:spacing w:after="160" w:line="259" w:lineRule="auto"/>
    </w:pPr>
  </w:style>
  <w:style w:type="paragraph" w:customStyle="1" w:styleId="D7066B502B0A42EBBB03E8678FDE01FD">
    <w:name w:val="D7066B502B0A42EBBB03E8678FDE01FD"/>
    <w:pPr>
      <w:spacing w:after="160" w:line="259" w:lineRule="auto"/>
    </w:pPr>
  </w:style>
  <w:style w:type="paragraph" w:customStyle="1" w:styleId="0C349CB029654F5A89DF20A510EB1C21">
    <w:name w:val="0C349CB029654F5A89DF20A510EB1C21"/>
    <w:pPr>
      <w:spacing w:after="160" w:line="259" w:lineRule="auto"/>
    </w:pPr>
  </w:style>
  <w:style w:type="paragraph" w:customStyle="1" w:styleId="A7F3C57E56AC4E30BE7B40A81968596C">
    <w:name w:val="A7F3C57E56AC4E30BE7B40A81968596C"/>
    <w:pPr>
      <w:spacing w:after="160" w:line="259" w:lineRule="auto"/>
    </w:pPr>
  </w:style>
  <w:style w:type="paragraph" w:customStyle="1" w:styleId="48A65B831A8145A5A37F6551A74D039B">
    <w:name w:val="48A65B831A8145A5A37F6551A74D039B"/>
    <w:pPr>
      <w:spacing w:after="160" w:line="259" w:lineRule="auto"/>
    </w:pPr>
  </w:style>
  <w:style w:type="paragraph" w:customStyle="1" w:styleId="3B2170B322D9417B9591FDD0580F3CAF">
    <w:name w:val="3B2170B322D9417B9591FDD0580F3CAF"/>
    <w:pPr>
      <w:spacing w:after="160" w:line="259" w:lineRule="auto"/>
    </w:pPr>
  </w:style>
  <w:style w:type="paragraph" w:customStyle="1" w:styleId="DF9C8A8ABA8A420CA043B97BCE8CC94E">
    <w:name w:val="DF9C8A8ABA8A420CA043B97BCE8CC94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72B96-89A6-4F9D-85FB-E16B6134B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1158</Words>
  <Characters>6603</Characters>
  <Application>Microsoft Office Word</Application>
  <DocSecurity>0</DocSecurity>
  <Lines>55</Lines>
  <Paragraphs>15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2019-02-21T07:39:00Z</dcterms:created>
  <dcterms:modified xsi:type="dcterms:W3CDTF">2019-04-29T11:35:00Z</dcterms:modified>
</cp:coreProperties>
</file>